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FBE" w:rsidRPr="00B62FBE" w:rsidRDefault="00B62FBE" w:rsidP="00B62FBE">
      <w:pPr>
        <w:shd w:val="clear" w:color="auto" w:fill="F6F6F6"/>
        <w:spacing w:after="0" w:line="240" w:lineRule="auto"/>
        <w:jc w:val="center"/>
        <w:rPr>
          <w:rFonts w:ascii="Arial" w:eastAsia="Times New Roman" w:hAnsi="Arial" w:cs="Arial"/>
          <w:color w:val="008000"/>
          <w:sz w:val="36"/>
          <w:szCs w:val="36"/>
        </w:rPr>
      </w:pPr>
      <w:r w:rsidRPr="00B62FBE">
        <w:rPr>
          <w:rFonts w:ascii="Traditional Arabic" w:eastAsia="Times New Roman" w:hAnsi="Traditional Arabic" w:cs="Traditional Arabic"/>
          <w:b/>
          <w:bCs/>
          <w:color w:val="FF00FF"/>
          <w:sz w:val="72"/>
          <w:szCs w:val="72"/>
          <w:rtl/>
        </w:rPr>
        <w:t>المحاضرات المباشرة</w:t>
      </w:r>
    </w:p>
    <w:p w:rsidR="007C7ACA" w:rsidRDefault="00B62FBE" w:rsidP="00B62FBE">
      <w:pPr>
        <w:shd w:val="clear" w:color="auto" w:fill="F6F6F6"/>
        <w:spacing w:after="360" w:line="240" w:lineRule="auto"/>
        <w:jc w:val="center"/>
        <w:rPr>
          <w:rFonts w:ascii="Arial" w:eastAsia="Times New Roman" w:hAnsi="Arial" w:cs="Arial" w:hint="cs"/>
          <w:color w:val="008000"/>
          <w:sz w:val="36"/>
          <w:szCs w:val="36"/>
          <w:rtl/>
        </w:rPr>
      </w:pP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72"/>
          <w:szCs w:val="72"/>
          <w:rtl/>
        </w:rPr>
        <w:t>الاولى</w:t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72"/>
          <w:szCs w:val="72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(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قال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الماده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سهله جداً وتحتاج الى فهم فقط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وعرف البحث العلمي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وقاله أنه هو طريقه لما يريد الباحث أن يصل الى حقيقه الى بحث أو نشر أو تعميم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الحقيقيه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( وهذا هو البحث العلمي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وقال إن الباحث يتوفر اليه شروط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شروط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اخلاقيه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وتتكون من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 xml:space="preserve">( 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 xml:space="preserve">بالاختبار يعطيكم 3 صح وفقره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>خاطئه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الصدق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الامانه</w:t>
      </w:r>
      <w:proofErr w:type="spellEnd"/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الصبر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وشروط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العلميه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وتتكون من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 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 xml:space="preserve">( 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 xml:space="preserve">بالاختبار يعطيكم 3 صح وفقره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>خاطئه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1-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وضوح التفكير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2-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المعرفه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السابقه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للموضوع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3-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عدم الاكثار من الاقتباس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4-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عدم حذف اي دليل او حجه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5-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المعرفه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السابقه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حول الموضوع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</w:p>
    <w:p w:rsidR="007C7ACA" w:rsidRDefault="007C7ACA" w:rsidP="00B62FBE">
      <w:pPr>
        <w:shd w:val="clear" w:color="auto" w:fill="F6F6F6"/>
        <w:spacing w:after="360" w:line="240" w:lineRule="auto"/>
        <w:jc w:val="center"/>
        <w:rPr>
          <w:rFonts w:ascii="Arial" w:eastAsia="Times New Roman" w:hAnsi="Arial" w:cs="Arial" w:hint="cs"/>
          <w:color w:val="008000"/>
          <w:sz w:val="36"/>
          <w:szCs w:val="36"/>
          <w:rtl/>
        </w:rPr>
      </w:pPr>
    </w:p>
    <w:p w:rsidR="007C7ACA" w:rsidRDefault="007C7ACA" w:rsidP="00B62FBE">
      <w:pPr>
        <w:shd w:val="clear" w:color="auto" w:fill="F6F6F6"/>
        <w:spacing w:after="360" w:line="240" w:lineRule="auto"/>
        <w:jc w:val="center"/>
        <w:rPr>
          <w:rFonts w:ascii="Arial" w:eastAsia="Times New Roman" w:hAnsi="Arial" w:cs="Arial" w:hint="cs"/>
          <w:color w:val="008000"/>
          <w:sz w:val="36"/>
          <w:szCs w:val="36"/>
          <w:rtl/>
        </w:rPr>
      </w:pPr>
    </w:p>
    <w:p w:rsidR="00B62FBE" w:rsidRPr="00B62FBE" w:rsidRDefault="00B62FBE" w:rsidP="00B62FBE">
      <w:pPr>
        <w:shd w:val="clear" w:color="auto" w:fill="F6F6F6"/>
        <w:spacing w:after="360" w:line="240" w:lineRule="auto"/>
        <w:jc w:val="center"/>
        <w:rPr>
          <w:rFonts w:ascii="Arial" w:eastAsia="Times New Roman" w:hAnsi="Arial" w:cs="Arial"/>
          <w:color w:val="008000"/>
          <w:sz w:val="36"/>
          <w:szCs w:val="36"/>
        </w:rPr>
      </w:pPr>
      <w:r w:rsidRPr="00B62FBE">
        <w:rPr>
          <w:rFonts w:ascii="Arial" w:eastAsia="Times New Roman" w:hAnsi="Arial" w:cs="Arial"/>
          <w:color w:val="008000"/>
          <w:sz w:val="36"/>
          <w:szCs w:val="36"/>
        </w:rPr>
        <w:lastRenderedPageBreak/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وقال الجانب الثاني ( مهم جداً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)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الباحث يتكون من مجموعه مراحل وهي مهمه جداً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 xml:space="preserve">( 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>بالاختبار يعطيكم فقره ويقولكم وين اللي بعدها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>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1-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الشعور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بالمشكله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2-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تحديد أهداف البحث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3-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استعراض ادبيات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الدراسه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4-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فرضيات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الدراسه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5-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تصميم البحث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6-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جمع البيانات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7-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تصنيف وتبويب البيانات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8-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تحليل وتفسير البيانات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9-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كتابه التقرير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8080"/>
          <w:sz w:val="36"/>
          <w:szCs w:val="36"/>
          <w:rtl/>
        </w:rPr>
        <w:t>وتكلم عن كل وحده</w:t>
      </w:r>
      <w:r w:rsidRPr="00B62FBE">
        <w:rPr>
          <w:rFonts w:ascii="Traditional Arabic" w:eastAsia="Times New Roman" w:hAnsi="Traditional Arabic" w:cs="Traditional Arabic"/>
          <w:b/>
          <w:bCs/>
          <w:color w:val="008080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8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8080"/>
          <w:sz w:val="36"/>
          <w:szCs w:val="36"/>
          <w:rtl/>
        </w:rPr>
        <w:t xml:space="preserve">وبعدها فتح المجال للطلاب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8080"/>
          <w:sz w:val="36"/>
          <w:szCs w:val="36"/>
          <w:rtl/>
        </w:rPr>
        <w:t>للاسئله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8080"/>
          <w:sz w:val="36"/>
          <w:szCs w:val="36"/>
          <w:rtl/>
        </w:rPr>
        <w:t xml:space="preserve"> ولم تكن هناك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8080"/>
          <w:sz w:val="36"/>
          <w:szCs w:val="36"/>
          <w:rtl/>
        </w:rPr>
        <w:t>اسئله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8080"/>
          <w:sz w:val="36"/>
          <w:szCs w:val="36"/>
          <w:rtl/>
        </w:rPr>
        <w:t xml:space="preserve"> مهمه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B0000"/>
          <w:sz w:val="36"/>
          <w:szCs w:val="36"/>
        </w:rPr>
        <w:t>----------------</w:t>
      </w:r>
    </w:p>
    <w:p w:rsidR="007C7ACA" w:rsidRDefault="007C7ACA" w:rsidP="00B62FBE">
      <w:pPr>
        <w:shd w:val="clear" w:color="auto" w:fill="F6F6F6"/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800080"/>
          <w:sz w:val="72"/>
          <w:szCs w:val="72"/>
          <w:rtl/>
        </w:rPr>
      </w:pPr>
    </w:p>
    <w:p w:rsidR="007C7ACA" w:rsidRDefault="007C7ACA" w:rsidP="00B62FBE">
      <w:pPr>
        <w:shd w:val="clear" w:color="auto" w:fill="F6F6F6"/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800080"/>
          <w:sz w:val="72"/>
          <w:szCs w:val="72"/>
          <w:rtl/>
        </w:rPr>
      </w:pPr>
    </w:p>
    <w:p w:rsidR="007C7ACA" w:rsidRDefault="007C7ACA" w:rsidP="00B62FBE">
      <w:pPr>
        <w:shd w:val="clear" w:color="auto" w:fill="F6F6F6"/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800080"/>
          <w:sz w:val="72"/>
          <w:szCs w:val="72"/>
          <w:rtl/>
        </w:rPr>
      </w:pPr>
    </w:p>
    <w:p w:rsidR="00B62FBE" w:rsidRPr="00B62FBE" w:rsidRDefault="00B62FBE" w:rsidP="00B62FBE">
      <w:pPr>
        <w:shd w:val="clear" w:color="auto" w:fill="F6F6F6"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</w:pP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72"/>
          <w:szCs w:val="72"/>
          <w:rtl/>
        </w:rPr>
        <w:lastRenderedPageBreak/>
        <w:t>الثانيه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72"/>
          <w:szCs w:val="72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FF"/>
          <w:sz w:val="36"/>
          <w:szCs w:val="36"/>
          <w:rtl/>
        </w:rPr>
        <w:t>وكمل على المحاضرة المباشرة الاولى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البحث في العلوم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الاجتماعيه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تتكون من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1-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تعقيد الظواهر الاجتماعية بسبب ارتباطها بالإنسان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2-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تأثير الباحث بالميول والاهواء والعواطف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3-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عدم استخدام الطرق المختبرية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4-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صعوبة تعميم النتائج لاعتماد البحوث الاجتماعية على عينة من المجتمع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شروط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العينه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تتكون من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 xml:space="preserve">( 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 xml:space="preserve">بالاختبار يعطيكم وحدة صح و3 خطأ واستخرجوا العبارة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>الصحيحه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>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1-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أن تكون كبيرة نسبيا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2-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وأن تكون ممثلة للمجتمع المدروس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3-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وأن تختار بطريقة صحيحة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4-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فهذا يجعل تعميم النتائج على المجتمع ممكنة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5 -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كل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ماذكر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صحيح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وقال أنواع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العينه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هي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1-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العينه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العشوائية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البسيطه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2-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العينه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العشوائية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المنتظمه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3-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العينه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الطبقيه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وتكلم عن كل وحده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العينه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العشوائية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البسيطه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هي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هي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العينة الأكثر استخداما في العلوم الاجتماعية تتمثل في الاختيار عن طريق المعاينة مع الحفاظ على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بقاءالاحتمالات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متساوية بالنسبة لكل أفراد المجتمع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lastRenderedPageBreak/>
        <w:br/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والعينه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العشوائية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البسيطه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تشمل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(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مع الاعادة - وبدون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الاعاده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بعدها انتقل ل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العينه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العشوائيه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المنتظمة وقال تشمل ( بالاختبار يعطيكم جمله من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هالجمل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ويقولكم هي خاصه للعينه ..... وتختارون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حجم المجتمع إلى حجم العينة وتمثل حرف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l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العينة دائمة المفردة التي توجد في المرتبة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l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هذه العينة معروفة بدورية مكان المفردة التي تؤخذ من المجتمع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قد تكون العينة مبعثرة في المكان وهذا يجعلها مكلفة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قد لا تكون العينة متجانسة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وبعدها انتقل للفقرة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الثالثه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ل (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العينه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الطبقيه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تعتمد على تقسيم المجتمع إلى مجتمعات جزئية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تعتمد على تقسيم المجتمع إلى مجتمعات جزئية (طبقات) متجانسة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وأخذ مثال على التوزيع الامثل (( اللي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ناخذ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فيها أكبر قاسم مشترك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))</w:t>
      </w:r>
    </w:p>
    <w:p w:rsidR="00B62FBE" w:rsidRPr="00B62FBE" w:rsidRDefault="00B62FBE" w:rsidP="00B62FBE">
      <w:pPr>
        <w:shd w:val="clear" w:color="auto" w:fill="F6F6F6"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</w:pP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((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أرجعوا للملخص اذا مواضح لآني نسخته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))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تبحث الطريقة عن تكوين عينة من كل طبقة مع ضمان الأعداد الصحيحة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مثال: مجتمع الدراسة وحدة( وقسمتاه إلى ) 500 طبقات 4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br/>
        <w:t xml:space="preserve">a = 250 ; b = 30 ; c = 100; d = 120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مثلا طالب، منهم 500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هو القاسم المشترك الأكبر في كل الاعداد 10= 5 * 2علشان نحصل على اصغر عدد ممكن وبالقسمة نجد ان ويعطينا العينة بطريقة التوزيع الأمثل 11نقسم جميع الوحدات</w:t>
      </w:r>
    </w:p>
    <w:p w:rsidR="00B62FBE" w:rsidRPr="00B62FBE" w:rsidRDefault="00B62FBE" w:rsidP="00B62FBE">
      <w:pPr>
        <w:shd w:val="clear" w:color="auto" w:fill="F6F6F6"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</w:pP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حتصير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العينة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a=25 , b=3, c=10, d = 12</w:t>
      </w:r>
    </w:p>
    <w:p w:rsidR="00B62FBE" w:rsidRPr="00B62FBE" w:rsidRDefault="00B62FBE" w:rsidP="00B62FBE">
      <w:pPr>
        <w:shd w:val="clear" w:color="auto" w:fill="F6F6F6"/>
        <w:spacing w:after="0" w:line="240" w:lineRule="auto"/>
        <w:jc w:val="center"/>
        <w:rPr>
          <w:rFonts w:ascii="Arial" w:eastAsia="Times New Roman" w:hAnsi="Arial" w:cs="Arial"/>
          <w:color w:val="008000"/>
          <w:sz w:val="36"/>
          <w:szCs w:val="36"/>
        </w:rPr>
      </w:pPr>
    </w:p>
    <w:p w:rsidR="00B62FBE" w:rsidRPr="00B62FBE" w:rsidRDefault="00B62FBE" w:rsidP="00B62FBE">
      <w:pPr>
        <w:shd w:val="clear" w:color="auto" w:fill="F6F6F6"/>
        <w:spacing w:after="0" w:line="240" w:lineRule="auto"/>
        <w:jc w:val="center"/>
        <w:rPr>
          <w:rFonts w:ascii="Arial" w:eastAsia="Times New Roman" w:hAnsi="Arial" w:cs="Arial"/>
          <w:color w:val="008000"/>
          <w:sz w:val="36"/>
          <w:szCs w:val="36"/>
        </w:rPr>
      </w:pP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lastRenderedPageBreak/>
        <w:t>وسألوه الطلاب عن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مامعنى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المقابله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شبه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المغلقه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هي المقابلة التي يحدد فيها المقابل اختيارات الإجابة عن بعض أسئلته دون اخر</w:t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المقابله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المغلقه</w:t>
      </w:r>
      <w:proofErr w:type="spellEnd"/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هي المقابلة التي يحدد فيها المقابل اختيارات الإجابة عن أسئلته أسئلة اختيارات ، أسئلة نعم أولا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المقابله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المفتوحه</w:t>
      </w:r>
      <w:proofErr w:type="spellEnd"/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هي المقابلة التي لا يحدد فيها المقابل الإجابة عن أسئلته يحضر الأسئلة ويترك الحوار للمستجيب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B0000"/>
          <w:sz w:val="36"/>
          <w:szCs w:val="36"/>
        </w:rPr>
        <w:br/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ثم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سئلوه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الطلاب كم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مسئله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ستأتي بالاختبار فقال نسيت ولا أعلم فسلمتها من فترة</w:t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B0000"/>
          <w:sz w:val="36"/>
          <w:szCs w:val="36"/>
          <w:rtl/>
        </w:rPr>
        <w:t>وكتب رقم تلفونه 0135896182</w:t>
      </w:r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8B0000"/>
          <w:sz w:val="36"/>
          <w:szCs w:val="36"/>
          <w:rtl/>
        </w:rPr>
        <w:t>وايميله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8B0000"/>
          <w:sz w:val="36"/>
          <w:szCs w:val="36"/>
        </w:rPr>
        <w:t> </w:t>
      </w:r>
      <w:hyperlink r:id="rId5" w:history="1">
        <w:r w:rsidRPr="00B62FBE">
          <w:rPr>
            <w:rFonts w:ascii="Traditional Arabic" w:eastAsia="Times New Roman" w:hAnsi="Traditional Arabic" w:cs="Traditional Arabic"/>
            <w:b/>
            <w:bCs/>
            <w:color w:val="003E69"/>
            <w:sz w:val="36"/>
            <w:szCs w:val="36"/>
          </w:rPr>
          <w:t>aissah@hotmail.com</w:t>
        </w:r>
      </w:hyperlink>
      <w:r w:rsidRPr="00B62FB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B0000"/>
          <w:sz w:val="36"/>
          <w:szCs w:val="36"/>
          <w:rtl/>
        </w:rPr>
        <w:t xml:space="preserve">وقال الاتصال يوم الاحد والثلاثاء فقط من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8B0000"/>
          <w:sz w:val="36"/>
          <w:szCs w:val="36"/>
          <w:rtl/>
        </w:rPr>
        <w:t>الساعه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8B0000"/>
          <w:sz w:val="36"/>
          <w:szCs w:val="36"/>
          <w:rtl/>
        </w:rPr>
        <w:t xml:space="preserve"> 1 الى 2 ونصف</w:t>
      </w:r>
      <w:r w:rsidRPr="00B62FBE">
        <w:rPr>
          <w:rFonts w:ascii="Traditional Arabic" w:eastAsia="Times New Roman" w:hAnsi="Traditional Arabic" w:cs="Traditional Arabic"/>
          <w:b/>
          <w:bCs/>
          <w:color w:val="8B0000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8B0000"/>
          <w:sz w:val="36"/>
          <w:szCs w:val="36"/>
        </w:rPr>
        <w:t>-------------------------------------</w:t>
      </w:r>
    </w:p>
    <w:p w:rsidR="007C7ACA" w:rsidRDefault="007C7ACA" w:rsidP="00B62FBE">
      <w:pPr>
        <w:shd w:val="clear" w:color="auto" w:fill="F6F6F6"/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800080"/>
          <w:sz w:val="72"/>
          <w:szCs w:val="72"/>
          <w:rtl/>
        </w:rPr>
      </w:pPr>
    </w:p>
    <w:p w:rsidR="00B62FBE" w:rsidRPr="00B62FBE" w:rsidRDefault="00B62FBE" w:rsidP="00B62FBE">
      <w:pPr>
        <w:shd w:val="clear" w:color="auto" w:fill="F6F6F6"/>
        <w:spacing w:after="0" w:line="240" w:lineRule="auto"/>
        <w:jc w:val="center"/>
        <w:rPr>
          <w:rFonts w:ascii="Arial" w:eastAsia="Times New Roman" w:hAnsi="Arial" w:cs="Arial"/>
          <w:color w:val="008000"/>
          <w:sz w:val="36"/>
          <w:szCs w:val="36"/>
        </w:rPr>
      </w:pPr>
      <w:bookmarkStart w:id="0" w:name="_GoBack"/>
      <w:bookmarkEnd w:id="0"/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72"/>
          <w:szCs w:val="72"/>
          <w:rtl/>
        </w:rPr>
        <w:lastRenderedPageBreak/>
        <w:t>الثالثه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72"/>
          <w:szCs w:val="72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قال تكلمنا سابقاً عن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5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طرق لتشكيل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العينه</w:t>
      </w:r>
      <w:proofErr w:type="spellEnd"/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والان نأتي لنتكلم عن البيانات وتنقسم الى( بالاختبار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>1-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>بيانات أوليه</w:t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> :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وهي تسمى البيانات التي يحصل عليها الباحث من موضوع البحث نفسه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>2- 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>بيانات ثانويه</w:t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> : 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وهي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المراجع المنشورة وغير المنشورة التي يعتمد عليها الباحث في عمله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وقال بأن ( شبكه النت والمكتبات والمجلات والمنشورات والدوريات والارشيف 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) 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يعتبرون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من ( مصادر البيانات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الثانويه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وقال بأن الارقام والاحصاءات المنشورة تعتبر من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(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مصادر البيانات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الثانويه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وقال بأن البيانات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الاوليه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تنقسم الى ( 3 طرق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>1-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> 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>المقابله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>: 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وهي محادثه هادفه بين شخصين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أوأكثر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حول موضوع البحث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>2- 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>الاستبيان</w:t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> : 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هو مجموعه من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التي يطرحها الباحث على من لهم علاقه بالموضوع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>3- </w:t>
      </w:r>
      <w:r w:rsidRPr="00B62FBE">
        <w:rPr>
          <w:rFonts w:ascii="Traditional Arabic" w:eastAsia="Times New Roman" w:hAnsi="Traditional Arabic" w:cs="Traditional Arabic"/>
          <w:b/>
          <w:bCs/>
          <w:color w:val="008000"/>
          <w:sz w:val="36"/>
          <w:szCs w:val="36"/>
          <w:rtl/>
        </w:rPr>
        <w:t>الملاحظة المباشرة</w:t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> : 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هي أداه مهمه لجمع هذا النوع من البيانات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وقال لوضع الاستبيان يجب مراعاه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lastRenderedPageBreak/>
        <w:t xml:space="preserve">1-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طبيعه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2-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المتغيرات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3-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العلاقات عن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(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الصيغه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العامه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للاستبيان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وقال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لاتصاغ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الاجابه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عن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الاسئله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وهي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 (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المفتوحه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تعطي كل خيارات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الاجابه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عند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الاسئله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هي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(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المغلقه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وقال ينقسم الاستبيان الى قسمين وهما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1-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قسم يخص للمستجيب مثل ( العمر والجنس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والوظيفه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)</w:t>
      </w:r>
      <w:r w:rsidRPr="00B62FBE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2-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قسم يخص موضوع الدراسة (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)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وقال الملاحظة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البسيطه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تتكون من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1-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الملاحظة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البسيطه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بمشاركه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2- 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الملاحظة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البسيطه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بدون مشاركه</w:t>
      </w:r>
      <w:r w:rsidRPr="00B62FB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72"/>
          <w:szCs w:val="72"/>
          <w:rtl/>
        </w:rPr>
        <w:t>الرابعه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800080"/>
          <w:sz w:val="72"/>
          <w:szCs w:val="72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 xml:space="preserve">كانت مراجعه للمحاضرات ال3 الاولى ولم يتطرق </w:t>
      </w:r>
      <w:proofErr w:type="spellStart"/>
      <w:r w:rsidRPr="00B62FBE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لاي</w:t>
      </w:r>
      <w:proofErr w:type="spellEnd"/>
      <w:r w:rsidRPr="00B62FBE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 xml:space="preserve"> شرح جديد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color w:val="0000FF"/>
          <w:sz w:val="36"/>
          <w:szCs w:val="36"/>
        </w:rPr>
        <w:br/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وربع </w:t>
      </w:r>
      <w:proofErr w:type="spellStart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  <w:rtl/>
        </w:rPr>
        <w:t>الاسئله</w:t>
      </w:r>
      <w:proofErr w:type="spellEnd"/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 احسها من اللي ذكرها بالمباشرة</w:t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</w:rPr>
        <w:t> </w:t>
      </w:r>
      <w:r w:rsidRPr="00B62FBE">
        <w:rPr>
          <w:rFonts w:ascii="Arial" w:eastAsia="Times New Roman" w:hAnsi="Arial" w:cs="Arial"/>
          <w:color w:val="008000"/>
          <w:sz w:val="36"/>
          <w:szCs w:val="36"/>
        </w:rPr>
        <w:br/>
      </w:r>
      <w:r w:rsidRPr="00B62FBE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  <w:rtl/>
        </w:rPr>
        <w:t>موفقين جميعاً</w:t>
      </w:r>
    </w:p>
    <w:p w:rsidR="001A7000" w:rsidRPr="00B62FBE" w:rsidRDefault="001A7000" w:rsidP="00B62FBE"/>
    <w:sectPr w:rsidR="001A7000" w:rsidRPr="00B62FBE" w:rsidSect="000230C0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FBE"/>
    <w:rsid w:val="000230C0"/>
    <w:rsid w:val="001A7000"/>
    <w:rsid w:val="007C7ACA"/>
    <w:rsid w:val="008873D7"/>
    <w:rsid w:val="00B6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62FBE"/>
  </w:style>
  <w:style w:type="character" w:styleId="Hyperlink">
    <w:name w:val="Hyperlink"/>
    <w:basedOn w:val="a0"/>
    <w:uiPriority w:val="99"/>
    <w:semiHidden/>
    <w:unhideWhenUsed/>
    <w:rsid w:val="00B62F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62FBE"/>
  </w:style>
  <w:style w:type="character" w:styleId="Hyperlink">
    <w:name w:val="Hyperlink"/>
    <w:basedOn w:val="a0"/>
    <w:uiPriority w:val="99"/>
    <w:semiHidden/>
    <w:unhideWhenUsed/>
    <w:rsid w:val="00B62F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26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issah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699</Words>
  <Characters>3990</Characters>
  <Application>Microsoft Office Word</Application>
  <DocSecurity>0</DocSecurity>
  <Lines>33</Lines>
  <Paragraphs>9</Paragraphs>
  <ScaleCrop>false</ScaleCrop>
  <Company>ZzTeaM2009</Company>
  <LinksUpToDate>false</LinksUpToDate>
  <CharactersWithSpaces>4680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DR.Ahmed Saker</cp:lastModifiedBy>
  <cp:revision>3</cp:revision>
  <dcterms:created xsi:type="dcterms:W3CDTF">2016-05-01T19:18:00Z</dcterms:created>
  <dcterms:modified xsi:type="dcterms:W3CDTF">2016-05-01T19:20:00Z</dcterms:modified>
</cp:coreProperties>
</file>