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9AD" w:rsidRPr="00116604" w:rsidRDefault="000749AD" w:rsidP="000749AD">
      <w:pPr>
        <w:spacing w:after="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</w:t>
      </w:r>
    </w:p>
    <w:p w:rsidR="000749AD" w:rsidRDefault="000749AD" w:rsidP="000749AD">
      <w:p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36776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س1: تعد وظائف الإدارة</w:t>
      </w:r>
      <w:r w:rsidRPr="0036776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 xml:space="preserve"> :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‌أ-  تختلف الوظائف الإدارية في القطاع الخاص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ب- الوظائف الإدارية واحدة في القطاع العام والقطاع الخاص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</w:rPr>
        <w:t>.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‌ت- تختلف وظائف الإدارة في القطاع العام عن وظائف الإدارة في القطاع الخاص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‌ث- تختلف الوظائف في القطاع العام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0749AD" w:rsidRPr="00367764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3677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س2: </w:t>
      </w:r>
      <w:r w:rsidRPr="0036776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الإدارة المسئولة عن القرارات الإدارية الإستراتيجية هي</w:t>
      </w:r>
      <w:r w:rsidRPr="0036776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:</w:t>
      </w:r>
    </w:p>
    <w:p w:rsidR="000749AD" w:rsidRPr="00116604" w:rsidRDefault="000749AD" w:rsidP="000749AD">
      <w:pPr>
        <w:pStyle w:val="a3"/>
        <w:numPr>
          <w:ilvl w:val="0"/>
          <w:numId w:val="2"/>
        </w:numPr>
        <w:spacing w:after="0" w:line="240" w:lineRule="auto"/>
        <w:rPr>
          <w:rStyle w:val="a4"/>
          <w:rFonts w:asciiTheme="majorBidi" w:hAnsiTheme="majorBidi" w:cstheme="majorBidi"/>
          <w:b w:val="0"/>
          <w:bCs w:val="0"/>
          <w:color w:val="000000" w:themeColor="text1"/>
          <w:sz w:val="28"/>
          <w:szCs w:val="28"/>
        </w:rPr>
      </w:pP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الإدارة العليا.</w:t>
      </w:r>
    </w:p>
    <w:p w:rsidR="000749AD" w:rsidRPr="00116604" w:rsidRDefault="000749AD" w:rsidP="000749AD">
      <w:pPr>
        <w:pStyle w:val="a3"/>
        <w:numPr>
          <w:ilvl w:val="0"/>
          <w:numId w:val="2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الإدارة الوسطى والإدارة الدنيا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0749AD" w:rsidRPr="00116604" w:rsidRDefault="000749AD" w:rsidP="000749AD">
      <w:pPr>
        <w:pStyle w:val="a3"/>
        <w:numPr>
          <w:ilvl w:val="0"/>
          <w:numId w:val="2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الإدارة الوسطى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0749AD" w:rsidRDefault="000749AD" w:rsidP="000749AD">
      <w:pPr>
        <w:pStyle w:val="a3"/>
        <w:numPr>
          <w:ilvl w:val="0"/>
          <w:numId w:val="2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الإدارة الدنيا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0749AD" w:rsidRPr="00116604" w:rsidRDefault="000749AD" w:rsidP="000749AD">
      <w:pPr>
        <w:pStyle w:val="a3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Default="000749AD" w:rsidP="000749AD">
      <w:p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36776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س3: الإدارة التي تعنى بالمشاركة برسم السياسة التربوية المستمدة من فلسفة الدولة وطموحاتها هي</w:t>
      </w:r>
      <w:r w:rsidRPr="0036776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:</w:t>
      </w:r>
      <w:r w:rsidRPr="0036776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‌أ-  الإدارة التعليمية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‌ب-  الإدارة المدرسية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‌ت- إدارة الأعمال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</w:rPr>
        <w:t>‌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ث- الإدارة التربوية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</w:rPr>
        <w:t>.</w:t>
      </w:r>
    </w:p>
    <w:p w:rsidR="000749AD" w:rsidRPr="00116604" w:rsidRDefault="000749AD" w:rsidP="000749AD">
      <w:p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Default="000749AD" w:rsidP="000749AD">
      <w:p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36776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س4: من اختلاف الإدارة العامة عن إدارة الأعمال</w:t>
      </w:r>
      <w:r w:rsidRPr="0036776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 xml:space="preserve"> :</w:t>
      </w:r>
      <w:r w:rsidRPr="0036776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أ- تهدف الإدارة العامة لتحقيق الأرباح المالية من مشروعاتها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‌ب- تهدف إدارة الأعمال لتقديم خدمة نافعة للمجتمع بغض النظر عن الربح أو عدمه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‌ت-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تعمل الإدارة العامة في جو تنافسي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..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‌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ث- يعمل الشخص في إدارة الأعمال باسمة وسمعته الائتمانية والثقة </w:t>
      </w:r>
      <w:proofErr w:type="spellStart"/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به</w:t>
      </w:r>
      <w:proofErr w:type="spellEnd"/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 شخصيا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</w:rPr>
        <w:t>.</w:t>
      </w:r>
    </w:p>
    <w:p w:rsidR="000749AD" w:rsidRDefault="000749AD" w:rsidP="000749AD">
      <w:p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3677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س5: </w:t>
      </w:r>
      <w:r w:rsidRPr="0036776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من الفروق بين إدارة المدرسة والإدارات الأخرى</w:t>
      </w:r>
      <w:r w:rsidRPr="0036776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:</w:t>
      </w:r>
      <w:r w:rsidRPr="00367764">
        <w:rPr>
          <w:rStyle w:val="a4"/>
        </w:rPr>
        <w:br/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‌أ- 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عدم الحاجة لوجود الإدارة المدرسية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‌ب-قلة الاهتمام الجماهيري بالإدارة المدرسية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</w:rPr>
        <w:t>‌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ت-ضرورة التأهيل الفني والمهني للعاملين في الإدارة المدرسية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</w:rPr>
        <w:t>.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‌ث-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سهوله التحكم النوعي في الإدارة المدرسية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0749AD" w:rsidRPr="00367764" w:rsidRDefault="000749AD" w:rsidP="000749AD">
      <w:pPr>
        <w:spacing w:after="0" w:line="240" w:lineRule="auto"/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3677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س6- </w:t>
      </w:r>
      <w:r w:rsidRPr="0036776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لقد اعتمدت الحضارة الإغريقية ( اليونانية)على سياسة الترسل عدم تدخل الدولة في شؤون التعليم شكل </w:t>
      </w:r>
    </w:p>
    <w:p w:rsidR="000749AD" w:rsidRPr="00116604" w:rsidRDefault="000749AD" w:rsidP="000749AD">
      <w:p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36776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كبر وذلك ي مدينة</w:t>
      </w:r>
      <w:r w:rsidRPr="0036776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: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‌أ-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</w:rPr>
        <w:t xml:space="preserve"> 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أثينا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</w:rPr>
        <w:t>.</w:t>
      </w:r>
    </w:p>
    <w:p w:rsidR="000749AD" w:rsidRPr="00116604" w:rsidRDefault="000749AD" w:rsidP="00C501F4">
      <w:p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ب- 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اسبرطة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‌ت-أثينا واسبرطة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‌ث- روما</w:t>
      </w:r>
    </w:p>
    <w:p w:rsidR="000749AD" w:rsidRPr="00367764" w:rsidRDefault="000749AD" w:rsidP="000749AD">
      <w:pPr>
        <w:spacing w:after="0" w:line="240" w:lineRule="auto"/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36776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س7: قال تعالى( يريد الله بكم اليسر ولا يريد بكم العسر ) ويشير هذا الدليل كما درست إلى إحدى ركائز </w:t>
      </w:r>
    </w:p>
    <w:p w:rsidR="000749AD" w:rsidRPr="00367764" w:rsidRDefault="000749AD" w:rsidP="000749AD">
      <w:p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36776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الإدارة في الإسلام وهي</w:t>
      </w:r>
      <w:r w:rsidRPr="0036776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:</w:t>
      </w:r>
    </w:p>
    <w:p w:rsidR="000749AD" w:rsidRPr="00116604" w:rsidRDefault="000749AD" w:rsidP="000749AD">
      <w:pPr>
        <w:pStyle w:val="a3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المكاشفة وعدم الوشاية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0749AD" w:rsidRPr="00116604" w:rsidRDefault="000749AD" w:rsidP="000749AD">
      <w:pPr>
        <w:pStyle w:val="a3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العمل وليس القول الأجوف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0749AD" w:rsidRPr="00116604" w:rsidRDefault="000749AD" w:rsidP="000749AD">
      <w:pPr>
        <w:pStyle w:val="a3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التيسير ومراعاة الظروف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</w:rPr>
        <w:t>.</w:t>
      </w:r>
    </w:p>
    <w:p w:rsidR="000749AD" w:rsidRDefault="000749AD" w:rsidP="000749AD">
      <w:pPr>
        <w:pStyle w:val="a3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التخطيط السليم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0749AD" w:rsidRPr="00116604" w:rsidRDefault="000749AD" w:rsidP="000749AD">
      <w:pPr>
        <w:pStyle w:val="a3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Pr="00367764" w:rsidRDefault="000749AD" w:rsidP="000749AD">
      <w:p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36776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س8: إصدار الحكم على </w:t>
      </w:r>
      <w:proofErr w:type="spellStart"/>
      <w:r w:rsidRPr="0036776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الشئ</w:t>
      </w:r>
      <w:proofErr w:type="spellEnd"/>
      <w:r w:rsidRPr="0036776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يعرف في الإدارة انه</w:t>
      </w:r>
      <w:r w:rsidRPr="0036776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:</w:t>
      </w:r>
    </w:p>
    <w:p w:rsidR="000749AD" w:rsidRPr="00116604" w:rsidRDefault="000749AD" w:rsidP="000749AD">
      <w:pPr>
        <w:pStyle w:val="a3"/>
        <w:numPr>
          <w:ilvl w:val="0"/>
          <w:numId w:val="4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التخطيط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0749AD" w:rsidRPr="00116604" w:rsidRDefault="000749AD" w:rsidP="000749AD">
      <w:pPr>
        <w:pStyle w:val="a3"/>
        <w:numPr>
          <w:ilvl w:val="0"/>
          <w:numId w:val="4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التقويم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</w:rPr>
        <w:t>.</w:t>
      </w:r>
    </w:p>
    <w:p w:rsidR="000749AD" w:rsidRPr="00116604" w:rsidRDefault="000749AD" w:rsidP="000749AD">
      <w:pPr>
        <w:pStyle w:val="a3"/>
        <w:numPr>
          <w:ilvl w:val="0"/>
          <w:numId w:val="4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التنظيم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0749AD" w:rsidRDefault="000749AD" w:rsidP="000749AD">
      <w:pPr>
        <w:pStyle w:val="a3"/>
        <w:numPr>
          <w:ilvl w:val="0"/>
          <w:numId w:val="4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التفويض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0749AD" w:rsidRPr="00116604" w:rsidRDefault="000749AD" w:rsidP="000749AD">
      <w:pPr>
        <w:pStyle w:val="a3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C501F4" w:rsidRDefault="00C501F4" w:rsidP="000749AD">
      <w:pPr>
        <w:spacing w:after="0" w:line="240" w:lineRule="auto"/>
        <w:rPr>
          <w:rStyle w:val="a4"/>
          <w:rFonts w:asciiTheme="majorBidi" w:hAnsiTheme="majorBidi" w:cstheme="majorBidi" w:hint="cs"/>
          <w:color w:val="000000" w:themeColor="text1"/>
          <w:sz w:val="28"/>
          <w:szCs w:val="28"/>
          <w:rtl/>
        </w:rPr>
      </w:pPr>
    </w:p>
    <w:p w:rsidR="000749AD" w:rsidRPr="00367764" w:rsidRDefault="000749AD" w:rsidP="000749AD">
      <w:p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36776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س9: بدأ خادم الحرمين الشريفين الملك فهد بن عبدا لعزيز يرحمه الله عمله وزيرا للمعارف عام</w:t>
      </w:r>
      <w:r w:rsidRPr="0036776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:</w:t>
      </w:r>
    </w:p>
    <w:p w:rsidR="000749AD" w:rsidRPr="00116604" w:rsidRDefault="000749AD" w:rsidP="000749AD">
      <w:pPr>
        <w:pStyle w:val="a3"/>
        <w:numPr>
          <w:ilvl w:val="0"/>
          <w:numId w:val="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 1345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هـ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0749AD" w:rsidRPr="00116604" w:rsidRDefault="000749AD" w:rsidP="000749AD">
      <w:pPr>
        <w:pStyle w:val="a3"/>
        <w:numPr>
          <w:ilvl w:val="0"/>
          <w:numId w:val="5"/>
        </w:numPr>
        <w:spacing w:after="0" w:line="240" w:lineRule="auto"/>
        <w:rPr>
          <w:rStyle w:val="a4"/>
          <w:rFonts w:asciiTheme="majorBidi" w:hAnsiTheme="majorBidi" w:cstheme="majorBidi"/>
          <w:b w:val="0"/>
          <w:bCs w:val="0"/>
          <w:color w:val="000000" w:themeColor="text1"/>
          <w:sz w:val="28"/>
          <w:szCs w:val="28"/>
        </w:rPr>
      </w:pP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 1351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ه</w:t>
      </w:r>
    </w:p>
    <w:p w:rsidR="000749AD" w:rsidRPr="00116604" w:rsidRDefault="000749AD" w:rsidP="000749AD">
      <w:pPr>
        <w:pStyle w:val="a3"/>
        <w:numPr>
          <w:ilvl w:val="0"/>
          <w:numId w:val="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 xml:space="preserve">. 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</w:rPr>
        <w:t>1373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هـ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</w:rPr>
        <w:t>.</w:t>
      </w:r>
    </w:p>
    <w:p w:rsidR="000749AD" w:rsidRDefault="000749AD" w:rsidP="000749AD">
      <w:pPr>
        <w:pStyle w:val="a3"/>
        <w:numPr>
          <w:ilvl w:val="0"/>
          <w:numId w:val="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 1380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هـ</w:t>
      </w:r>
    </w:p>
    <w:p w:rsidR="000749AD" w:rsidRPr="00116604" w:rsidRDefault="000749AD" w:rsidP="000749AD">
      <w:pPr>
        <w:pStyle w:val="a3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Pr="00367764" w:rsidRDefault="000749AD" w:rsidP="000749AD">
      <w:pPr>
        <w:spacing w:after="0" w:line="240" w:lineRule="auto"/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36776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س10: مجموعة من النشاطات التي يسعى المعلم من خلالها </w:t>
      </w:r>
      <w:proofErr w:type="spellStart"/>
      <w:r w:rsidRPr="0036776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الى</w:t>
      </w:r>
      <w:proofErr w:type="spellEnd"/>
      <w:r w:rsidRPr="0036776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تعزيز السلوك المرغوب فيه لدى تلاميذه والعمل </w:t>
      </w:r>
    </w:p>
    <w:p w:rsidR="000749AD" w:rsidRPr="00367764" w:rsidRDefault="000749AD" w:rsidP="000749AD">
      <w:p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36776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على إلغاء السلوك غير المرغوب فيه لديهم وهذا يعد مفهوم</w:t>
      </w:r>
      <w:r w:rsidRPr="0036776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: </w:t>
      </w:r>
    </w:p>
    <w:p w:rsidR="000749AD" w:rsidRPr="00116604" w:rsidRDefault="000749AD" w:rsidP="000749AD">
      <w:pPr>
        <w:pStyle w:val="a3"/>
        <w:numPr>
          <w:ilvl w:val="0"/>
          <w:numId w:val="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proofErr w:type="spellStart"/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الادارة</w:t>
      </w:r>
      <w:proofErr w:type="spellEnd"/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التربوية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0749AD" w:rsidRPr="00116604" w:rsidRDefault="000749AD" w:rsidP="000749AD">
      <w:pPr>
        <w:pStyle w:val="a3"/>
        <w:numPr>
          <w:ilvl w:val="0"/>
          <w:numId w:val="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proofErr w:type="spellStart"/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الادارة</w:t>
      </w:r>
      <w:proofErr w:type="spellEnd"/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التعليمية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0749AD" w:rsidRPr="00116604" w:rsidRDefault="000749AD" w:rsidP="000749AD">
      <w:pPr>
        <w:pStyle w:val="a3"/>
        <w:numPr>
          <w:ilvl w:val="0"/>
          <w:numId w:val="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proofErr w:type="spellStart"/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>الادارة</w:t>
      </w:r>
      <w:proofErr w:type="spellEnd"/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المدرسية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0749AD" w:rsidRDefault="000749AD" w:rsidP="000749AD">
      <w:pPr>
        <w:pStyle w:val="a3"/>
        <w:numPr>
          <w:ilvl w:val="0"/>
          <w:numId w:val="6"/>
        </w:numPr>
        <w:spacing w:after="0" w:line="240" w:lineRule="auto"/>
        <w:rPr>
          <w:rStyle w:val="a4"/>
          <w:rFonts w:asciiTheme="majorBidi" w:hAnsiTheme="majorBidi" w:cstheme="majorBidi"/>
          <w:b w:val="0"/>
          <w:bCs w:val="0"/>
          <w:color w:val="000000" w:themeColor="text1"/>
          <w:sz w:val="28"/>
          <w:szCs w:val="28"/>
        </w:rPr>
      </w:pPr>
      <w:proofErr w:type="spellStart"/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الادارة</w:t>
      </w:r>
      <w:proofErr w:type="spellEnd"/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 الصفية</w:t>
      </w:r>
      <w:r w:rsidRPr="00116604">
        <w:rPr>
          <w:rStyle w:val="a4"/>
          <w:rFonts w:asciiTheme="majorBidi" w:hAnsiTheme="majorBidi" w:cstheme="majorBidi"/>
          <w:color w:val="000000" w:themeColor="text1"/>
          <w:sz w:val="28"/>
          <w:szCs w:val="28"/>
          <w:u w:val="single"/>
        </w:rPr>
        <w:t>.</w:t>
      </w:r>
    </w:p>
    <w:p w:rsidR="000749AD" w:rsidRPr="00116604" w:rsidRDefault="000749AD" w:rsidP="000749AD">
      <w:pPr>
        <w:pStyle w:val="a3"/>
        <w:spacing w:after="0" w:line="240" w:lineRule="auto"/>
        <w:rPr>
          <w:rStyle w:val="a4"/>
          <w:rFonts w:asciiTheme="majorBidi" w:hAnsiTheme="majorBidi" w:cstheme="majorBidi"/>
          <w:b w:val="0"/>
          <w:bCs w:val="0"/>
          <w:color w:val="000000" w:themeColor="text1"/>
          <w:sz w:val="28"/>
          <w:szCs w:val="28"/>
        </w:rPr>
      </w:pPr>
    </w:p>
    <w:p w:rsidR="000749AD" w:rsidRDefault="000749AD" w:rsidP="000749AD">
      <w:p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س11: من دراسة مفاهيم الإدارة</w:t>
      </w: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يتضح أنها</w:t>
      </w: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: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أ-  من يعمل بالإدارة يقوم بخدمة الآخرين .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ب-يصل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من يقوم بالإدارة إلى أداء الخدمة .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ت-خدمة الآخرين وتقديم العون لهم .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  <w:rtl/>
        </w:rPr>
        <w:t>ث-  جميع ما ذكر صحيح</w:t>
      </w:r>
    </w:p>
    <w:p w:rsidR="000749AD" w:rsidRPr="00116604" w:rsidRDefault="000749AD" w:rsidP="000749AD">
      <w:p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Pr="00367764" w:rsidRDefault="000749AD" w:rsidP="000749AD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</w:pPr>
      <w:r w:rsidRPr="003677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س12: </w:t>
      </w: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تعد الإدارة نشاط</w:t>
      </w: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متخصص يتطلب بأن الأفراد المنوط بهم وظيفة الإدارة الإلمام</w:t>
      </w: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:</w:t>
      </w:r>
    </w:p>
    <w:p w:rsidR="000749AD" w:rsidRPr="00116604" w:rsidRDefault="000749AD" w:rsidP="000749AD">
      <w:pPr>
        <w:pStyle w:val="a3"/>
        <w:numPr>
          <w:ilvl w:val="0"/>
          <w:numId w:val="7"/>
        </w:num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المعارف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>.</w:t>
      </w:r>
    </w:p>
    <w:p w:rsidR="000749AD" w:rsidRPr="00116604" w:rsidRDefault="000749AD" w:rsidP="000749AD">
      <w:pPr>
        <w:pStyle w:val="a3"/>
        <w:numPr>
          <w:ilvl w:val="0"/>
          <w:numId w:val="7"/>
        </w:num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المهارات</w:t>
      </w:r>
    </w:p>
    <w:p w:rsidR="000749AD" w:rsidRPr="00116604" w:rsidRDefault="000749AD" w:rsidP="000749AD">
      <w:pPr>
        <w:pStyle w:val="a3"/>
        <w:numPr>
          <w:ilvl w:val="0"/>
          <w:numId w:val="7"/>
        </w:num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القوة الجسمية</w:t>
      </w:r>
    </w:p>
    <w:p w:rsidR="000749AD" w:rsidRDefault="000749AD" w:rsidP="000749AD">
      <w:pPr>
        <w:pStyle w:val="a3"/>
        <w:numPr>
          <w:ilvl w:val="0"/>
          <w:numId w:val="7"/>
        </w:num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  <w:t xml:space="preserve">. 1+2 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  <w:rtl/>
        </w:rPr>
        <w:t>صحيحة</w:t>
      </w:r>
    </w:p>
    <w:p w:rsidR="000749AD" w:rsidRPr="00116604" w:rsidRDefault="000749AD" w:rsidP="000749AD">
      <w:pPr>
        <w:pStyle w:val="a3"/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</w:pPr>
    </w:p>
    <w:p w:rsidR="000749AD" w:rsidRPr="00367764" w:rsidRDefault="000749AD" w:rsidP="000749AD">
      <w:pPr>
        <w:spacing w:after="0" w:line="240" w:lineRule="auto"/>
        <w:ind w:left="360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</w:pP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س13: الإدارة لا تعمل في</w:t>
      </w: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فراغ وإنما تسعى دائما وبشكل أساسي :</w:t>
      </w:r>
    </w:p>
    <w:p w:rsidR="000749AD" w:rsidRPr="00116604" w:rsidRDefault="000749AD" w:rsidP="000749AD">
      <w:pPr>
        <w:pStyle w:val="a3"/>
        <w:numPr>
          <w:ilvl w:val="0"/>
          <w:numId w:val="8"/>
        </w:num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زيادة حجم المنظمة</w:t>
      </w:r>
    </w:p>
    <w:p w:rsidR="000749AD" w:rsidRPr="00116604" w:rsidRDefault="000749AD" w:rsidP="000749AD">
      <w:pPr>
        <w:pStyle w:val="a3"/>
        <w:numPr>
          <w:ilvl w:val="0"/>
          <w:numId w:val="8"/>
        </w:num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  <w:rtl/>
        </w:rPr>
        <w:t>تحقيق الأهداف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.</w:t>
      </w:r>
    </w:p>
    <w:p w:rsidR="000749AD" w:rsidRPr="00116604" w:rsidRDefault="000749AD" w:rsidP="000749AD">
      <w:pPr>
        <w:pStyle w:val="a3"/>
        <w:numPr>
          <w:ilvl w:val="0"/>
          <w:numId w:val="8"/>
        </w:num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  <w:t xml:space="preserve"> 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  <w:rtl/>
        </w:rPr>
        <w:t>ت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دريب الموظفين</w:t>
      </w:r>
    </w:p>
    <w:p w:rsidR="000749AD" w:rsidRDefault="000749AD" w:rsidP="000749AD">
      <w:pPr>
        <w:pStyle w:val="a3"/>
        <w:numPr>
          <w:ilvl w:val="0"/>
          <w:numId w:val="8"/>
        </w:num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 xml:space="preserve">. 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تقليل المصاريف</w:t>
      </w:r>
    </w:p>
    <w:p w:rsidR="000749AD" w:rsidRDefault="000749AD" w:rsidP="000749AD">
      <w:pPr>
        <w:pStyle w:val="a3"/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  <w:rtl/>
        </w:rPr>
      </w:pPr>
    </w:p>
    <w:p w:rsidR="000749AD" w:rsidRPr="00116604" w:rsidRDefault="000749AD" w:rsidP="000749AD">
      <w:pPr>
        <w:pStyle w:val="a3"/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</w:pPr>
    </w:p>
    <w:p w:rsidR="000749AD" w:rsidRPr="00367764" w:rsidRDefault="000749AD" w:rsidP="000749AD">
      <w:pPr>
        <w:spacing w:after="0" w:line="240" w:lineRule="auto"/>
        <w:ind w:left="360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u w:val="single"/>
        </w:rPr>
      </w:pP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س14: الإدارة المسئولة عن</w:t>
      </w: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التنفيذ بشكل مباشر هي :</w:t>
      </w:r>
    </w:p>
    <w:p w:rsidR="000749AD" w:rsidRPr="00116604" w:rsidRDefault="000749AD" w:rsidP="000749AD">
      <w:pPr>
        <w:pStyle w:val="a3"/>
        <w:numPr>
          <w:ilvl w:val="0"/>
          <w:numId w:val="9"/>
        </w:num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الإدارة العليا</w:t>
      </w:r>
    </w:p>
    <w:p w:rsidR="000749AD" w:rsidRPr="00116604" w:rsidRDefault="000749AD" w:rsidP="000749AD">
      <w:pPr>
        <w:pStyle w:val="a3"/>
        <w:numPr>
          <w:ilvl w:val="0"/>
          <w:numId w:val="9"/>
        </w:num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الإدارة الوسطى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>.</w:t>
      </w:r>
    </w:p>
    <w:p w:rsidR="000749AD" w:rsidRPr="00116604" w:rsidRDefault="000749AD" w:rsidP="000749AD">
      <w:pPr>
        <w:pStyle w:val="a3"/>
        <w:numPr>
          <w:ilvl w:val="0"/>
          <w:numId w:val="9"/>
        </w:num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  <w:rtl/>
        </w:rPr>
        <w:t>الإدارة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  <w:t xml:space="preserve"> 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  <w:rtl/>
        </w:rPr>
        <w:t>الدنيا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  <w:t>.</w:t>
      </w:r>
    </w:p>
    <w:p w:rsidR="000749AD" w:rsidRDefault="000749AD" w:rsidP="000749AD">
      <w:pPr>
        <w:pStyle w:val="a3"/>
        <w:numPr>
          <w:ilvl w:val="0"/>
          <w:numId w:val="9"/>
        </w:num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 xml:space="preserve">جميع </w:t>
      </w:r>
      <w:proofErr w:type="spellStart"/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ماذكر</w:t>
      </w:r>
      <w:proofErr w:type="spellEnd"/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 xml:space="preserve"> غير صحيح</w:t>
      </w:r>
    </w:p>
    <w:p w:rsidR="000749AD" w:rsidRPr="00116604" w:rsidRDefault="000749AD" w:rsidP="000749AD">
      <w:pPr>
        <w:pStyle w:val="a3"/>
        <w:spacing w:after="0" w:line="240" w:lineRule="auto"/>
        <w:ind w:left="1080"/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</w:pPr>
    </w:p>
    <w:p w:rsidR="000749AD" w:rsidRPr="00367764" w:rsidRDefault="000749AD" w:rsidP="000749AD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س15: التربية في يد الكهنة</w:t>
      </w: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الذين (جعلوا الزهد في الحياة) أهم الأهداف في السياسة التعليمية وذلك في الحضارة</w:t>
      </w: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:</w:t>
      </w:r>
    </w:p>
    <w:p w:rsidR="000749AD" w:rsidRPr="00116604" w:rsidRDefault="000749AD" w:rsidP="000749AD">
      <w:pPr>
        <w:pStyle w:val="a3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الرومانية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>.</w:t>
      </w:r>
    </w:p>
    <w:p w:rsidR="000749AD" w:rsidRPr="00116604" w:rsidRDefault="000749AD" w:rsidP="000749AD">
      <w:pPr>
        <w:pStyle w:val="a3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الصينية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>.</w:t>
      </w:r>
    </w:p>
    <w:p w:rsidR="000749AD" w:rsidRPr="00116604" w:rsidRDefault="000749AD" w:rsidP="000749AD">
      <w:pPr>
        <w:pStyle w:val="a3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  <w:rtl/>
        </w:rPr>
        <w:t>الهندية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  <w:t>.</w:t>
      </w:r>
    </w:p>
    <w:p w:rsidR="000749AD" w:rsidRDefault="000749AD" w:rsidP="000749AD">
      <w:pPr>
        <w:pStyle w:val="a3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اليونانية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>.</w:t>
      </w:r>
    </w:p>
    <w:p w:rsidR="000749AD" w:rsidRDefault="000749AD" w:rsidP="000749AD">
      <w:p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</w:pPr>
    </w:p>
    <w:p w:rsidR="000749AD" w:rsidRDefault="000749AD" w:rsidP="000749AD">
      <w:p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</w:pP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س16: قال تعالى( يريد الله بكم اليسر ولا يريد بكم العسر ) ويشير هذا الدليل كما</w:t>
      </w: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درست إلى إحدى ركائز الإدارة في الإسلام وهي المكاشفة وعدم الوشاية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 xml:space="preserve">  : 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أ- صواب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  <w:rtl/>
        </w:rPr>
        <w:t>ب- خطأ</w:t>
      </w:r>
    </w:p>
    <w:p w:rsidR="00C501F4" w:rsidRDefault="000749AD" w:rsidP="000749AD">
      <w:pPr>
        <w:spacing w:after="0" w:line="240" w:lineRule="auto"/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</w:pP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lastRenderedPageBreak/>
        <w:br/>
      </w:r>
    </w:p>
    <w:p w:rsidR="000749AD" w:rsidRPr="00367764" w:rsidRDefault="000749AD" w:rsidP="000749AD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س17: تتعدد </w:t>
      </w:r>
      <w:proofErr w:type="spellStart"/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تعاريف</w:t>
      </w:r>
      <w:proofErr w:type="spellEnd"/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الإدارة ولا يوجد تعريف محدد وذلك لقلة المهتمين بعلم الإدارة</w:t>
      </w: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: </w:t>
      </w:r>
    </w:p>
    <w:p w:rsidR="000749AD" w:rsidRPr="00116604" w:rsidRDefault="000749AD" w:rsidP="000749AD">
      <w:pPr>
        <w:pStyle w:val="a3"/>
        <w:numPr>
          <w:ilvl w:val="0"/>
          <w:numId w:val="11"/>
        </w:num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صواب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 xml:space="preserve"> </w:t>
      </w:r>
    </w:p>
    <w:p w:rsidR="000749AD" w:rsidRDefault="000749AD" w:rsidP="000749AD">
      <w:pPr>
        <w:pStyle w:val="a3"/>
        <w:numPr>
          <w:ilvl w:val="0"/>
          <w:numId w:val="11"/>
        </w:num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  <w:rtl/>
        </w:rPr>
        <w:t>خطأ</w:t>
      </w:r>
    </w:p>
    <w:p w:rsidR="000749AD" w:rsidRPr="00116604" w:rsidRDefault="000749AD" w:rsidP="000749AD">
      <w:pPr>
        <w:pStyle w:val="a3"/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</w:pPr>
    </w:p>
    <w:p w:rsidR="000749AD" w:rsidRPr="00367764" w:rsidRDefault="000749AD" w:rsidP="000749AD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س18: تعد الإدارة عملية متحركة ومتجددة وليست ثابتة لعدة أسباب ومنها تأثرها بالبيئة</w:t>
      </w: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الداخلية</w:t>
      </w: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:</w:t>
      </w:r>
    </w:p>
    <w:p w:rsidR="000749AD" w:rsidRPr="00116604" w:rsidRDefault="000749AD" w:rsidP="000749AD">
      <w:pPr>
        <w:pStyle w:val="a3"/>
        <w:numPr>
          <w:ilvl w:val="0"/>
          <w:numId w:val="12"/>
        </w:num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  <w:rtl/>
        </w:rPr>
        <w:t xml:space="preserve"> صواب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  <w:t xml:space="preserve"> </w:t>
      </w:r>
    </w:p>
    <w:p w:rsidR="000749AD" w:rsidRDefault="000749AD" w:rsidP="000749AD">
      <w:pPr>
        <w:pStyle w:val="a3"/>
        <w:numPr>
          <w:ilvl w:val="0"/>
          <w:numId w:val="12"/>
        </w:num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خطأ</w:t>
      </w:r>
    </w:p>
    <w:p w:rsidR="000749AD" w:rsidRPr="00116604" w:rsidRDefault="000749AD" w:rsidP="000749AD">
      <w:pPr>
        <w:pStyle w:val="a3"/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</w:pPr>
    </w:p>
    <w:p w:rsidR="000749AD" w:rsidRPr="00367764" w:rsidRDefault="000749AD" w:rsidP="000749AD">
      <w:pPr>
        <w:spacing w:after="0" w:line="240" w:lineRule="auto"/>
        <w:ind w:left="360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س19: مهمة المدير تنسيق عمل الآخرين بطريقة تكاملية لتحقيق الأهداف</w:t>
      </w:r>
      <w:r w:rsidRPr="00367764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: </w:t>
      </w:r>
    </w:p>
    <w:p w:rsidR="000749AD" w:rsidRPr="00116604" w:rsidRDefault="000749AD" w:rsidP="000749AD">
      <w:pPr>
        <w:pStyle w:val="a3"/>
        <w:numPr>
          <w:ilvl w:val="0"/>
          <w:numId w:val="13"/>
        </w:num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  <w:rtl/>
        </w:rPr>
        <w:t>صواب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  <w:t xml:space="preserve"> 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.</w:t>
      </w:r>
    </w:p>
    <w:p w:rsidR="000749AD" w:rsidRDefault="000749AD" w:rsidP="000749AD">
      <w:pPr>
        <w:pStyle w:val="a3"/>
        <w:numPr>
          <w:ilvl w:val="0"/>
          <w:numId w:val="13"/>
        </w:num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خطأ</w:t>
      </w:r>
    </w:p>
    <w:p w:rsidR="000749AD" w:rsidRPr="00116604" w:rsidRDefault="000749AD" w:rsidP="000749AD">
      <w:pPr>
        <w:pStyle w:val="a3"/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</w:pPr>
    </w:p>
    <w:p w:rsidR="000749AD" w:rsidRPr="00367764" w:rsidRDefault="000749AD" w:rsidP="000749AD">
      <w:pPr>
        <w:pStyle w:val="a3"/>
        <w:spacing w:after="0" w:line="240" w:lineRule="auto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67764">
        <w:rPr>
          <w:rStyle w:val="apple-style-span"/>
          <w:rFonts w:asciiTheme="majorBidi" w:hAnsiTheme="majorBidi" w:cstheme="majorBidi"/>
          <w:b/>
          <w:bCs/>
          <w:color w:val="000000" w:themeColor="text1"/>
          <w:sz w:val="28"/>
          <w:szCs w:val="28"/>
          <w:bdr w:val="none" w:sz="0" w:space="0" w:color="auto" w:frame="1"/>
          <w:rtl/>
        </w:rPr>
        <w:t xml:space="preserve">س20: </w:t>
      </w:r>
      <w:r w:rsidRPr="00367764">
        <w:rPr>
          <w:rStyle w:val="apple-style-span"/>
          <w:rFonts w:asciiTheme="majorBidi" w:hAnsiTheme="majorBidi" w:cstheme="majorBidi"/>
          <w:b/>
          <w:bCs/>
          <w:color w:val="000000" w:themeColor="text1"/>
          <w:sz w:val="28"/>
          <w:szCs w:val="28"/>
          <w:bdr w:val="none" w:sz="0" w:space="0" w:color="auto" w:frame="1"/>
        </w:rPr>
        <w:t> </w:t>
      </w:r>
      <w:r w:rsidRPr="00367764">
        <w:rPr>
          <w:rStyle w:val="apple-style-span"/>
          <w:rFonts w:asciiTheme="majorBidi" w:hAnsiTheme="majorBidi" w:cstheme="majorBidi"/>
          <w:b/>
          <w:bCs/>
          <w:color w:val="000000" w:themeColor="text1"/>
          <w:sz w:val="28"/>
          <w:szCs w:val="28"/>
          <w:bdr w:val="none" w:sz="0" w:space="0" w:color="auto" w:frame="1"/>
          <w:rtl/>
        </w:rPr>
        <w:t xml:space="preserve">التأهيل الفني والمهني احد الاختلافات بين الإدارة المدرسية والإدارات الأخرى ويقصد </w:t>
      </w:r>
      <w:proofErr w:type="spellStart"/>
      <w:r w:rsidRPr="00367764">
        <w:rPr>
          <w:rStyle w:val="apple-style-span"/>
          <w:rFonts w:asciiTheme="majorBidi" w:hAnsiTheme="majorBidi" w:cstheme="majorBidi"/>
          <w:b/>
          <w:bCs/>
          <w:color w:val="000000" w:themeColor="text1"/>
          <w:sz w:val="28"/>
          <w:szCs w:val="28"/>
          <w:bdr w:val="none" w:sz="0" w:space="0" w:color="auto" w:frame="1"/>
          <w:rtl/>
        </w:rPr>
        <w:t>به</w:t>
      </w:r>
      <w:proofErr w:type="spellEnd"/>
      <w:r w:rsidRPr="00367764">
        <w:rPr>
          <w:rStyle w:val="apple-style-span"/>
          <w:rFonts w:asciiTheme="majorBidi" w:hAnsiTheme="majorBidi" w:cstheme="majorBidi"/>
          <w:b/>
          <w:bCs/>
          <w:color w:val="000000" w:themeColor="text1"/>
          <w:sz w:val="28"/>
          <w:szCs w:val="28"/>
          <w:bdr w:val="none" w:sz="0" w:space="0" w:color="auto" w:frame="1"/>
          <w:rtl/>
        </w:rPr>
        <w:t xml:space="preserve"> التركيز على الجوانب الكيفية في إعداد الطلاب</w:t>
      </w:r>
      <w:r w:rsidRPr="00367764">
        <w:rPr>
          <w:rStyle w:val="apple-style-span"/>
          <w:rFonts w:asciiTheme="majorBidi" w:hAnsiTheme="majorBidi" w:cstheme="majorBidi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:</w:t>
      </w:r>
    </w:p>
    <w:p w:rsidR="000749AD" w:rsidRPr="00116604" w:rsidRDefault="000749AD" w:rsidP="000749AD">
      <w:pPr>
        <w:pStyle w:val="a3"/>
        <w:numPr>
          <w:ilvl w:val="0"/>
          <w:numId w:val="14"/>
        </w:num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  <w:rtl/>
        </w:rPr>
        <w:t>خطأ .</w:t>
      </w:r>
    </w:p>
    <w:p w:rsidR="000749AD" w:rsidRDefault="000749AD" w:rsidP="000749AD">
      <w:pPr>
        <w:pStyle w:val="a3"/>
        <w:numPr>
          <w:ilvl w:val="0"/>
          <w:numId w:val="14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 xml:space="preserve"> صواب</w:t>
      </w:r>
    </w:p>
    <w:p w:rsidR="000749AD" w:rsidRPr="00116604" w:rsidRDefault="000749AD" w:rsidP="000749AD">
      <w:pPr>
        <w:pStyle w:val="a3"/>
        <w:spacing w:after="0" w:line="240" w:lineRule="auto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Pr="00116604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367764">
        <w:rPr>
          <w:rStyle w:val="apple-style-span"/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س21: من مشكلات التخطيط على مستوى المدرسة</w:t>
      </w:r>
      <w:r w:rsidRPr="003677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: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Style w:val="apple-style-span"/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أ- ضعف كفاءة العاملين في المدرسة بمهارات التخطيط</w:t>
      </w:r>
      <w:r w:rsidRPr="00116604">
        <w:rPr>
          <w:rStyle w:val="apple-style-span"/>
          <w:rFonts w:asciiTheme="majorBidi" w:hAnsiTheme="majorBidi" w:cstheme="majorBidi"/>
          <w:color w:val="000000" w:themeColor="text1"/>
          <w:sz w:val="28"/>
          <w:szCs w:val="28"/>
          <w:u w:val="single"/>
        </w:rPr>
        <w:t>.</w:t>
      </w:r>
    </w:p>
    <w:p w:rsidR="000749AD" w:rsidRPr="00116604" w:rsidRDefault="000749AD" w:rsidP="000749AD">
      <w:pPr>
        <w:pStyle w:val="a3"/>
        <w:numPr>
          <w:ilvl w:val="0"/>
          <w:numId w:val="14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ضعف كفاءة العاملين في المدرسة في مهارات التخطيط و ذلك لضعف التأهيل العلمي و عدم وجود</w:t>
      </w:r>
    </w:p>
    <w:p w:rsidR="000749AD" w:rsidRPr="00116604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دورات تساهم في ذلك.</w:t>
      </w:r>
    </w:p>
    <w:p w:rsidR="000749AD" w:rsidRPr="00116604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ج-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قلة المخصصات المالية , فيجب أن يكون التخطيط وفق ما يمكن توفيره من إمكانات . </w:t>
      </w:r>
    </w:p>
    <w:p w:rsidR="000749AD" w:rsidRPr="00116604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د-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عدم قناعة مدير المدرسة في التطوير أو التغير, و اقتناعه بسلامة الواقع و يصعب وجود أفضل من الحال من وجه نظره . </w:t>
      </w:r>
    </w:p>
    <w:p w:rsidR="000749AD" w:rsidRDefault="000749AD" w:rsidP="00C501F4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هذه زدتها حتى تعرفوا كل المشكلات تبع التخطيط يمكن يغير ويجيب غير إلي فوق .</w:t>
      </w:r>
    </w:p>
    <w:p w:rsidR="000749AD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3677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س22: </w:t>
      </w:r>
      <w:r w:rsidRPr="00367764">
        <w:rPr>
          <w:rStyle w:val="apple-style-span"/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خصائص عملية التقويم التربوي</w:t>
      </w:r>
      <w:r w:rsidRPr="00367764">
        <w:rPr>
          <w:rStyle w:val="apple-style-span"/>
          <w:rFonts w:asciiTheme="majorBidi" w:hAnsiTheme="majorBidi" w:cstheme="majorBidi"/>
          <w:b/>
          <w:bCs/>
          <w:color w:val="000000" w:themeColor="text1"/>
          <w:sz w:val="28"/>
          <w:szCs w:val="28"/>
        </w:rPr>
        <w:t>: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Style w:val="apple-style-span"/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أ- تعاونية</w:t>
      </w:r>
    </w:p>
    <w:p w:rsidR="000749AD" w:rsidRPr="00367764" w:rsidRDefault="000749AD" w:rsidP="000749AD">
      <w:pPr>
        <w:spacing w:after="0" w:line="240" w:lineRule="auto"/>
        <w:ind w:left="72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3677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س23: </w:t>
      </w:r>
      <w:r w:rsidRPr="00367764">
        <w:rPr>
          <w:rStyle w:val="apple-style-span"/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ظهر مفهوم إدارة هندسة الإدارة أو إعادة هندسة نظم المعلومات ( </w:t>
      </w:r>
      <w:proofErr w:type="spellStart"/>
      <w:r w:rsidRPr="00367764">
        <w:rPr>
          <w:rStyle w:val="apple-style-span"/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الهندرة</w:t>
      </w:r>
      <w:proofErr w:type="spellEnd"/>
      <w:r w:rsidRPr="00367764">
        <w:rPr>
          <w:rStyle w:val="apple-style-span"/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) عام 1990م على يد</w:t>
      </w:r>
      <w:r w:rsidRPr="00367764">
        <w:rPr>
          <w:rStyle w:val="apple-style-span"/>
          <w:rFonts w:asciiTheme="majorBidi" w:hAnsiTheme="majorBidi" w:cstheme="majorBidi"/>
          <w:b/>
          <w:bCs/>
          <w:color w:val="000000" w:themeColor="text1"/>
          <w:sz w:val="28"/>
          <w:szCs w:val="28"/>
        </w:rPr>
        <w:t>:</w:t>
      </w:r>
    </w:p>
    <w:p w:rsidR="000749AD" w:rsidRPr="00116604" w:rsidRDefault="000749AD" w:rsidP="000749AD">
      <w:pPr>
        <w:numPr>
          <w:ilvl w:val="0"/>
          <w:numId w:val="79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Style w:val="apple-style-span"/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مايكل </w:t>
      </w:r>
      <w:proofErr w:type="spellStart"/>
      <w:r w:rsidRPr="00116604">
        <w:rPr>
          <w:rStyle w:val="apple-style-span"/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هامر</w:t>
      </w:r>
      <w:proofErr w:type="spellEnd"/>
    </w:p>
    <w:p w:rsidR="000749AD" w:rsidRPr="00116604" w:rsidRDefault="000749AD" w:rsidP="000749AD">
      <w:pPr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وليام أوشي .</w:t>
      </w:r>
    </w:p>
    <w:p w:rsidR="000749AD" w:rsidRPr="00116604" w:rsidRDefault="000749AD" w:rsidP="000749AD">
      <w:pPr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</w:rPr>
      </w:pP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سليزنك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</w:p>
    <w:p w:rsidR="000749AD" w:rsidRDefault="000749AD" w:rsidP="000749AD">
      <w:pPr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بارسونز</w:t>
      </w:r>
      <w:proofErr w:type="spellEnd"/>
    </w:p>
    <w:p w:rsidR="000749AD" w:rsidRPr="00116604" w:rsidRDefault="000749AD" w:rsidP="000749AD">
      <w:pPr>
        <w:autoSpaceDE w:val="0"/>
        <w:autoSpaceDN w:val="0"/>
        <w:adjustRightInd w:val="0"/>
        <w:spacing w:after="0" w:line="240" w:lineRule="auto"/>
        <w:ind w:left="720" w:right="1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3677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س24: </w:t>
      </w:r>
      <w:r w:rsidRPr="00367764">
        <w:rPr>
          <w:rStyle w:val="apple-style-span"/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القرارات التي تتعلق بالسياسة البعيدة للمؤسسة هي</w:t>
      </w:r>
      <w:r w:rsidRPr="00367764">
        <w:rPr>
          <w:rStyle w:val="apple-style-span"/>
          <w:rFonts w:asciiTheme="majorBidi" w:hAnsiTheme="majorBidi" w:cstheme="majorBidi"/>
          <w:b/>
          <w:bCs/>
          <w:color w:val="000000" w:themeColor="text1"/>
          <w:sz w:val="28"/>
          <w:szCs w:val="28"/>
        </w:rPr>
        <w:t>: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أ- قرارات مهنية .</w:t>
      </w:r>
    </w:p>
    <w:p w:rsidR="000749AD" w:rsidRPr="00116604" w:rsidRDefault="000749AD" w:rsidP="000749AD">
      <w:pPr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قرارات شخصية .</w:t>
      </w:r>
    </w:p>
    <w:p w:rsidR="000749AD" w:rsidRPr="00116604" w:rsidRDefault="000749AD" w:rsidP="000749AD">
      <w:pPr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قرارات رئيسية .</w:t>
      </w:r>
    </w:p>
    <w:p w:rsidR="000749AD" w:rsidRPr="00116604" w:rsidRDefault="000749AD" w:rsidP="000749AD">
      <w:pPr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قرارات روتينية .</w:t>
      </w:r>
    </w:p>
    <w:p w:rsidR="000749AD" w:rsidRPr="00367764" w:rsidRDefault="000749AD" w:rsidP="000749AD">
      <w:pPr>
        <w:spacing w:after="0" w:line="240" w:lineRule="auto"/>
        <w:ind w:left="72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3677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س25: </w:t>
      </w:r>
      <w:r w:rsidRPr="00367764">
        <w:rPr>
          <w:rStyle w:val="apple-style-span"/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تم دمج الرئاسة العامة لتعليم البنات في المملكة العربية السعودية مع وزارة المعارف عام</w:t>
      </w:r>
      <w:r w:rsidRPr="00367764">
        <w:rPr>
          <w:rStyle w:val="apple-style-span"/>
          <w:rFonts w:asciiTheme="majorBidi" w:hAnsiTheme="majorBidi" w:cstheme="majorBidi"/>
          <w:b/>
          <w:bCs/>
          <w:color w:val="000000" w:themeColor="text1"/>
          <w:sz w:val="28"/>
          <w:szCs w:val="28"/>
        </w:rPr>
        <w:t>:</w:t>
      </w:r>
    </w:p>
    <w:p w:rsidR="000749AD" w:rsidRPr="00116604" w:rsidRDefault="000749AD" w:rsidP="000749AD">
      <w:pPr>
        <w:pStyle w:val="a3"/>
        <w:numPr>
          <w:ilvl w:val="0"/>
          <w:numId w:val="17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1425 ه</w:t>
      </w:r>
    </w:p>
    <w:p w:rsidR="000749AD" w:rsidRPr="00116604" w:rsidRDefault="000749AD" w:rsidP="000749AD">
      <w:pPr>
        <w:numPr>
          <w:ilvl w:val="0"/>
          <w:numId w:val="17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1423هـ</w:t>
      </w:r>
    </w:p>
    <w:p w:rsidR="000749AD" w:rsidRPr="00116604" w:rsidRDefault="000749AD" w:rsidP="000749AD">
      <w:pPr>
        <w:numPr>
          <w:ilvl w:val="0"/>
          <w:numId w:val="17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1426 ه</w:t>
      </w:r>
    </w:p>
    <w:p w:rsidR="000749AD" w:rsidRDefault="000749AD" w:rsidP="000749AD">
      <w:pPr>
        <w:numPr>
          <w:ilvl w:val="0"/>
          <w:numId w:val="17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1427 ه</w:t>
      </w:r>
    </w:p>
    <w:p w:rsidR="000749AD" w:rsidRDefault="000749AD" w:rsidP="00C501F4">
      <w:p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Default="000749AD" w:rsidP="000749AD">
      <w:pPr>
        <w:spacing w:after="0" w:line="240" w:lineRule="auto"/>
        <w:ind w:left="720"/>
        <w:jc w:val="center"/>
        <w:rPr>
          <w:rFonts w:ascii="Andalus" w:hAnsi="Andalus" w:cs="Andalus"/>
          <w:b/>
          <w:bCs/>
          <w:color w:val="000000" w:themeColor="text1"/>
          <w:sz w:val="32"/>
          <w:szCs w:val="32"/>
          <w:rtl/>
        </w:rPr>
      </w:pPr>
      <w:r w:rsidRPr="00116604">
        <w:rPr>
          <w:rFonts w:ascii="Andalus" w:hAnsi="Andalus" w:cs="Andalus"/>
          <w:b/>
          <w:bCs/>
          <w:color w:val="000000" w:themeColor="text1"/>
          <w:sz w:val="32"/>
          <w:szCs w:val="32"/>
          <w:rtl/>
        </w:rPr>
        <w:t xml:space="preserve">أسئلة </w:t>
      </w:r>
      <w:r w:rsidRPr="00116604">
        <w:rPr>
          <w:rFonts w:ascii="Andalus" w:hAnsi="Andalus" w:cs="Andalus" w:hint="cs"/>
          <w:b/>
          <w:bCs/>
          <w:color w:val="000000" w:themeColor="text1"/>
          <w:sz w:val="32"/>
          <w:szCs w:val="32"/>
          <w:rtl/>
        </w:rPr>
        <w:t>المستر</w:t>
      </w:r>
      <w:r w:rsidRPr="00116604">
        <w:rPr>
          <w:rFonts w:ascii="Andalus" w:hAnsi="Andalus" w:cs="Andalus"/>
          <w:b/>
          <w:bCs/>
          <w:color w:val="000000" w:themeColor="text1"/>
          <w:sz w:val="32"/>
          <w:szCs w:val="32"/>
          <w:rtl/>
        </w:rPr>
        <w:t xml:space="preserve"> الماضي حاولت ترتيبها ووضع الحلول الصحيحة لها</w:t>
      </w:r>
    </w:p>
    <w:p w:rsidR="000749AD" w:rsidRPr="00116604" w:rsidRDefault="000749AD" w:rsidP="000749AD">
      <w:pPr>
        <w:spacing w:after="0" w:line="240" w:lineRule="auto"/>
        <w:ind w:left="720"/>
        <w:jc w:val="center"/>
        <w:rPr>
          <w:rFonts w:ascii="Andalus" w:hAnsi="Andalus" w:cs="Andalus"/>
          <w:b/>
          <w:bCs/>
          <w:color w:val="000000" w:themeColor="text1"/>
          <w:sz w:val="32"/>
          <w:szCs w:val="32"/>
          <w:rtl/>
        </w:rPr>
      </w:pPr>
    </w:p>
    <w:p w:rsidR="000749AD" w:rsidRPr="00367764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3677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س26: </w:t>
      </w:r>
      <w:r w:rsidRPr="00367764">
        <w:rPr>
          <w:rStyle w:val="apple-style-span"/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العملية التي تحدد الأفكار العامة للأعمال المطلوبة والوسائل اللازمة في سبيل تحقيق الأهداف</w:t>
      </w:r>
      <w:r w:rsidRPr="003677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: </w:t>
      </w:r>
    </w:p>
    <w:p w:rsidR="000749AD" w:rsidRPr="00116604" w:rsidRDefault="000749AD" w:rsidP="000749AD">
      <w:pPr>
        <w:pStyle w:val="a3"/>
        <w:numPr>
          <w:ilvl w:val="0"/>
          <w:numId w:val="1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Style w:val="apple-style-span"/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التنظيم</w:t>
      </w:r>
    </w:p>
    <w:p w:rsidR="000749AD" w:rsidRPr="00116604" w:rsidRDefault="000749AD" w:rsidP="000749AD">
      <w:pPr>
        <w:pStyle w:val="a3"/>
        <w:numPr>
          <w:ilvl w:val="0"/>
          <w:numId w:val="1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Style w:val="apple-style-span"/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التخطيط</w:t>
      </w:r>
      <w:r w:rsidRPr="00116604">
        <w:rPr>
          <w:rStyle w:val="apple-converted-space"/>
          <w:rFonts w:asciiTheme="majorBidi" w:hAnsiTheme="majorBidi" w:cstheme="majorBidi"/>
          <w:color w:val="000000" w:themeColor="text1"/>
          <w:sz w:val="28"/>
          <w:szCs w:val="28"/>
          <w:u w:val="single"/>
        </w:rPr>
        <w:t> </w:t>
      </w:r>
    </w:p>
    <w:p w:rsidR="000749AD" w:rsidRPr="00116604" w:rsidRDefault="000749AD" w:rsidP="000749AD">
      <w:pPr>
        <w:pStyle w:val="a3"/>
        <w:numPr>
          <w:ilvl w:val="0"/>
          <w:numId w:val="1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Style w:val="apple-style-span"/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التقويم</w:t>
      </w:r>
    </w:p>
    <w:p w:rsidR="000749AD" w:rsidRDefault="000749AD" w:rsidP="000749AD">
      <w:pPr>
        <w:pStyle w:val="a3"/>
        <w:numPr>
          <w:ilvl w:val="0"/>
          <w:numId w:val="1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Style w:val="apple-style-span"/>
          <w:rFonts w:asciiTheme="majorBidi" w:hAnsiTheme="majorBidi" w:cstheme="majorBidi"/>
          <w:color w:val="000000" w:themeColor="text1"/>
          <w:sz w:val="28"/>
          <w:szCs w:val="28"/>
          <w:rtl/>
        </w:rPr>
        <w:t>الرقابة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.</w:t>
      </w:r>
    </w:p>
    <w:p w:rsidR="000749AD" w:rsidRPr="00116604" w:rsidRDefault="000749AD" w:rsidP="000749AD">
      <w:pPr>
        <w:pStyle w:val="a3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Pr="00367764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3677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س27:  أهمية التخطيط تتمثل في :</w:t>
      </w:r>
    </w:p>
    <w:p w:rsidR="000749AD" w:rsidRPr="00116604" w:rsidRDefault="000749AD" w:rsidP="000749AD">
      <w:pPr>
        <w:pStyle w:val="a3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عدم تحقيق الارتباط المنطقي في القرارات</w:t>
      </w:r>
      <w:r w:rsidRPr="00116604">
        <w:rPr>
          <w:rStyle w:val="apple-converted-space"/>
          <w:rFonts w:asciiTheme="majorBidi" w:hAnsiTheme="majorBidi" w:cstheme="majorBidi"/>
          <w:color w:val="000000" w:themeColor="text1"/>
          <w:sz w:val="28"/>
          <w:szCs w:val="28"/>
        </w:rPr>
        <w:t> </w:t>
      </w:r>
      <w:r w:rsidRPr="00116604">
        <w:rPr>
          <w:rStyle w:val="apple-converted-space"/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</w:p>
    <w:p w:rsidR="000749AD" w:rsidRPr="00116604" w:rsidRDefault="000749AD" w:rsidP="000749AD">
      <w:pPr>
        <w:pStyle w:val="a3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تحديد خطوات العمل ومراحله .</w:t>
      </w:r>
    </w:p>
    <w:p w:rsidR="000749AD" w:rsidRPr="00116604" w:rsidRDefault="000749AD" w:rsidP="000749AD">
      <w:pPr>
        <w:pStyle w:val="a3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زياده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القلق النفسي لدى العاملين</w:t>
      </w:r>
    </w:p>
    <w:p w:rsidR="000749AD" w:rsidRDefault="000749AD" w:rsidP="000749AD">
      <w:pPr>
        <w:pStyle w:val="a3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أ ــ ب</w:t>
      </w:r>
    </w:p>
    <w:p w:rsidR="000749AD" w:rsidRPr="00116604" w:rsidRDefault="000749AD" w:rsidP="000749AD">
      <w:pPr>
        <w:pStyle w:val="a3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Pr="00367764" w:rsidRDefault="000749AD" w:rsidP="000749AD">
      <w:pPr>
        <w:pStyle w:val="a3"/>
        <w:spacing w:after="0" w:line="240" w:lineRule="auto"/>
        <w:ind w:left="36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3677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س28: عرفت المشكلة أنها :</w:t>
      </w:r>
    </w:p>
    <w:p w:rsidR="000749AD" w:rsidRPr="00116604" w:rsidRDefault="000749AD" w:rsidP="000749AD">
      <w:pPr>
        <w:pStyle w:val="a3"/>
        <w:numPr>
          <w:ilvl w:val="0"/>
          <w:numId w:val="19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فجوه بين مستوى الانجاز المتوقع والانجاز الفعلي </w:t>
      </w:r>
    </w:p>
    <w:p w:rsidR="000749AD" w:rsidRPr="00116604" w:rsidRDefault="000749AD" w:rsidP="000749AD">
      <w:pPr>
        <w:pStyle w:val="a3"/>
        <w:numPr>
          <w:ilvl w:val="0"/>
          <w:numId w:val="19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انحراف </w:t>
      </w: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الاداء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عن معايير محدده .</w:t>
      </w:r>
    </w:p>
    <w:p w:rsidR="000749AD" w:rsidRPr="00116604" w:rsidRDefault="000749AD" w:rsidP="000749AD">
      <w:pPr>
        <w:pStyle w:val="a3"/>
        <w:numPr>
          <w:ilvl w:val="0"/>
          <w:numId w:val="19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عمليه منظمه لتطوير العمل . </w:t>
      </w:r>
    </w:p>
    <w:p w:rsidR="000749AD" w:rsidRDefault="000749AD" w:rsidP="000749AD">
      <w:pPr>
        <w:pStyle w:val="a3"/>
        <w:numPr>
          <w:ilvl w:val="0"/>
          <w:numId w:val="19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أ ـــ ب</w:t>
      </w:r>
    </w:p>
    <w:p w:rsidR="000749AD" w:rsidRPr="00116604" w:rsidRDefault="000749AD" w:rsidP="000749AD">
      <w:pPr>
        <w:pStyle w:val="a3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</w:p>
    <w:p w:rsidR="000749AD" w:rsidRDefault="000749AD" w:rsidP="000749AD">
      <w:pPr>
        <w:pStyle w:val="a3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3677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س29: مفهوم </w:t>
      </w:r>
      <w:proofErr w:type="spellStart"/>
      <w:r w:rsidRPr="003677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الهندرة</w:t>
      </w:r>
      <w:proofErr w:type="spellEnd"/>
      <w:r w:rsidRPr="003677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أ- هندسة الإدارة .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ب-إعادة هندسة نظم المعلومات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ت-إعادة هندسة الأعمال. 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ث-جميع العبارات صحيحة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  <w:t>.</w:t>
      </w:r>
    </w:p>
    <w:p w:rsidR="000749AD" w:rsidRPr="00116604" w:rsidRDefault="000749AD" w:rsidP="000749AD">
      <w:pPr>
        <w:pStyle w:val="a3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Pr="00367764" w:rsidRDefault="000749AD" w:rsidP="000749AD">
      <w:pPr>
        <w:pStyle w:val="a3"/>
        <w:spacing w:after="0" w:line="240" w:lineRule="auto"/>
        <w:ind w:left="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3677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س30: أنشئت دار الحكمة في بغداد عندما نمت الحاجة إلى ترجمة العلوم الأجنبية  في العصر العباسي :</w:t>
      </w:r>
    </w:p>
    <w:p w:rsidR="000749AD" w:rsidRPr="00116604" w:rsidRDefault="000749AD" w:rsidP="000749AD">
      <w:pPr>
        <w:pStyle w:val="a3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صواب .</w:t>
      </w:r>
    </w:p>
    <w:p w:rsidR="000749AD" w:rsidRDefault="000749AD" w:rsidP="000749AD">
      <w:pPr>
        <w:pStyle w:val="a3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خطأ </w:t>
      </w:r>
    </w:p>
    <w:p w:rsidR="000749AD" w:rsidRPr="00116604" w:rsidRDefault="000749AD" w:rsidP="000749AD">
      <w:pPr>
        <w:pStyle w:val="a3"/>
        <w:spacing w:after="0" w:line="240" w:lineRule="auto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س31: أنشأت عدد من المدارس الأهلية الخاصة بالبنات وتعد أول وأقدم مدرسة من مدارس البنات الأهلية :</w:t>
      </w:r>
    </w:p>
    <w:p w:rsidR="000749AD" w:rsidRPr="00116604" w:rsidRDefault="000749AD" w:rsidP="000749AD">
      <w:pPr>
        <w:numPr>
          <w:ilvl w:val="0"/>
          <w:numId w:val="21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مدرسة الزهراء للبنات بمكة المكرمة .</w:t>
      </w:r>
    </w:p>
    <w:p w:rsidR="000749AD" w:rsidRPr="00116604" w:rsidRDefault="000749AD" w:rsidP="000749AD">
      <w:pPr>
        <w:numPr>
          <w:ilvl w:val="0"/>
          <w:numId w:val="21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مدرسة دار الحنان بجدة .</w:t>
      </w:r>
    </w:p>
    <w:p w:rsidR="000749AD" w:rsidRPr="00116604" w:rsidRDefault="000749AD" w:rsidP="000749AD">
      <w:pPr>
        <w:numPr>
          <w:ilvl w:val="0"/>
          <w:numId w:val="21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 مدرسة البنات الأهلية بمكة المكرمة  </w:t>
      </w:r>
    </w:p>
    <w:p w:rsidR="000749AD" w:rsidRDefault="000749AD" w:rsidP="000749AD">
      <w:pPr>
        <w:numPr>
          <w:ilvl w:val="0"/>
          <w:numId w:val="21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مدرسة الثقافة و التدبير المنزلي بمكة المكرمة .</w:t>
      </w:r>
    </w:p>
    <w:p w:rsidR="000749AD" w:rsidRPr="00116604" w:rsidRDefault="000749AD" w:rsidP="000749AD">
      <w:pPr>
        <w:spacing w:after="0" w:line="240" w:lineRule="auto"/>
        <w:ind w:left="36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Default="000749AD" w:rsidP="000749AD">
      <w:pPr>
        <w:pStyle w:val="a3"/>
        <w:spacing w:after="0" w:line="240" w:lineRule="auto"/>
        <w:ind w:left="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س32: من واقع التعليم تعليم تقليدي موروث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: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أ- التعليم الحكومي</w:t>
      </w:r>
      <w:r w:rsidRPr="00116604">
        <w:rPr>
          <w:rStyle w:val="apple-converted-space"/>
          <w:rFonts w:asciiTheme="majorBidi" w:hAnsiTheme="majorBidi" w:cstheme="majorBidi"/>
          <w:color w:val="000000" w:themeColor="text1"/>
          <w:sz w:val="28"/>
          <w:szCs w:val="28"/>
        </w:rPr>
        <w:t> 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ب- مجالس العلماء</w:t>
      </w:r>
      <w:r w:rsidRPr="00116604">
        <w:rPr>
          <w:rStyle w:val="apple-converted-space"/>
          <w:rFonts w:asciiTheme="majorBidi" w:hAnsiTheme="majorBidi" w:cstheme="majorBidi"/>
          <w:color w:val="000000" w:themeColor="text1"/>
          <w:sz w:val="28"/>
          <w:szCs w:val="28"/>
          <w:u w:val="single"/>
        </w:rPr>
        <w:t> 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.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ت- تعليم </w:t>
      </w: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الاهالي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.</w:t>
      </w:r>
    </w:p>
    <w:p w:rsidR="000749AD" w:rsidRDefault="000749AD" w:rsidP="000749AD">
      <w:pPr>
        <w:pStyle w:val="a3"/>
        <w:spacing w:after="0" w:line="240" w:lineRule="auto"/>
        <w:ind w:left="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Pr="00116604" w:rsidRDefault="000749AD" w:rsidP="000749AD">
      <w:pPr>
        <w:pStyle w:val="a3"/>
        <w:spacing w:after="0" w:line="240" w:lineRule="auto"/>
        <w:ind w:left="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س33: هي المرتبطة بالعمل و التنفيذ من سير العمل اليومي و إجراءات و أساليب الأداء : </w:t>
      </w:r>
    </w:p>
    <w:p w:rsidR="000749AD" w:rsidRPr="00116604" w:rsidRDefault="000749AD" w:rsidP="000749AD">
      <w:pPr>
        <w:numPr>
          <w:ilvl w:val="0"/>
          <w:numId w:val="22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مشكلات إستراتيجية </w:t>
      </w:r>
    </w:p>
    <w:p w:rsidR="000749AD" w:rsidRPr="00116604" w:rsidRDefault="000749AD" w:rsidP="000749AD">
      <w:pPr>
        <w:numPr>
          <w:ilvl w:val="0"/>
          <w:numId w:val="22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 مشكلات تشغيلية </w:t>
      </w:r>
    </w:p>
    <w:p w:rsidR="000749AD" w:rsidRPr="00116604" w:rsidRDefault="000749AD" w:rsidP="000749AD">
      <w:pPr>
        <w:numPr>
          <w:ilvl w:val="0"/>
          <w:numId w:val="22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مشكلات متكررة </w:t>
      </w:r>
    </w:p>
    <w:p w:rsidR="000749AD" w:rsidRDefault="000749AD" w:rsidP="000749AD">
      <w:pPr>
        <w:numPr>
          <w:ilvl w:val="0"/>
          <w:numId w:val="22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مشكلات جديدة أو استثنائية .</w:t>
      </w:r>
    </w:p>
    <w:p w:rsidR="000749AD" w:rsidRPr="00116604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C501F4" w:rsidRDefault="00C501F4" w:rsidP="000749AD">
      <w:pPr>
        <w:spacing w:after="0" w:line="240" w:lineRule="auto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س34: الفعالية هي :</w:t>
      </w:r>
    </w:p>
    <w:p w:rsidR="000749AD" w:rsidRPr="00116604" w:rsidRDefault="000749AD" w:rsidP="000749AD">
      <w:pPr>
        <w:pStyle w:val="a3"/>
        <w:numPr>
          <w:ilvl w:val="0"/>
          <w:numId w:val="23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استخدام الطريقة الصحيحة.</w:t>
      </w:r>
    </w:p>
    <w:p w:rsidR="000749AD" w:rsidRPr="00116604" w:rsidRDefault="000749AD" w:rsidP="000749AD">
      <w:pPr>
        <w:pStyle w:val="a3"/>
        <w:numPr>
          <w:ilvl w:val="0"/>
          <w:numId w:val="23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أن تعمل الشيء بصوره صحيحة.</w:t>
      </w:r>
    </w:p>
    <w:p w:rsidR="000749AD" w:rsidRPr="00116604" w:rsidRDefault="000749AD" w:rsidP="000749AD">
      <w:pPr>
        <w:pStyle w:val="a3"/>
        <w:numPr>
          <w:ilvl w:val="0"/>
          <w:numId w:val="23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أ+ب</w:t>
      </w:r>
    </w:p>
    <w:p w:rsidR="000749AD" w:rsidRDefault="000749AD" w:rsidP="000749AD">
      <w:pPr>
        <w:pStyle w:val="a3"/>
        <w:numPr>
          <w:ilvl w:val="0"/>
          <w:numId w:val="23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لا شيء مما سبق .</w:t>
      </w:r>
    </w:p>
    <w:p w:rsidR="000749AD" w:rsidRPr="00116604" w:rsidRDefault="000749AD" w:rsidP="000749AD">
      <w:pPr>
        <w:pStyle w:val="a3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Pr="00163347" w:rsidRDefault="000749AD" w:rsidP="000749AD">
      <w:pPr>
        <w:pStyle w:val="a3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س35: مفهوم التقويم :</w:t>
      </w:r>
    </w:p>
    <w:p w:rsidR="000749AD" w:rsidRPr="00116604" w:rsidRDefault="000749AD" w:rsidP="000749AD">
      <w:pPr>
        <w:pStyle w:val="a3"/>
        <w:numPr>
          <w:ilvl w:val="0"/>
          <w:numId w:val="24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صدار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 حكم على شيء ما. أو  تقدير قيمة معينة لشيء ما.</w:t>
      </w:r>
    </w:p>
    <w:p w:rsidR="000749AD" w:rsidRPr="00116604" w:rsidRDefault="000749AD" w:rsidP="000749AD">
      <w:pPr>
        <w:pStyle w:val="a3"/>
        <w:numPr>
          <w:ilvl w:val="0"/>
          <w:numId w:val="24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القيمة الرقمية .</w:t>
      </w:r>
    </w:p>
    <w:p w:rsidR="000749AD" w:rsidRPr="00116604" w:rsidRDefault="000749AD" w:rsidP="000749AD">
      <w:pPr>
        <w:pStyle w:val="a3"/>
        <w:numPr>
          <w:ilvl w:val="0"/>
          <w:numId w:val="24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عملية اختيار بديل من مجموعة من البدائل المعقولة والمتاحة .</w:t>
      </w:r>
    </w:p>
    <w:p w:rsidR="000749AD" w:rsidRDefault="000749AD" w:rsidP="000749AD">
      <w:pPr>
        <w:pStyle w:val="a3"/>
        <w:numPr>
          <w:ilvl w:val="0"/>
          <w:numId w:val="24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لا شيء مما سبق .</w:t>
      </w:r>
    </w:p>
    <w:p w:rsidR="000749AD" w:rsidRPr="00116604" w:rsidRDefault="000749AD" w:rsidP="000749AD">
      <w:pPr>
        <w:pStyle w:val="a3"/>
        <w:spacing w:after="0" w:line="240" w:lineRule="auto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Pr="00163347" w:rsidRDefault="000749AD" w:rsidP="000749AD">
      <w:pPr>
        <w:pStyle w:val="a3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س36: الإحساس بالمشكلة : </w:t>
      </w:r>
    </w:p>
    <w:p w:rsidR="000749AD" w:rsidRDefault="000749AD" w:rsidP="000749AD">
      <w:pPr>
        <w:pStyle w:val="a3"/>
        <w:numPr>
          <w:ilvl w:val="0"/>
          <w:numId w:val="2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  <w:rtl/>
        </w:rPr>
        <w:t>أولى خطوات صنع القرار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.</w:t>
      </w:r>
    </w:p>
    <w:p w:rsidR="000749AD" w:rsidRPr="00116604" w:rsidRDefault="000749AD" w:rsidP="000749AD">
      <w:pPr>
        <w:pStyle w:val="a3"/>
        <w:spacing w:after="0" w:line="240" w:lineRule="auto"/>
        <w:ind w:left="1080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س37:  يقوم على مجموعة من القواعد و الأنظمة القانونية المكتوبة و يقوم على وجود الجماعة تحت تنظيم رسمي </w:t>
      </w: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و عادة يأخذ شكل هرمي في العلاقة من أعلى إلى الأسفل . </w:t>
      </w:r>
    </w:p>
    <w:p w:rsidR="000749AD" w:rsidRPr="00116604" w:rsidRDefault="000749AD" w:rsidP="000749AD">
      <w:pPr>
        <w:numPr>
          <w:ilvl w:val="0"/>
          <w:numId w:val="2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التنظيم الرسمي .</w:t>
      </w:r>
    </w:p>
    <w:p w:rsidR="000749AD" w:rsidRPr="00116604" w:rsidRDefault="000749AD" w:rsidP="000749AD">
      <w:pPr>
        <w:numPr>
          <w:ilvl w:val="0"/>
          <w:numId w:val="2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التنظيم غير الرسمي .</w:t>
      </w:r>
    </w:p>
    <w:p w:rsidR="000749AD" w:rsidRDefault="000749AD" w:rsidP="000749AD">
      <w:pPr>
        <w:numPr>
          <w:ilvl w:val="0"/>
          <w:numId w:val="2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لا شيء مما ذكر.</w:t>
      </w:r>
    </w:p>
    <w:p w:rsidR="000749AD" w:rsidRPr="00163347" w:rsidRDefault="000749AD" w:rsidP="000749AD">
      <w:pPr>
        <w:spacing w:after="0" w:line="240" w:lineRule="auto"/>
        <w:ind w:left="72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0749AD" w:rsidRPr="00163347" w:rsidRDefault="000749AD" w:rsidP="000749AD">
      <w:pPr>
        <w:spacing w:after="0" w:line="240" w:lineRule="auto"/>
        <w:ind w:left="72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س38: تحديد البدائل :</w:t>
      </w:r>
    </w:p>
    <w:p w:rsidR="000749AD" w:rsidRPr="00116604" w:rsidRDefault="000749AD" w:rsidP="000749AD">
      <w:pPr>
        <w:numPr>
          <w:ilvl w:val="0"/>
          <w:numId w:val="27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هي جمع المعلومات والحقائق .</w:t>
      </w:r>
    </w:p>
    <w:p w:rsidR="000749AD" w:rsidRPr="00116604" w:rsidRDefault="000749AD" w:rsidP="000749AD">
      <w:pPr>
        <w:numPr>
          <w:ilvl w:val="0"/>
          <w:numId w:val="27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 هي تحديد الحلول الممكنة .</w:t>
      </w:r>
    </w:p>
    <w:p w:rsidR="000749AD" w:rsidRDefault="000749AD" w:rsidP="000749AD">
      <w:pPr>
        <w:numPr>
          <w:ilvl w:val="0"/>
          <w:numId w:val="27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لا شيء مما سبق .</w:t>
      </w:r>
    </w:p>
    <w:p w:rsidR="000749AD" w:rsidRPr="00116604" w:rsidRDefault="000749AD" w:rsidP="000749AD">
      <w:pPr>
        <w:spacing w:after="0" w:line="240" w:lineRule="auto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س39: : مفهوم التفويض هو :</w:t>
      </w:r>
    </w:p>
    <w:p w:rsidR="000749AD" w:rsidRPr="00116604" w:rsidRDefault="000749AD" w:rsidP="000749AD">
      <w:pPr>
        <w:pStyle w:val="a3"/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تنازل المدير أو القائد عن جانب من سلطته لمساعديه.</w:t>
      </w:r>
    </w:p>
    <w:p w:rsidR="000749AD" w:rsidRPr="00116604" w:rsidRDefault="000749AD" w:rsidP="000749AD">
      <w:pPr>
        <w:pStyle w:val="a3"/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أو تحويل أو نقل جزء من السلطة الرسمية إلى شخص آخر.</w:t>
      </w:r>
    </w:p>
    <w:p w:rsidR="000749AD" w:rsidRPr="00116604" w:rsidRDefault="000749AD" w:rsidP="000749AD">
      <w:pPr>
        <w:pStyle w:val="a3"/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العملية التي يقوم الرئيس أو المدير أو القائد بإعطاء الآخرين جزء من عمله لكي  يقوم </w:t>
      </w: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به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</w:t>
      </w:r>
    </w:p>
    <w:p w:rsidR="000749AD" w:rsidRDefault="000749AD" w:rsidP="000749AD">
      <w:pPr>
        <w:pStyle w:val="a3"/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 جميع ما سبق صحيح .</w:t>
      </w:r>
    </w:p>
    <w:p w:rsidR="000749AD" w:rsidRPr="00116604" w:rsidRDefault="000749AD" w:rsidP="000749AD">
      <w:pPr>
        <w:pStyle w:val="a3"/>
        <w:spacing w:after="0" w:line="240" w:lineRule="auto"/>
        <w:ind w:left="36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حسب الكلام المنقول </w:t>
      </w: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جا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سؤال عن تعريف الإدارة أنا </w:t>
      </w: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بأحط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لكم كل الاحتمالات حول تعريفها حتى ما يفوتكم منها شيء   :</w:t>
      </w:r>
    </w:p>
    <w:p w:rsidR="000749AD" w:rsidRPr="00163347" w:rsidRDefault="000749AD" w:rsidP="000749AD">
      <w:pPr>
        <w:pStyle w:val="a3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س40: الإدارة تعني :</w:t>
      </w:r>
    </w:p>
    <w:p w:rsidR="000749AD" w:rsidRPr="00116604" w:rsidRDefault="000749AD" w:rsidP="000749AD">
      <w:pPr>
        <w:pStyle w:val="a3"/>
        <w:numPr>
          <w:ilvl w:val="0"/>
          <w:numId w:val="28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خدمة الآخرين وتقديم العون لهم .</w:t>
      </w:r>
    </w:p>
    <w:p w:rsidR="000749AD" w:rsidRPr="00116604" w:rsidRDefault="000749AD" w:rsidP="000749AD">
      <w:pPr>
        <w:pStyle w:val="a3"/>
        <w:numPr>
          <w:ilvl w:val="0"/>
          <w:numId w:val="28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أداء مجموعه من المهام من خلال الآخرين لتحقيق أهداف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</w:t>
      </w:r>
    </w:p>
    <w:p w:rsidR="000749AD" w:rsidRPr="00116604" w:rsidRDefault="000749AD" w:rsidP="000749AD">
      <w:pPr>
        <w:pStyle w:val="a3"/>
        <w:numPr>
          <w:ilvl w:val="0"/>
          <w:numId w:val="28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 xml:space="preserve">توجيه الأفراد لتحقيق إغراض معينه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</w:t>
      </w:r>
    </w:p>
    <w:p w:rsidR="000749AD" w:rsidRDefault="000749AD" w:rsidP="000749AD">
      <w:pPr>
        <w:pStyle w:val="a3"/>
        <w:numPr>
          <w:ilvl w:val="0"/>
          <w:numId w:val="28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جميع ما سبق صحيح .</w:t>
      </w: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س41:  الإدارة هي  العملية التي يتم بواسطتها تنفيذ غرض معين والإشراف عليه ..تعريف :</w:t>
      </w:r>
    </w:p>
    <w:p w:rsidR="000749AD" w:rsidRPr="00116604" w:rsidRDefault="000749AD" w:rsidP="000749AD">
      <w:pPr>
        <w:pStyle w:val="a3"/>
        <w:numPr>
          <w:ilvl w:val="0"/>
          <w:numId w:val="29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كونتز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</w:p>
    <w:p w:rsidR="000749AD" w:rsidRPr="00116604" w:rsidRDefault="000749AD" w:rsidP="000749AD">
      <w:pPr>
        <w:pStyle w:val="a3"/>
        <w:numPr>
          <w:ilvl w:val="0"/>
          <w:numId w:val="29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تايلور </w:t>
      </w:r>
    </w:p>
    <w:p w:rsidR="000749AD" w:rsidRPr="00116604" w:rsidRDefault="000749AD" w:rsidP="000749AD">
      <w:pPr>
        <w:pStyle w:val="a3"/>
        <w:numPr>
          <w:ilvl w:val="0"/>
          <w:numId w:val="29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الدكتور أحمد وزملائه </w:t>
      </w:r>
    </w:p>
    <w:p w:rsidR="000749AD" w:rsidRDefault="000749AD" w:rsidP="000749AD">
      <w:pPr>
        <w:pStyle w:val="a3"/>
        <w:numPr>
          <w:ilvl w:val="0"/>
          <w:numId w:val="29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لا أحد مما سبق . موسوعة العلوم </w:t>
      </w: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الإجتماعية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 </w:t>
      </w: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س42: </w:t>
      </w:r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الإدارة هي تنفيذ الأشياء عن طريق الآخرين.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تعريف :</w:t>
      </w:r>
    </w:p>
    <w:p w:rsidR="000749AD" w:rsidRPr="00116604" w:rsidRDefault="000749AD" w:rsidP="000749AD">
      <w:pPr>
        <w:pStyle w:val="a3"/>
        <w:numPr>
          <w:ilvl w:val="0"/>
          <w:numId w:val="30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كونتز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وادرمان</w:t>
      </w:r>
      <w:proofErr w:type="spellEnd"/>
    </w:p>
    <w:p w:rsidR="000749AD" w:rsidRPr="00116604" w:rsidRDefault="000749AD" w:rsidP="000749AD">
      <w:pPr>
        <w:pStyle w:val="a3"/>
        <w:numPr>
          <w:ilvl w:val="0"/>
          <w:numId w:val="30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تايلور </w:t>
      </w:r>
    </w:p>
    <w:p w:rsidR="000749AD" w:rsidRPr="00116604" w:rsidRDefault="000749AD" w:rsidP="000749AD">
      <w:pPr>
        <w:pStyle w:val="a3"/>
        <w:numPr>
          <w:ilvl w:val="0"/>
          <w:numId w:val="30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الدكتور أحمد وزملائه </w:t>
      </w:r>
    </w:p>
    <w:p w:rsidR="000749AD" w:rsidRDefault="000749AD" w:rsidP="000749AD">
      <w:pPr>
        <w:pStyle w:val="a3"/>
        <w:numPr>
          <w:ilvl w:val="0"/>
          <w:numId w:val="30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موسوعة العلوم الاجتماعية</w:t>
      </w:r>
    </w:p>
    <w:p w:rsidR="000749AD" w:rsidRPr="00116604" w:rsidRDefault="000749AD" w:rsidP="000749AD">
      <w:pPr>
        <w:pStyle w:val="a3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C501F4" w:rsidRDefault="00C501F4" w:rsidP="000749AD">
      <w:pPr>
        <w:spacing w:after="0" w:line="240" w:lineRule="auto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س43 </w:t>
      </w:r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:</w:t>
      </w:r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الإدارة هي أن تعرف بالضبط ماذا تريد ثم تتأكد أن الأفراد </w:t>
      </w:r>
      <w:proofErr w:type="spellStart"/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يؤدونه</w:t>
      </w:r>
      <w:proofErr w:type="spellEnd"/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بأحسن طريقة ممكنه و أرخصها. تعريف :</w:t>
      </w:r>
    </w:p>
    <w:p w:rsidR="000749AD" w:rsidRPr="00116604" w:rsidRDefault="000749AD" w:rsidP="000749AD">
      <w:pPr>
        <w:pStyle w:val="a3"/>
        <w:numPr>
          <w:ilvl w:val="0"/>
          <w:numId w:val="31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كونتز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</w:p>
    <w:p w:rsidR="000749AD" w:rsidRPr="00116604" w:rsidRDefault="000749AD" w:rsidP="000749AD">
      <w:pPr>
        <w:pStyle w:val="a3"/>
        <w:numPr>
          <w:ilvl w:val="0"/>
          <w:numId w:val="31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تايلور </w:t>
      </w:r>
    </w:p>
    <w:p w:rsidR="000749AD" w:rsidRPr="00116604" w:rsidRDefault="000749AD" w:rsidP="000749AD">
      <w:pPr>
        <w:pStyle w:val="a3"/>
        <w:numPr>
          <w:ilvl w:val="0"/>
          <w:numId w:val="31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الدكتور أحمد وزملائه </w:t>
      </w:r>
    </w:p>
    <w:p w:rsidR="000749AD" w:rsidRDefault="000749AD" w:rsidP="000749AD">
      <w:pPr>
        <w:pStyle w:val="a3"/>
        <w:numPr>
          <w:ilvl w:val="0"/>
          <w:numId w:val="31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موسوعة العلوم الاجتماعية</w:t>
      </w:r>
    </w:p>
    <w:p w:rsidR="000749AD" w:rsidRPr="00116604" w:rsidRDefault="000749AD" w:rsidP="000749AD">
      <w:pPr>
        <w:pStyle w:val="a3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Default="000749AD" w:rsidP="000749AD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س44: الإدارة هي عملية استخدام الموارد من المواد الخام لتحقيق أهداف معينه و تتضمن تنظيم الأشخاص</w:t>
      </w:r>
    </w:p>
    <w:p w:rsidR="000749AD" w:rsidRPr="00163347" w:rsidRDefault="000749AD" w:rsidP="000749AD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و توجيههم و تقيمهم لتحقيق هذه الأهداف.. تعريف :</w:t>
      </w:r>
    </w:p>
    <w:p w:rsidR="000749AD" w:rsidRPr="00116604" w:rsidRDefault="000749AD" w:rsidP="000749AD">
      <w:pPr>
        <w:pStyle w:val="a3"/>
        <w:numPr>
          <w:ilvl w:val="0"/>
          <w:numId w:val="32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كونتز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</w:p>
    <w:p w:rsidR="000749AD" w:rsidRPr="00116604" w:rsidRDefault="000749AD" w:rsidP="000749AD">
      <w:pPr>
        <w:pStyle w:val="a3"/>
        <w:numPr>
          <w:ilvl w:val="0"/>
          <w:numId w:val="32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دل </w:t>
      </w: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بيتج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 ( </w:t>
      </w: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دلش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 ) </w:t>
      </w:r>
    </w:p>
    <w:p w:rsidR="000749AD" w:rsidRPr="00116604" w:rsidRDefault="000749AD" w:rsidP="000749AD">
      <w:pPr>
        <w:pStyle w:val="a3"/>
        <w:numPr>
          <w:ilvl w:val="0"/>
          <w:numId w:val="32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الدكتور أحمد وزملائه </w:t>
      </w:r>
    </w:p>
    <w:p w:rsidR="000749AD" w:rsidRDefault="000749AD" w:rsidP="000749AD">
      <w:pPr>
        <w:pStyle w:val="a3"/>
        <w:numPr>
          <w:ilvl w:val="0"/>
          <w:numId w:val="32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موسوعة العلوم الاجتماعية.</w:t>
      </w:r>
    </w:p>
    <w:p w:rsidR="000749AD" w:rsidRPr="00116604" w:rsidRDefault="000749AD" w:rsidP="000749AD">
      <w:pPr>
        <w:pStyle w:val="a3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س45: </w:t>
      </w:r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الإدارة هي وظيفة تنفيذ الأعمال من خلال الآخرين باستخدام التخطيط و التنظيم و التوجيه و الرقابة من اجل تحقيق أهداف المنظمة بكفاءة و فعاليه مع مراعاة المؤثرات الداخلية و الخارجية</w:t>
      </w:r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.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تعريف : </w:t>
      </w:r>
    </w:p>
    <w:p w:rsidR="000749AD" w:rsidRPr="00116604" w:rsidRDefault="000749AD" w:rsidP="000749AD">
      <w:pPr>
        <w:pStyle w:val="a3"/>
        <w:numPr>
          <w:ilvl w:val="0"/>
          <w:numId w:val="33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كونتز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</w:p>
    <w:p w:rsidR="000749AD" w:rsidRPr="00116604" w:rsidRDefault="000749AD" w:rsidP="000749AD">
      <w:pPr>
        <w:pStyle w:val="a3"/>
        <w:numPr>
          <w:ilvl w:val="0"/>
          <w:numId w:val="33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تايلور </w:t>
      </w:r>
    </w:p>
    <w:p w:rsidR="000749AD" w:rsidRPr="00116604" w:rsidRDefault="000749AD" w:rsidP="000749AD">
      <w:pPr>
        <w:pStyle w:val="a3"/>
        <w:numPr>
          <w:ilvl w:val="0"/>
          <w:numId w:val="33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الدكتور أحمد وزملائه </w:t>
      </w:r>
    </w:p>
    <w:p w:rsidR="000749AD" w:rsidRDefault="000749AD" w:rsidP="000749AD">
      <w:pPr>
        <w:pStyle w:val="a3"/>
        <w:numPr>
          <w:ilvl w:val="0"/>
          <w:numId w:val="33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موسوعة العلوم الاجتماعية.</w:t>
      </w:r>
    </w:p>
    <w:p w:rsidR="000749AD" w:rsidRPr="00163347" w:rsidRDefault="000749AD" w:rsidP="000749AD">
      <w:pPr>
        <w:pStyle w:val="a3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0749AD" w:rsidRPr="00163347" w:rsidRDefault="000749AD" w:rsidP="000749AD">
      <w:pPr>
        <w:spacing w:after="0" w:line="240" w:lineRule="auto"/>
        <w:ind w:left="36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س46: التعليم العام يشمل السلم التعليمي في ثلاث مراحل هي : المرحلة الابتدائية و المتوسطة و الثانوية .</w:t>
      </w:r>
    </w:p>
    <w:p w:rsidR="000749AD" w:rsidRPr="00116604" w:rsidRDefault="000749AD" w:rsidP="000749AD">
      <w:pPr>
        <w:numPr>
          <w:ilvl w:val="0"/>
          <w:numId w:val="34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صواب .</w:t>
      </w:r>
    </w:p>
    <w:p w:rsidR="000749AD" w:rsidRDefault="000749AD" w:rsidP="000749AD">
      <w:pPr>
        <w:numPr>
          <w:ilvl w:val="0"/>
          <w:numId w:val="34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خطأ .</w:t>
      </w:r>
    </w:p>
    <w:p w:rsidR="000749AD" w:rsidRPr="00116604" w:rsidRDefault="000749AD" w:rsidP="00C501F4">
      <w:p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س47: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الهدف من  مدرسة دار التوحيد في الطائف :</w:t>
      </w:r>
    </w:p>
    <w:p w:rsidR="000749AD" w:rsidRPr="00116604" w:rsidRDefault="000749AD" w:rsidP="000749AD">
      <w:pPr>
        <w:numPr>
          <w:ilvl w:val="0"/>
          <w:numId w:val="3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إعداد الطلاب الذين كانوا يرغبون بالالتحاق بالكليات العلمية خارج البلاد .</w:t>
      </w:r>
    </w:p>
    <w:p w:rsidR="000749AD" w:rsidRPr="00116604" w:rsidRDefault="000749AD" w:rsidP="000749AD">
      <w:pPr>
        <w:numPr>
          <w:ilvl w:val="0"/>
          <w:numId w:val="3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إعداد الطلاب المتمكنين من العلم الشرعي . </w:t>
      </w:r>
    </w:p>
    <w:p w:rsidR="000749AD" w:rsidRPr="00116604" w:rsidRDefault="000749AD" w:rsidP="000749AD">
      <w:pPr>
        <w:numPr>
          <w:ilvl w:val="0"/>
          <w:numId w:val="3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الإسهام في إعداد المعلمين .</w:t>
      </w:r>
    </w:p>
    <w:p w:rsidR="000749AD" w:rsidRDefault="000749AD" w:rsidP="000749AD">
      <w:pPr>
        <w:numPr>
          <w:ilvl w:val="0"/>
          <w:numId w:val="3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تعليم اللغة الأجنبية و تعليم الطباعة على الآلة الكتابة .</w:t>
      </w:r>
    </w:p>
    <w:p w:rsidR="000749AD" w:rsidRPr="00116604" w:rsidRDefault="000749AD" w:rsidP="000749AD">
      <w:pPr>
        <w:spacing w:after="0" w:line="240" w:lineRule="auto"/>
        <w:ind w:left="36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س48: الهدف من إنشاء مدارس مهنية و فنية :</w:t>
      </w:r>
    </w:p>
    <w:p w:rsidR="000749AD" w:rsidRPr="00116604" w:rsidRDefault="000749AD" w:rsidP="000749AD">
      <w:pPr>
        <w:numPr>
          <w:ilvl w:val="0"/>
          <w:numId w:val="3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إعداد الطلاب الذين كانوا يرغبون بالالتحاق بالكليات العلمية خارج البلاد .</w:t>
      </w:r>
    </w:p>
    <w:p w:rsidR="000749AD" w:rsidRPr="00116604" w:rsidRDefault="000749AD" w:rsidP="000749AD">
      <w:pPr>
        <w:numPr>
          <w:ilvl w:val="0"/>
          <w:numId w:val="3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إعداد الطلاب المتمكنين من العلم الشرعي حتى يلتحقوا بكلية الشريعة أو يعملوا في الدوائر الحكومية أو في التدريس . </w:t>
      </w:r>
    </w:p>
    <w:p w:rsidR="000749AD" w:rsidRPr="00116604" w:rsidRDefault="000749AD" w:rsidP="000749AD">
      <w:pPr>
        <w:numPr>
          <w:ilvl w:val="0"/>
          <w:numId w:val="3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الإسهام في إعداد المعلمين .</w:t>
      </w:r>
    </w:p>
    <w:p w:rsidR="000749AD" w:rsidRDefault="000749AD" w:rsidP="000749AD">
      <w:pPr>
        <w:numPr>
          <w:ilvl w:val="0"/>
          <w:numId w:val="3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تعليم اللغة الأجنبية و تعليم الطباعة على الآلة الكتابة .</w:t>
      </w:r>
    </w:p>
    <w:p w:rsidR="000749AD" w:rsidRPr="00116604" w:rsidRDefault="000749AD" w:rsidP="000749AD">
      <w:pPr>
        <w:spacing w:after="0" w:line="240" w:lineRule="auto"/>
        <w:ind w:left="360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</w:p>
    <w:p w:rsidR="000749AD" w:rsidRPr="00163347" w:rsidRDefault="000749AD" w:rsidP="000749AD">
      <w:pPr>
        <w:pStyle w:val="a3"/>
        <w:spacing w:after="0" w:line="240" w:lineRule="auto"/>
        <w:ind w:left="36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س49: أنشئت مدرسة تحضير البعثات في مكة المكرمة الغرض منها :</w:t>
      </w:r>
    </w:p>
    <w:p w:rsidR="000749AD" w:rsidRPr="00116604" w:rsidRDefault="000749AD" w:rsidP="000749AD">
      <w:pPr>
        <w:numPr>
          <w:ilvl w:val="0"/>
          <w:numId w:val="37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إعداد الطلاب الذين كانوا يرغبون بالالتحاق بالكليات العلمية خارج البلاد .</w:t>
      </w:r>
    </w:p>
    <w:p w:rsidR="000749AD" w:rsidRPr="00116604" w:rsidRDefault="000749AD" w:rsidP="000749AD">
      <w:pPr>
        <w:numPr>
          <w:ilvl w:val="0"/>
          <w:numId w:val="37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إعداد الطلاب المتمكنين من العلم الشرعي حتى يلتحقوا بكلية الشريعة أو يعملوا في الدوائر الحكومية أو في التدريس . </w:t>
      </w:r>
    </w:p>
    <w:p w:rsidR="000749AD" w:rsidRPr="00116604" w:rsidRDefault="000749AD" w:rsidP="000749AD">
      <w:pPr>
        <w:numPr>
          <w:ilvl w:val="0"/>
          <w:numId w:val="37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الإسهام في إعداد المعلمين .</w:t>
      </w:r>
    </w:p>
    <w:p w:rsidR="000749AD" w:rsidRDefault="000749AD" w:rsidP="000749AD">
      <w:pPr>
        <w:numPr>
          <w:ilvl w:val="0"/>
          <w:numId w:val="37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تعليم اللغة الأجنبية و تعليم الطباعة على الآلة الكتابة .</w:t>
      </w:r>
    </w:p>
    <w:p w:rsidR="000749AD" w:rsidRPr="00116604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س50: تكون مناسبة للإمكانات المتاحة و الممكنة مع الأهداف المطلوبة .</w:t>
      </w:r>
    </w:p>
    <w:p w:rsidR="000749AD" w:rsidRPr="00116604" w:rsidRDefault="000749AD" w:rsidP="000749AD">
      <w:pPr>
        <w:numPr>
          <w:ilvl w:val="0"/>
          <w:numId w:val="38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الواقعية .</w:t>
      </w:r>
    </w:p>
    <w:p w:rsidR="000749AD" w:rsidRPr="00116604" w:rsidRDefault="000749AD" w:rsidP="000749AD">
      <w:pPr>
        <w:numPr>
          <w:ilvl w:val="0"/>
          <w:numId w:val="38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الشمول </w:t>
      </w:r>
    </w:p>
    <w:p w:rsidR="000749AD" w:rsidRPr="00116604" w:rsidRDefault="000749AD" w:rsidP="000749AD">
      <w:pPr>
        <w:numPr>
          <w:ilvl w:val="0"/>
          <w:numId w:val="38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المرونة والدقة والوضوح .</w:t>
      </w:r>
    </w:p>
    <w:p w:rsidR="000749AD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المشروعية .</w:t>
      </w:r>
    </w:p>
    <w:p w:rsidR="000749AD" w:rsidRPr="00116604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C501F4" w:rsidRDefault="00C501F4" w:rsidP="000749AD">
      <w:pPr>
        <w:pStyle w:val="a3"/>
        <w:spacing w:after="0" w:line="240" w:lineRule="auto"/>
        <w:ind w:left="360"/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</w:pPr>
    </w:p>
    <w:p w:rsidR="000749AD" w:rsidRDefault="000749AD" w:rsidP="000749AD">
      <w:pPr>
        <w:pStyle w:val="a3"/>
        <w:spacing w:after="0" w:line="240" w:lineRule="auto"/>
        <w:ind w:left="36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ورد سؤال عن النمط التسلطي فأضفت معه زيادة بقية الأنماط لأهميتها والإطلاع عليها : </w:t>
      </w:r>
    </w:p>
    <w:p w:rsidR="000749AD" w:rsidRPr="00116604" w:rsidRDefault="000749AD" w:rsidP="000749AD">
      <w:pPr>
        <w:pStyle w:val="a3"/>
        <w:spacing w:after="0" w:line="240" w:lineRule="auto"/>
        <w:ind w:left="36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س51: من  أنماط الإدارة الصفية :</w:t>
      </w:r>
    </w:p>
    <w:p w:rsidR="000749AD" w:rsidRPr="00116604" w:rsidRDefault="000749AD" w:rsidP="000749AD">
      <w:pPr>
        <w:numPr>
          <w:ilvl w:val="0"/>
          <w:numId w:val="39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النمط الفوضوي </w:t>
      </w:r>
    </w:p>
    <w:p w:rsidR="000749AD" w:rsidRPr="00116604" w:rsidRDefault="000749AD" w:rsidP="000749AD">
      <w:pPr>
        <w:numPr>
          <w:ilvl w:val="0"/>
          <w:numId w:val="39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النمط التسلطي </w:t>
      </w:r>
    </w:p>
    <w:p w:rsidR="000749AD" w:rsidRPr="00116604" w:rsidRDefault="000749AD" w:rsidP="000749AD">
      <w:pPr>
        <w:numPr>
          <w:ilvl w:val="0"/>
          <w:numId w:val="39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النمط الديمقراطي </w:t>
      </w:r>
    </w:p>
    <w:p w:rsidR="000749AD" w:rsidRDefault="000749AD" w:rsidP="000749AD">
      <w:pPr>
        <w:numPr>
          <w:ilvl w:val="0"/>
          <w:numId w:val="39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 جميع ما سبق صحيح .</w:t>
      </w:r>
    </w:p>
    <w:p w:rsidR="000749AD" w:rsidRPr="00116604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</w:p>
    <w:p w:rsidR="000749AD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س52: هو ذلك النوع الذي يتسم بالحرية المطلقة والتسيب داخل غرفة الصف أي أن المعلم ليس له أي تأثير</w:t>
      </w: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داخل غرفة الدراسة . </w:t>
      </w:r>
    </w:p>
    <w:p w:rsidR="000749AD" w:rsidRPr="00116604" w:rsidRDefault="000749AD" w:rsidP="000749AD">
      <w:pPr>
        <w:numPr>
          <w:ilvl w:val="0"/>
          <w:numId w:val="40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النمط الفوضوي </w:t>
      </w:r>
    </w:p>
    <w:p w:rsidR="000749AD" w:rsidRPr="00116604" w:rsidRDefault="000749AD" w:rsidP="000749AD">
      <w:pPr>
        <w:numPr>
          <w:ilvl w:val="0"/>
          <w:numId w:val="40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النمط التسلطي </w:t>
      </w:r>
    </w:p>
    <w:p w:rsidR="000749AD" w:rsidRDefault="000749AD" w:rsidP="000749AD">
      <w:pPr>
        <w:numPr>
          <w:ilvl w:val="0"/>
          <w:numId w:val="40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النمط الديمقراطي </w:t>
      </w:r>
    </w:p>
    <w:p w:rsidR="000749AD" w:rsidRPr="00116604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س53: من أسبابه ضعف الشخصية لدى المعلم وعدم قدرته على جذب انتباه التلاميذ ومعرفة الخصائص الفئة العمرية عند التلاميذ الذين يدرسهم .</w:t>
      </w:r>
    </w:p>
    <w:p w:rsidR="000749AD" w:rsidRPr="00116604" w:rsidRDefault="000749AD" w:rsidP="000749AD">
      <w:pPr>
        <w:numPr>
          <w:ilvl w:val="0"/>
          <w:numId w:val="42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النمط التسلطي </w:t>
      </w:r>
    </w:p>
    <w:p w:rsidR="000749AD" w:rsidRPr="00116604" w:rsidRDefault="000749AD" w:rsidP="000749AD">
      <w:pPr>
        <w:numPr>
          <w:ilvl w:val="0"/>
          <w:numId w:val="42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النمط الديمقراطي </w:t>
      </w:r>
    </w:p>
    <w:p w:rsidR="000749AD" w:rsidRPr="00116604" w:rsidRDefault="000749AD" w:rsidP="000749AD">
      <w:pPr>
        <w:numPr>
          <w:ilvl w:val="0"/>
          <w:numId w:val="42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النمط الفوضوي </w:t>
      </w:r>
    </w:p>
    <w:p w:rsidR="000749AD" w:rsidRDefault="000749AD" w:rsidP="000749AD">
      <w:pPr>
        <w:numPr>
          <w:ilvl w:val="0"/>
          <w:numId w:val="42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لا شيء مما ذكر </w:t>
      </w:r>
    </w:p>
    <w:p w:rsidR="000749AD" w:rsidRDefault="000749AD" w:rsidP="000749AD">
      <w:p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Default="000749AD" w:rsidP="000749AD">
      <w:p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Pr="00116604" w:rsidRDefault="000749AD" w:rsidP="000749AD">
      <w:p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س54: من أسبابه كثرة عدد الطلاب في الفصل الواحد عدم مناسبة غرفة الفصل للدراسة . </w:t>
      </w:r>
    </w:p>
    <w:p w:rsidR="000749AD" w:rsidRPr="00116604" w:rsidRDefault="000749AD" w:rsidP="000749AD">
      <w:pPr>
        <w:numPr>
          <w:ilvl w:val="0"/>
          <w:numId w:val="43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النمط التسلطي </w:t>
      </w:r>
    </w:p>
    <w:p w:rsidR="000749AD" w:rsidRPr="00116604" w:rsidRDefault="000749AD" w:rsidP="000749AD">
      <w:pPr>
        <w:numPr>
          <w:ilvl w:val="0"/>
          <w:numId w:val="43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النمط الديمقراطي </w:t>
      </w:r>
    </w:p>
    <w:p w:rsidR="000749AD" w:rsidRPr="00116604" w:rsidRDefault="000749AD" w:rsidP="000749AD">
      <w:pPr>
        <w:numPr>
          <w:ilvl w:val="0"/>
          <w:numId w:val="43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النمط الفوضوي </w:t>
      </w:r>
    </w:p>
    <w:p w:rsidR="000749AD" w:rsidRDefault="000749AD" w:rsidP="000749AD">
      <w:pPr>
        <w:numPr>
          <w:ilvl w:val="0"/>
          <w:numId w:val="43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لا شيء مما ذكر </w:t>
      </w:r>
    </w:p>
    <w:p w:rsidR="000749AD" w:rsidRPr="00116604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س55: من الآثار السلبية لهذا النمط ضعف التحصيل العلمي و التربوي عند التلاميذ واكتساب التلاميذ لعادات و </w:t>
      </w: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سلوكيات غير مناسبة والمساهمة في خلق جو فوضوي داخل المدرسة :</w:t>
      </w:r>
    </w:p>
    <w:p w:rsidR="000749AD" w:rsidRPr="00116604" w:rsidRDefault="000749AD" w:rsidP="000749AD">
      <w:pPr>
        <w:numPr>
          <w:ilvl w:val="0"/>
          <w:numId w:val="44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النمط التسلطي </w:t>
      </w:r>
    </w:p>
    <w:p w:rsidR="000749AD" w:rsidRPr="00116604" w:rsidRDefault="000749AD" w:rsidP="000749AD">
      <w:pPr>
        <w:numPr>
          <w:ilvl w:val="0"/>
          <w:numId w:val="44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النمط الديمقراطي </w:t>
      </w:r>
    </w:p>
    <w:p w:rsidR="000749AD" w:rsidRPr="00116604" w:rsidRDefault="000749AD" w:rsidP="000749AD">
      <w:pPr>
        <w:numPr>
          <w:ilvl w:val="0"/>
          <w:numId w:val="44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النمط الفوضوي </w:t>
      </w:r>
    </w:p>
    <w:p w:rsidR="000749AD" w:rsidRDefault="000749AD" w:rsidP="000749AD">
      <w:pPr>
        <w:numPr>
          <w:ilvl w:val="0"/>
          <w:numId w:val="44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لا شيء مما ذكر </w:t>
      </w:r>
    </w:p>
    <w:p w:rsidR="000749AD" w:rsidRPr="00116604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س56: وهو النمط الذي يسهم في تحقيق الشدة و القوة و عدم إتاحة أي صورة من المشاركة من قبل التلاميذ </w:t>
      </w:r>
    </w:p>
    <w:p w:rsidR="000749AD" w:rsidRPr="00116604" w:rsidRDefault="000749AD" w:rsidP="000749AD">
      <w:pPr>
        <w:numPr>
          <w:ilvl w:val="0"/>
          <w:numId w:val="41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النمط الفوضوي </w:t>
      </w:r>
    </w:p>
    <w:p w:rsidR="000749AD" w:rsidRPr="00116604" w:rsidRDefault="000749AD" w:rsidP="000749AD">
      <w:pPr>
        <w:numPr>
          <w:ilvl w:val="0"/>
          <w:numId w:val="41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 النمط التسلطي </w:t>
      </w:r>
    </w:p>
    <w:p w:rsidR="000749AD" w:rsidRPr="00116604" w:rsidRDefault="000749AD" w:rsidP="000749AD">
      <w:pPr>
        <w:numPr>
          <w:ilvl w:val="0"/>
          <w:numId w:val="41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النمط الديمقراطي </w:t>
      </w:r>
    </w:p>
    <w:p w:rsidR="000749AD" w:rsidRDefault="000749AD" w:rsidP="000749AD">
      <w:pPr>
        <w:numPr>
          <w:ilvl w:val="0"/>
          <w:numId w:val="41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لا شيء مما ذكر </w:t>
      </w:r>
    </w:p>
    <w:p w:rsidR="000749AD" w:rsidRPr="00116604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س57: يتميز هذا النمط بوجود مناخ صفي يتصف بالقهر و الإرهاب و الخوف ويرى المعلم في نفسه مصدراً رئيساً وحيداً للمعلومات ينتظر من تلامذته الطاعة التامة لتعليماته و أوامره .</w:t>
      </w:r>
    </w:p>
    <w:p w:rsidR="000749AD" w:rsidRPr="00116604" w:rsidRDefault="000749AD" w:rsidP="000749AD">
      <w:pPr>
        <w:numPr>
          <w:ilvl w:val="0"/>
          <w:numId w:val="4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النمط الفوضوي </w:t>
      </w:r>
    </w:p>
    <w:p w:rsidR="000749AD" w:rsidRPr="00116604" w:rsidRDefault="000749AD" w:rsidP="000749AD">
      <w:pPr>
        <w:numPr>
          <w:ilvl w:val="0"/>
          <w:numId w:val="4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 النمط التسلطي </w:t>
      </w:r>
    </w:p>
    <w:p w:rsidR="000749AD" w:rsidRPr="00116604" w:rsidRDefault="000749AD" w:rsidP="000749AD">
      <w:pPr>
        <w:numPr>
          <w:ilvl w:val="0"/>
          <w:numId w:val="4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النمط الديمقراطي </w:t>
      </w:r>
    </w:p>
    <w:p w:rsidR="000749AD" w:rsidRDefault="000749AD" w:rsidP="000749AD">
      <w:pPr>
        <w:numPr>
          <w:ilvl w:val="0"/>
          <w:numId w:val="4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لا شيء مما ذكر </w:t>
      </w:r>
    </w:p>
    <w:p w:rsidR="000749AD" w:rsidRPr="00116604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C501F4" w:rsidRDefault="00C501F4" w:rsidP="000749AD">
      <w:pPr>
        <w:spacing w:after="0" w:line="240" w:lineRule="auto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س58 : يتميز هذا النمط </w:t>
      </w:r>
      <w:proofErr w:type="spellStart"/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بـ</w:t>
      </w:r>
      <w:proofErr w:type="spellEnd"/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استخدام عبارات التهديد و الوعيد وإهمال أسئلة التلاميذ واستفساراتهم و عدم سمعها .</w:t>
      </w:r>
    </w:p>
    <w:p w:rsidR="000749AD" w:rsidRPr="00116604" w:rsidRDefault="000749AD" w:rsidP="000749AD">
      <w:pPr>
        <w:numPr>
          <w:ilvl w:val="0"/>
          <w:numId w:val="4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النمط الفوضوي </w:t>
      </w:r>
    </w:p>
    <w:p w:rsidR="000749AD" w:rsidRPr="00116604" w:rsidRDefault="000749AD" w:rsidP="000749AD">
      <w:pPr>
        <w:numPr>
          <w:ilvl w:val="0"/>
          <w:numId w:val="4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 النمط التسلطي </w:t>
      </w:r>
    </w:p>
    <w:p w:rsidR="000749AD" w:rsidRPr="00116604" w:rsidRDefault="000749AD" w:rsidP="000749AD">
      <w:pPr>
        <w:numPr>
          <w:ilvl w:val="0"/>
          <w:numId w:val="4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النمط الديمقراطي </w:t>
      </w:r>
    </w:p>
    <w:p w:rsidR="000749AD" w:rsidRDefault="000749AD" w:rsidP="000749AD">
      <w:pPr>
        <w:numPr>
          <w:ilvl w:val="0"/>
          <w:numId w:val="4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لا شيء مما ذكر </w:t>
      </w: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س59: من الآثار السلبية لهذا النمط ظهور </w:t>
      </w:r>
      <w:proofErr w:type="spellStart"/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الاتكالية</w:t>
      </w:r>
      <w:proofErr w:type="spellEnd"/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 الشرود الذهني ومظاهر الغيبية و النميمة بين التلاميذ وضياع شخصية التلميذ .</w:t>
      </w:r>
    </w:p>
    <w:p w:rsidR="000749AD" w:rsidRPr="00116604" w:rsidRDefault="000749AD" w:rsidP="000749AD">
      <w:pPr>
        <w:numPr>
          <w:ilvl w:val="0"/>
          <w:numId w:val="47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النمط الفوضوي </w:t>
      </w:r>
    </w:p>
    <w:p w:rsidR="000749AD" w:rsidRPr="00116604" w:rsidRDefault="000749AD" w:rsidP="000749AD">
      <w:pPr>
        <w:numPr>
          <w:ilvl w:val="0"/>
          <w:numId w:val="47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 النمط التسلطي </w:t>
      </w:r>
    </w:p>
    <w:p w:rsidR="000749AD" w:rsidRPr="00116604" w:rsidRDefault="000749AD" w:rsidP="000749AD">
      <w:pPr>
        <w:numPr>
          <w:ilvl w:val="0"/>
          <w:numId w:val="47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النمط الديمقراطي </w:t>
      </w:r>
    </w:p>
    <w:p w:rsidR="000749AD" w:rsidRDefault="000749AD" w:rsidP="000749AD">
      <w:pPr>
        <w:numPr>
          <w:ilvl w:val="0"/>
          <w:numId w:val="47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لا شيء مما ذكر </w:t>
      </w: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س60: من آثار هذا النمط السلبية  الدافعية للتعلم خارجية مصدرها الثواب و العقاب مما يفقد العملية التعليمية أهم خصائصها و هي نقل أثر التعلم . </w:t>
      </w:r>
    </w:p>
    <w:p w:rsidR="000749AD" w:rsidRPr="00116604" w:rsidRDefault="000749AD" w:rsidP="000749AD">
      <w:pPr>
        <w:numPr>
          <w:ilvl w:val="0"/>
          <w:numId w:val="48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النمط الفوضوي </w:t>
      </w:r>
    </w:p>
    <w:p w:rsidR="000749AD" w:rsidRPr="00116604" w:rsidRDefault="000749AD" w:rsidP="000749AD">
      <w:pPr>
        <w:numPr>
          <w:ilvl w:val="0"/>
          <w:numId w:val="48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 النمط التسلطي </w:t>
      </w:r>
    </w:p>
    <w:p w:rsidR="000749AD" w:rsidRPr="00116604" w:rsidRDefault="000749AD" w:rsidP="000749AD">
      <w:pPr>
        <w:numPr>
          <w:ilvl w:val="0"/>
          <w:numId w:val="48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النمط الديمقراطي </w:t>
      </w:r>
    </w:p>
    <w:p w:rsidR="000749AD" w:rsidRPr="00C501F4" w:rsidRDefault="000749AD" w:rsidP="00C501F4">
      <w:pPr>
        <w:numPr>
          <w:ilvl w:val="0"/>
          <w:numId w:val="48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لا شيء مما ذكر </w:t>
      </w:r>
    </w:p>
    <w:p w:rsidR="000749AD" w:rsidRPr="00116604" w:rsidRDefault="000749AD" w:rsidP="000749AD">
      <w:p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س61: النمط الديمقراطي : </w:t>
      </w:r>
    </w:p>
    <w:p w:rsidR="000749AD" w:rsidRPr="00116604" w:rsidRDefault="000749AD" w:rsidP="000749AD">
      <w:pPr>
        <w:numPr>
          <w:ilvl w:val="0"/>
          <w:numId w:val="49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هو ذلك النوع الذي يتسم بالحرية المطلقة والتسيب داخل غرفة الصف أي أن المعلم ليس له أي تأثير داخل غرفة الدراسة . </w:t>
      </w:r>
    </w:p>
    <w:p w:rsidR="000749AD" w:rsidRPr="00116604" w:rsidRDefault="000749AD" w:rsidP="000749AD">
      <w:pPr>
        <w:numPr>
          <w:ilvl w:val="0"/>
          <w:numId w:val="49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وهو ذلك النمط الذي يوفر الأمن و الطمأنينة لكل من التلميذ والمعلم .</w:t>
      </w:r>
    </w:p>
    <w:p w:rsidR="000749AD" w:rsidRDefault="000749AD" w:rsidP="000749AD">
      <w:pPr>
        <w:numPr>
          <w:ilvl w:val="0"/>
          <w:numId w:val="49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وهو النمط الذي يسهم في تحقيق الشدة و القوة و عدم إتاحة أي صورة من المشاركة من قبل التلاميذ</w:t>
      </w:r>
    </w:p>
    <w:p w:rsidR="000749AD" w:rsidRPr="00163347" w:rsidRDefault="000749AD" w:rsidP="000749AD">
      <w:pPr>
        <w:spacing w:after="0" w:line="240" w:lineRule="auto"/>
        <w:ind w:left="72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س62: يسود النمط </w:t>
      </w:r>
      <w:proofErr w:type="spellStart"/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الدميقراطي</w:t>
      </w:r>
      <w:proofErr w:type="spellEnd"/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: </w:t>
      </w:r>
    </w:p>
    <w:p w:rsidR="000749AD" w:rsidRPr="00116604" w:rsidRDefault="000749AD" w:rsidP="000749AD">
      <w:pPr>
        <w:numPr>
          <w:ilvl w:val="0"/>
          <w:numId w:val="50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التفاعل الإيجابي بين المعلم و تلامذته من جهة و بين التلاميذ أنفسهم من جهة أخرى . </w:t>
      </w:r>
    </w:p>
    <w:p w:rsidR="000749AD" w:rsidRPr="00116604" w:rsidRDefault="000749AD" w:rsidP="000749AD">
      <w:pPr>
        <w:numPr>
          <w:ilvl w:val="0"/>
          <w:numId w:val="50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يعطي التلميذ الفرصة في التعبير عن نفسه , و التواصل و التحاور مع زملائه مما يوفر إمكانية التعلم بالأقران .</w:t>
      </w:r>
    </w:p>
    <w:p w:rsidR="000749AD" w:rsidRPr="00116604" w:rsidRDefault="000749AD" w:rsidP="000749AD">
      <w:pPr>
        <w:numPr>
          <w:ilvl w:val="0"/>
          <w:numId w:val="50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يبني شخصية الطالب الخاصة </w:t>
      </w: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به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القادرة على نقد الآراء و الأفكار المطروحة . </w:t>
      </w:r>
    </w:p>
    <w:p w:rsidR="000749AD" w:rsidRDefault="000749AD" w:rsidP="000749AD">
      <w:pPr>
        <w:numPr>
          <w:ilvl w:val="0"/>
          <w:numId w:val="50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جميع ما سبق صحيح .</w:t>
      </w:r>
    </w:p>
    <w:p w:rsidR="000749AD" w:rsidRPr="00163347" w:rsidRDefault="000749AD" w:rsidP="000749AD">
      <w:pPr>
        <w:spacing w:after="0" w:line="240" w:lineRule="auto"/>
        <w:ind w:left="72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س63: يسود هذا النمط : القدرة على الإبداع  ومشاركة التلاميذ بوضع خطته الخاصة بالمنهاج والتقديم أو التأخير في بعض موضوعات المنهاج . </w:t>
      </w:r>
    </w:p>
    <w:p w:rsidR="000749AD" w:rsidRPr="00116604" w:rsidRDefault="000749AD" w:rsidP="000749AD">
      <w:pPr>
        <w:numPr>
          <w:ilvl w:val="0"/>
          <w:numId w:val="51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النمط الفوضوي </w:t>
      </w:r>
    </w:p>
    <w:p w:rsidR="000749AD" w:rsidRPr="00116604" w:rsidRDefault="000749AD" w:rsidP="000749AD">
      <w:pPr>
        <w:numPr>
          <w:ilvl w:val="0"/>
          <w:numId w:val="51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النمط التسلطي </w:t>
      </w:r>
    </w:p>
    <w:p w:rsidR="000749AD" w:rsidRPr="00116604" w:rsidRDefault="000749AD" w:rsidP="000749AD">
      <w:pPr>
        <w:numPr>
          <w:ilvl w:val="0"/>
          <w:numId w:val="51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 النمط الديمقراطي </w:t>
      </w:r>
    </w:p>
    <w:p w:rsidR="000749AD" w:rsidRDefault="000749AD" w:rsidP="000749AD">
      <w:pPr>
        <w:numPr>
          <w:ilvl w:val="0"/>
          <w:numId w:val="51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لا شيء مما ذكر .</w:t>
      </w:r>
    </w:p>
    <w:p w:rsidR="000749AD" w:rsidRPr="00116604" w:rsidRDefault="000749AD" w:rsidP="00C501F4">
      <w:p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أسئلة أخرى اجتهدت في تصحيحها من </w:t>
      </w: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السمستر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الماضي :</w:t>
      </w:r>
    </w:p>
    <w:p w:rsidR="000749AD" w:rsidRPr="00163347" w:rsidRDefault="000749AD" w:rsidP="000749AD">
      <w:pPr>
        <w:spacing w:after="0" w:line="240" w:lineRule="auto"/>
        <w:ind w:left="72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س64: كان من نتائج دراسات ( مصنع </w:t>
      </w:r>
      <w:proofErr w:type="spellStart"/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هاوثورن</w:t>
      </w:r>
      <w:proofErr w:type="spellEnd"/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) في الولايات المتحدة الأمريكية :</w:t>
      </w:r>
    </w:p>
    <w:p w:rsidR="000749AD" w:rsidRPr="00116604" w:rsidRDefault="000749AD" w:rsidP="000749AD">
      <w:pPr>
        <w:numPr>
          <w:ilvl w:val="0"/>
          <w:numId w:val="52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إدارة الجودة  .</w:t>
      </w:r>
    </w:p>
    <w:p w:rsidR="000749AD" w:rsidRPr="00116604" w:rsidRDefault="000749AD" w:rsidP="000749AD">
      <w:pPr>
        <w:numPr>
          <w:ilvl w:val="0"/>
          <w:numId w:val="52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إدارة </w:t>
      </w: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الهندرة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.</w:t>
      </w:r>
    </w:p>
    <w:p w:rsidR="000749AD" w:rsidRPr="00116604" w:rsidRDefault="000749AD" w:rsidP="000749AD">
      <w:pPr>
        <w:numPr>
          <w:ilvl w:val="0"/>
          <w:numId w:val="52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إدارة  العلاقات الإنسانية .</w:t>
      </w:r>
    </w:p>
    <w:p w:rsidR="000749AD" w:rsidRDefault="000749AD" w:rsidP="000749AD">
      <w:pPr>
        <w:numPr>
          <w:ilvl w:val="0"/>
          <w:numId w:val="52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لا شيء مما سبق  .</w:t>
      </w:r>
    </w:p>
    <w:p w:rsidR="000749AD" w:rsidRPr="00116604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Pr="00163347" w:rsidRDefault="000749AD" w:rsidP="000749AD">
      <w:pPr>
        <w:spacing w:after="0" w:line="240" w:lineRule="auto"/>
        <w:ind w:left="36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س65: أنشئت أول وزارة تعليم بروسيا في سنة 1787 م  :</w:t>
      </w:r>
    </w:p>
    <w:p w:rsidR="000749AD" w:rsidRPr="00116604" w:rsidRDefault="000749AD" w:rsidP="000749AD">
      <w:pPr>
        <w:numPr>
          <w:ilvl w:val="0"/>
          <w:numId w:val="53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صواب .</w:t>
      </w:r>
    </w:p>
    <w:p w:rsidR="000749AD" w:rsidRDefault="000749AD" w:rsidP="000749AD">
      <w:pPr>
        <w:numPr>
          <w:ilvl w:val="0"/>
          <w:numId w:val="53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خطأ .</w:t>
      </w:r>
    </w:p>
    <w:p w:rsidR="000749AD" w:rsidRPr="00116604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C501F4" w:rsidRDefault="00C501F4" w:rsidP="000749AD">
      <w:pPr>
        <w:pStyle w:val="a3"/>
        <w:spacing w:after="0" w:line="240" w:lineRule="auto"/>
        <w:ind w:left="360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</w:pPr>
    </w:p>
    <w:p w:rsidR="00C501F4" w:rsidRDefault="00C501F4" w:rsidP="000749AD">
      <w:pPr>
        <w:pStyle w:val="a3"/>
        <w:spacing w:after="0" w:line="240" w:lineRule="auto"/>
        <w:ind w:left="360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</w:pPr>
    </w:p>
    <w:p w:rsidR="000749AD" w:rsidRDefault="000749AD" w:rsidP="000749AD">
      <w:pPr>
        <w:pStyle w:val="a3"/>
        <w:spacing w:after="0" w:line="240" w:lineRule="auto"/>
        <w:ind w:left="36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س66: يعد النوع الجديد من راس المال الفكري الذي لا يخضع للنضوب أو التناقص :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أ- إدارة الجودة</w:t>
      </w:r>
      <w:r w:rsidRPr="00116604">
        <w:rPr>
          <w:rStyle w:val="apple-converted-space"/>
          <w:rFonts w:asciiTheme="majorBidi" w:hAnsiTheme="majorBidi" w:cstheme="majorBidi"/>
          <w:color w:val="000000" w:themeColor="text1"/>
          <w:sz w:val="28"/>
          <w:szCs w:val="28"/>
        </w:rPr>
        <w:t> 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ب- إدارة المعرفة</w:t>
      </w:r>
      <w:r w:rsidRPr="00116604">
        <w:rPr>
          <w:rStyle w:val="apple-converted-space"/>
          <w:rFonts w:asciiTheme="majorBidi" w:hAnsiTheme="majorBidi" w:cstheme="majorBidi"/>
          <w:color w:val="000000" w:themeColor="text1"/>
          <w:sz w:val="28"/>
          <w:szCs w:val="28"/>
        </w:rPr>
        <w:t> 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ت-إدارة الهندسة</w:t>
      </w:r>
      <w:r w:rsidRPr="00116604">
        <w:rPr>
          <w:rStyle w:val="apple-converted-space"/>
          <w:rFonts w:asciiTheme="majorBidi" w:hAnsiTheme="majorBidi" w:cstheme="majorBidi"/>
          <w:color w:val="000000" w:themeColor="text1"/>
          <w:sz w:val="28"/>
          <w:szCs w:val="28"/>
        </w:rPr>
        <w:t> 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ث- نظرية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y</w:t>
      </w:r>
    </w:p>
    <w:p w:rsidR="000749AD" w:rsidRPr="00116604" w:rsidRDefault="000749AD" w:rsidP="000749AD">
      <w:p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س67: شهدت السنوات الأولى لتأسيس وزارة المعارف صعوبات عديدة منها : </w:t>
      </w:r>
    </w:p>
    <w:p w:rsidR="000749AD" w:rsidRPr="00116604" w:rsidRDefault="000749AD" w:rsidP="000749AD">
      <w:pPr>
        <w:numPr>
          <w:ilvl w:val="0"/>
          <w:numId w:val="54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مشكلة المدرس المؤهل . </w:t>
      </w:r>
    </w:p>
    <w:p w:rsidR="000749AD" w:rsidRPr="00116604" w:rsidRDefault="000749AD" w:rsidP="000749AD">
      <w:pPr>
        <w:numPr>
          <w:ilvl w:val="0"/>
          <w:numId w:val="54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نمو المدارس . </w:t>
      </w:r>
    </w:p>
    <w:p w:rsidR="000749AD" w:rsidRPr="00116604" w:rsidRDefault="000749AD" w:rsidP="000749AD">
      <w:pPr>
        <w:numPr>
          <w:ilvl w:val="0"/>
          <w:numId w:val="54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مواجهة طلبات أبناء الأمة في فتح المدارس و المعاهد في أنحاء المملكة المترامية .  </w:t>
      </w:r>
    </w:p>
    <w:p w:rsidR="000749AD" w:rsidRDefault="000749AD" w:rsidP="000749AD">
      <w:pPr>
        <w:numPr>
          <w:ilvl w:val="0"/>
          <w:numId w:val="54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 جميع ما سبق صحيح .</w:t>
      </w:r>
    </w:p>
    <w:p w:rsidR="000749AD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</w:p>
    <w:p w:rsidR="000749AD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س68: كانت إدارة التربية من تلك الوظائف التي تتحكم فيها، وتشرف عليها بدقة لتشكيل المواطنين، بحيث يستطيعون</w:t>
      </w: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( خدمة ) الدولة. ولذلك سيطرت الدولة على كل شؤون التربية :</w:t>
      </w:r>
    </w:p>
    <w:p w:rsidR="000749AD" w:rsidRPr="00116604" w:rsidRDefault="000749AD" w:rsidP="000749AD">
      <w:pPr>
        <w:numPr>
          <w:ilvl w:val="0"/>
          <w:numId w:val="5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الحضارة الصينية </w:t>
      </w:r>
    </w:p>
    <w:p w:rsidR="000749AD" w:rsidRPr="00116604" w:rsidRDefault="000749AD" w:rsidP="000749AD">
      <w:pPr>
        <w:numPr>
          <w:ilvl w:val="0"/>
          <w:numId w:val="5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الحضارة الهندية .</w:t>
      </w:r>
    </w:p>
    <w:p w:rsidR="000749AD" w:rsidRPr="00116604" w:rsidRDefault="000749AD" w:rsidP="000749AD">
      <w:pPr>
        <w:numPr>
          <w:ilvl w:val="0"/>
          <w:numId w:val="5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الحضارة اليونانية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في أثينا .</w:t>
      </w:r>
    </w:p>
    <w:p w:rsidR="000749AD" w:rsidRPr="00116604" w:rsidRDefault="000749AD" w:rsidP="000749AD">
      <w:pPr>
        <w:numPr>
          <w:ilvl w:val="0"/>
          <w:numId w:val="5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الحضارة اليونانية اسبرطة .</w:t>
      </w:r>
    </w:p>
    <w:p w:rsidR="000749AD" w:rsidRPr="00116604" w:rsidRDefault="000749AD" w:rsidP="000749AD">
      <w:pPr>
        <w:pStyle w:val="a3"/>
        <w:spacing w:after="0" w:line="240" w:lineRule="auto"/>
        <w:ind w:left="36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Default="000749AD" w:rsidP="000749AD">
      <w:pPr>
        <w:pStyle w:val="a5"/>
        <w:bidi/>
        <w:spacing w:before="0" w:beforeAutospacing="0" w:after="0" w:afterAutospacing="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س69: الإدارة موهبة ....الخصائص المتعلقة في الإنسان وقدرته على الحوار .....يشير لهذا الرأي من يؤكد على أن الإدارة</w:t>
      </w:r>
      <w:r w:rsidRPr="00163347">
        <w:rPr>
          <w:rStyle w:val="apple-converted-space"/>
          <w:rFonts w:asciiTheme="majorBidi" w:eastAsiaTheme="majorEastAsia" w:hAnsiTheme="majorBidi" w:cstheme="majorBidi"/>
          <w:b/>
          <w:bCs/>
          <w:color w:val="000000" w:themeColor="text1"/>
          <w:sz w:val="28"/>
          <w:szCs w:val="28"/>
        </w:rPr>
        <w:t> 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أ- علم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ب- فن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ت- علم وفن</w:t>
      </w:r>
      <w:r w:rsidRPr="00116604">
        <w:rPr>
          <w:rStyle w:val="apple-converted-space"/>
          <w:rFonts w:asciiTheme="majorBidi" w:eastAsiaTheme="majorEastAsia" w:hAnsiTheme="majorBidi" w:cstheme="majorBidi"/>
          <w:color w:val="000000" w:themeColor="text1"/>
          <w:sz w:val="28"/>
          <w:szCs w:val="28"/>
        </w:rPr>
        <w:t> 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</w:t>
      </w:r>
    </w:p>
    <w:p w:rsidR="000749AD" w:rsidRPr="00116604" w:rsidRDefault="000749AD" w:rsidP="000749AD">
      <w:pPr>
        <w:pStyle w:val="a5"/>
        <w:bidi/>
        <w:spacing w:before="0" w:beforeAutospacing="0" w:after="0" w:afterAutospacing="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س70: مفهوم القيادة عند </w:t>
      </w:r>
      <w:proofErr w:type="spellStart"/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أوردواي</w:t>
      </w:r>
      <w:proofErr w:type="spellEnd"/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: </w:t>
      </w:r>
    </w:p>
    <w:p w:rsidR="000749AD" w:rsidRPr="00116604" w:rsidRDefault="000749AD" w:rsidP="000749AD">
      <w:pPr>
        <w:numPr>
          <w:ilvl w:val="0"/>
          <w:numId w:val="5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أنها النشاط الذي يمارسه شخص ما للتأثير في الناس و جعلهم يتعاونون لتحقيق هدف يرغبون في تحقيقه</w:t>
      </w:r>
    </w:p>
    <w:p w:rsidR="000749AD" w:rsidRPr="00116604" w:rsidRDefault="000749AD" w:rsidP="000749AD">
      <w:pPr>
        <w:numPr>
          <w:ilvl w:val="0"/>
          <w:numId w:val="5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أنها العملية التي تتم عن طريق إثارة اهتمام الآخرين و إطلاق طاقاتهم و توجيهها نحو الاتجاه المرغوب . </w:t>
      </w:r>
    </w:p>
    <w:p w:rsidR="000749AD" w:rsidRPr="00116604" w:rsidRDefault="000749AD" w:rsidP="000749AD">
      <w:pPr>
        <w:numPr>
          <w:ilvl w:val="0"/>
          <w:numId w:val="5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مجموعة سلوكيات أو تصرفات معينة توفر في شخص ما و بقصد حث الأفراد على التعاون من أجل تحقيق الأهداف المعينة للعمل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.</w:t>
      </w:r>
    </w:p>
    <w:p w:rsidR="000749AD" w:rsidRDefault="000749AD" w:rsidP="000749AD">
      <w:pPr>
        <w:numPr>
          <w:ilvl w:val="0"/>
          <w:numId w:val="5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لا شيء مما سبق .</w:t>
      </w:r>
    </w:p>
    <w:p w:rsidR="000749AD" w:rsidRPr="00116604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Pr="00163347" w:rsidRDefault="000749AD" w:rsidP="000749AD">
      <w:pPr>
        <w:pStyle w:val="a5"/>
        <w:bidi/>
        <w:spacing w:before="0" w:beforeAutospacing="0" w:after="0" w:afterAutospacing="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س71: مصدر قوة القائد شخصيته :</w:t>
      </w:r>
    </w:p>
    <w:p w:rsidR="000749AD" w:rsidRPr="00116604" w:rsidRDefault="000749AD" w:rsidP="000749AD">
      <w:pPr>
        <w:pStyle w:val="a5"/>
        <w:numPr>
          <w:ilvl w:val="0"/>
          <w:numId w:val="57"/>
        </w:numPr>
        <w:bidi/>
        <w:spacing w:before="0" w:beforeAutospacing="0" w:after="0" w:afterAutospacing="0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صواب .</w:t>
      </w:r>
    </w:p>
    <w:p w:rsidR="000749AD" w:rsidRDefault="000749AD" w:rsidP="000749AD">
      <w:pPr>
        <w:pStyle w:val="a5"/>
        <w:numPr>
          <w:ilvl w:val="0"/>
          <w:numId w:val="57"/>
        </w:numPr>
        <w:bidi/>
        <w:spacing w:before="0" w:beforeAutospacing="0" w:after="0" w:afterAutospacing="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خطأ .</w:t>
      </w:r>
    </w:p>
    <w:p w:rsidR="000749AD" w:rsidRPr="00163347" w:rsidRDefault="000749AD" w:rsidP="000749AD">
      <w:pPr>
        <w:pStyle w:val="a5"/>
        <w:bidi/>
        <w:spacing w:before="0" w:beforeAutospacing="0" w:after="0" w:afterAutospacing="0"/>
        <w:ind w:left="72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0749AD" w:rsidRPr="00163347" w:rsidRDefault="000749AD" w:rsidP="000749AD">
      <w:pPr>
        <w:pStyle w:val="a5"/>
        <w:bidi/>
        <w:spacing w:before="0" w:beforeAutospacing="0" w:after="0" w:afterAutospacing="0"/>
        <w:ind w:left="36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س72:  تعد المهام المتعلقة بالتنظيم في عملية التفاعل الصفي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::</w:t>
      </w:r>
    </w:p>
    <w:p w:rsidR="000749AD" w:rsidRPr="00116604" w:rsidRDefault="000749AD" w:rsidP="000749AD">
      <w:pPr>
        <w:pStyle w:val="a5"/>
        <w:numPr>
          <w:ilvl w:val="0"/>
          <w:numId w:val="58"/>
        </w:numPr>
        <w:bidi/>
        <w:spacing w:before="0" w:beforeAutospacing="0" w:after="0" w:afterAutospacing="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توزيع وتقديم الدروس ولإعداد الذهني والكتابي .</w:t>
      </w:r>
    </w:p>
    <w:p w:rsidR="000749AD" w:rsidRPr="00116604" w:rsidRDefault="000749AD" w:rsidP="000749AD">
      <w:pPr>
        <w:pStyle w:val="a5"/>
        <w:numPr>
          <w:ilvl w:val="0"/>
          <w:numId w:val="58"/>
        </w:numPr>
        <w:bidi/>
        <w:spacing w:before="0" w:beforeAutospacing="0" w:after="0" w:afterAutospacing="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ترتيب عرض الوسائل التعليمية وفق الزمن المناسب لها .</w:t>
      </w:r>
    </w:p>
    <w:p w:rsidR="000749AD" w:rsidRPr="00116604" w:rsidRDefault="000749AD" w:rsidP="000749AD">
      <w:pPr>
        <w:pStyle w:val="a5"/>
        <w:numPr>
          <w:ilvl w:val="0"/>
          <w:numId w:val="58"/>
        </w:numPr>
        <w:bidi/>
        <w:spacing w:before="0" w:beforeAutospacing="0" w:after="0" w:afterAutospacing="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تحديد أساليب التنفيذ وتنسيق استخدامها .</w:t>
      </w:r>
    </w:p>
    <w:p w:rsidR="000749AD" w:rsidRDefault="000749AD" w:rsidP="000749AD">
      <w:pPr>
        <w:pStyle w:val="a5"/>
        <w:numPr>
          <w:ilvl w:val="0"/>
          <w:numId w:val="58"/>
        </w:numPr>
        <w:bidi/>
        <w:spacing w:before="0" w:beforeAutospacing="0" w:after="0" w:afterAutospacing="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جميع ما سبق صحيح .</w:t>
      </w:r>
    </w:p>
    <w:p w:rsidR="000749AD" w:rsidRPr="00116604" w:rsidRDefault="000749AD" w:rsidP="000749AD">
      <w:pPr>
        <w:pStyle w:val="a5"/>
        <w:bidi/>
        <w:spacing w:before="0" w:beforeAutospacing="0" w:after="0" w:afterAutospacing="0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Default="000749AD" w:rsidP="000749AD">
      <w:pPr>
        <w:pStyle w:val="a5"/>
        <w:bidi/>
        <w:spacing w:before="0" w:beforeAutospacing="0" w:after="0" w:afterAutospacing="0"/>
        <w:ind w:left="10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حسب ما وجدت أيضا جاء سؤال عن المعرفة </w:t>
      </w: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الإبتكارية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فحطيت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البقية أيضا لمزيد إطلاع : </w:t>
      </w:r>
    </w:p>
    <w:p w:rsidR="000749AD" w:rsidRPr="00163347" w:rsidRDefault="000749AD" w:rsidP="000749AD">
      <w:pPr>
        <w:autoSpaceDE w:val="0"/>
        <w:autoSpaceDN w:val="0"/>
        <w:adjustRightInd w:val="0"/>
        <w:spacing w:after="0" w:line="240" w:lineRule="auto"/>
        <w:ind w:left="386" w:right="1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س73: هي الحد الأدنى من المعرفة الذي يجب أن يكون موجودا في المنظمة للقيام بعملها ,وهذا النوع من المعرفة لا يحقق ميزة تنافسيه :</w:t>
      </w:r>
    </w:p>
    <w:p w:rsidR="000749AD" w:rsidRPr="00116604" w:rsidRDefault="000749AD" w:rsidP="000749AD">
      <w:pPr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المعرفة الجوهرية.</w:t>
      </w:r>
    </w:p>
    <w:p w:rsidR="000749AD" w:rsidRPr="00116604" w:rsidRDefault="000749AD" w:rsidP="000749AD">
      <w:pPr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المعرفة المتقدمة</w:t>
      </w:r>
    </w:p>
    <w:p w:rsidR="000749AD" w:rsidRDefault="000749AD" w:rsidP="000749AD">
      <w:pPr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المعرفة </w:t>
      </w: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الابتكارية</w:t>
      </w:r>
      <w:proofErr w:type="spellEnd"/>
    </w:p>
    <w:p w:rsidR="000749AD" w:rsidRPr="00116604" w:rsidRDefault="000749AD" w:rsidP="000749AD">
      <w:pPr>
        <w:autoSpaceDE w:val="0"/>
        <w:autoSpaceDN w:val="0"/>
        <w:adjustRightInd w:val="0"/>
        <w:spacing w:after="0" w:line="240" w:lineRule="auto"/>
        <w:ind w:left="1106" w:right="18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C501F4" w:rsidRDefault="00C501F4" w:rsidP="000749AD">
      <w:pPr>
        <w:autoSpaceDE w:val="0"/>
        <w:autoSpaceDN w:val="0"/>
        <w:adjustRightInd w:val="0"/>
        <w:spacing w:after="0" w:line="240" w:lineRule="auto"/>
        <w:ind w:left="386" w:right="180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</w:pPr>
    </w:p>
    <w:p w:rsidR="000749AD" w:rsidRPr="00163347" w:rsidRDefault="000749AD" w:rsidP="000749AD">
      <w:pPr>
        <w:autoSpaceDE w:val="0"/>
        <w:autoSpaceDN w:val="0"/>
        <w:adjustRightInd w:val="0"/>
        <w:spacing w:after="0" w:line="240" w:lineRule="auto"/>
        <w:ind w:left="386" w:right="1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س74: هي المعارف التي تجعل المنظمة تتميز عن منافسيها , فربما كانت المنظمة تمتلك المستوى نفسه من المعرفة لكن لديها القدرة على استخدام هذه المعرفة للتميز عن الآخرين:</w:t>
      </w:r>
    </w:p>
    <w:p w:rsidR="000749AD" w:rsidRPr="00116604" w:rsidRDefault="000749AD" w:rsidP="000749AD">
      <w:pPr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المعرفة الجوهرية.</w:t>
      </w:r>
    </w:p>
    <w:p w:rsidR="000749AD" w:rsidRPr="00116604" w:rsidRDefault="000749AD" w:rsidP="000749AD">
      <w:pPr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المعرفة المتقدمة</w:t>
      </w:r>
    </w:p>
    <w:p w:rsidR="000749AD" w:rsidRDefault="000749AD" w:rsidP="000749AD">
      <w:pPr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المعرفة </w:t>
      </w: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الابتكارية</w:t>
      </w:r>
      <w:proofErr w:type="spellEnd"/>
    </w:p>
    <w:p w:rsidR="000749AD" w:rsidRDefault="000749AD" w:rsidP="000749AD">
      <w:pPr>
        <w:autoSpaceDE w:val="0"/>
        <w:autoSpaceDN w:val="0"/>
        <w:adjustRightInd w:val="0"/>
        <w:spacing w:after="0" w:line="240" w:lineRule="auto"/>
        <w:ind w:left="1106" w:right="1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Default="000749AD" w:rsidP="000749AD">
      <w:pPr>
        <w:autoSpaceDE w:val="0"/>
        <w:autoSpaceDN w:val="0"/>
        <w:adjustRightInd w:val="0"/>
        <w:spacing w:after="0" w:line="240" w:lineRule="auto"/>
        <w:ind w:left="1106" w:right="1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Pr="00116604" w:rsidRDefault="000749AD" w:rsidP="000749AD">
      <w:pPr>
        <w:autoSpaceDE w:val="0"/>
        <w:autoSpaceDN w:val="0"/>
        <w:adjustRightInd w:val="0"/>
        <w:spacing w:after="0" w:line="240" w:lineRule="auto"/>
        <w:ind w:left="1106" w:right="18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Pr="00163347" w:rsidRDefault="000749AD" w:rsidP="000749AD">
      <w:p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س75: هي المعرفة التي تمكن المنظمة من أن تقود السوق وتكون رائده على مستوى المنظمات الأخرى  </w:t>
      </w:r>
    </w:p>
    <w:p w:rsidR="000749AD" w:rsidRPr="00116604" w:rsidRDefault="000749AD" w:rsidP="000749AD">
      <w:pPr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المعرفة الجوهرية.</w:t>
      </w:r>
    </w:p>
    <w:p w:rsidR="000749AD" w:rsidRPr="00116604" w:rsidRDefault="000749AD" w:rsidP="000749AD">
      <w:pPr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المعرفة المتقدمة</w:t>
      </w:r>
    </w:p>
    <w:p w:rsidR="000749AD" w:rsidRDefault="000749AD" w:rsidP="000749AD">
      <w:pPr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المعرفة </w:t>
      </w: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الابتكارية</w:t>
      </w:r>
      <w:proofErr w:type="spellEnd"/>
    </w:p>
    <w:p w:rsidR="000749AD" w:rsidRPr="00116604" w:rsidRDefault="000749AD" w:rsidP="000749AD">
      <w:pPr>
        <w:autoSpaceDE w:val="0"/>
        <w:autoSpaceDN w:val="0"/>
        <w:adjustRightInd w:val="0"/>
        <w:spacing w:after="0" w:line="240" w:lineRule="auto"/>
        <w:ind w:left="1106" w:right="180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</w:p>
    <w:p w:rsidR="000749AD" w:rsidRPr="00163347" w:rsidRDefault="000749AD" w:rsidP="000749AD">
      <w:p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س76: تعد الإدارة عمليه متحركة متجددة وليست ثابتة تتغير بتغير الموقف : </w:t>
      </w:r>
    </w:p>
    <w:p w:rsidR="000749AD" w:rsidRPr="00116604" w:rsidRDefault="000749AD" w:rsidP="000749AD">
      <w:pPr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صواب .</w:t>
      </w:r>
    </w:p>
    <w:p w:rsidR="000749AD" w:rsidRDefault="000749AD" w:rsidP="000749AD">
      <w:pPr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خطأ </w:t>
      </w:r>
    </w:p>
    <w:p w:rsidR="000749AD" w:rsidRPr="00116604" w:rsidRDefault="000749AD" w:rsidP="000749AD">
      <w:pPr>
        <w:autoSpaceDE w:val="0"/>
        <w:autoSpaceDN w:val="0"/>
        <w:adjustRightInd w:val="0"/>
        <w:spacing w:after="0" w:line="240" w:lineRule="auto"/>
        <w:ind w:left="720" w:right="180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</w:p>
    <w:p w:rsidR="000749AD" w:rsidRPr="00163347" w:rsidRDefault="000749AD" w:rsidP="000749AD">
      <w:p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 77: أهمية التخطيط تتمثل في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:</w:t>
      </w:r>
    </w:p>
    <w:p w:rsidR="000749AD" w:rsidRPr="00116604" w:rsidRDefault="000749AD" w:rsidP="000749AD">
      <w:pPr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عدم تحقيق الارتباط المنطقي من القرارات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0749AD" w:rsidRPr="00116604" w:rsidRDefault="000749AD" w:rsidP="000749AD">
      <w:pPr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تحديد خطوات العمل ومراحله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0749AD" w:rsidRPr="00116604" w:rsidRDefault="000749AD" w:rsidP="000749AD">
      <w:pPr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زيادة الأمن النفسي لدى العاملين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0749AD" w:rsidRDefault="000749AD" w:rsidP="000749AD">
      <w:pPr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ب+ت صحيحة</w:t>
      </w:r>
    </w:p>
    <w:p w:rsidR="000749AD" w:rsidRPr="00116604" w:rsidRDefault="000749AD" w:rsidP="000749AD">
      <w:pPr>
        <w:autoSpaceDE w:val="0"/>
        <w:autoSpaceDN w:val="0"/>
        <w:adjustRightInd w:val="0"/>
        <w:spacing w:after="0" w:line="240" w:lineRule="auto"/>
        <w:ind w:left="720" w:right="180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</w:p>
    <w:p w:rsidR="000749AD" w:rsidRPr="00163347" w:rsidRDefault="000749AD" w:rsidP="000749AD">
      <w:p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س78: هنـآك مجموعه مبادئ لتنظيم منها مبدأ وحدة القيادة :</w:t>
      </w:r>
    </w:p>
    <w:p w:rsidR="000749AD" w:rsidRPr="00116604" w:rsidRDefault="000749AD" w:rsidP="000749AD">
      <w:pPr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صواب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</w:t>
      </w:r>
    </w:p>
    <w:p w:rsidR="000749AD" w:rsidRPr="00116604" w:rsidRDefault="000749AD" w:rsidP="000749AD">
      <w:pPr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خطأ .</w:t>
      </w:r>
    </w:p>
    <w:p w:rsidR="000749AD" w:rsidRPr="00163347" w:rsidRDefault="000749AD" w:rsidP="000749AD">
      <w:pPr>
        <w:autoSpaceDE w:val="0"/>
        <w:autoSpaceDN w:val="0"/>
        <w:adjustRightInd w:val="0"/>
        <w:spacing w:after="0" w:line="240" w:lineRule="auto"/>
        <w:ind w:left="-57" w:right="1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  <w:rtl/>
        </w:rPr>
      </w:pPr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س80: تعد معرفة الحالة الاجتماعية والسياسة والاقتصادية للجزيرة العربية قبل إنشاء دائرة المعارف ضرورة لكل طالب وطالبة الإدارة التربوية :</w:t>
      </w:r>
    </w:p>
    <w:p w:rsidR="000749AD" w:rsidRPr="00116604" w:rsidRDefault="000749AD" w:rsidP="000749AD">
      <w:pPr>
        <w:numPr>
          <w:ilvl w:val="0"/>
          <w:numId w:val="6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تساعد على فهم و تصور الإشكاليات التي كانت تواجه انتشار و تطور التعليم.</w:t>
      </w:r>
    </w:p>
    <w:p w:rsidR="000749AD" w:rsidRPr="00116604" w:rsidRDefault="000749AD" w:rsidP="000749AD">
      <w:pPr>
        <w:numPr>
          <w:ilvl w:val="0"/>
          <w:numId w:val="6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لا تساهم في معرفة الإشكاليات التي واجهت تطور التعليم .</w:t>
      </w:r>
    </w:p>
    <w:p w:rsidR="000749AD" w:rsidRPr="00116604" w:rsidRDefault="000749AD" w:rsidP="000749AD">
      <w:pPr>
        <w:numPr>
          <w:ilvl w:val="0"/>
          <w:numId w:val="6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يتضح </w:t>
      </w: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بها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أن  هناك تفاعل بين العوامل و المتغيرات السياسية و الاقتصادية و بين التربية و مؤسساتها . </w:t>
      </w:r>
    </w:p>
    <w:p w:rsidR="000749AD" w:rsidRDefault="000749AD" w:rsidP="000749AD">
      <w:pPr>
        <w:numPr>
          <w:ilvl w:val="0"/>
          <w:numId w:val="6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أ+ت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.</w:t>
      </w:r>
    </w:p>
    <w:p w:rsidR="000749AD" w:rsidRPr="00116604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س81: 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أبرز الانتقادات التي وجهت إليها أنها تجاهلت النواحي الاجتماعية و السيكولوجية و النفسية للإنسان في المنظمات .</w:t>
      </w:r>
    </w:p>
    <w:p w:rsidR="000749AD" w:rsidRPr="00116604" w:rsidRDefault="000749AD" w:rsidP="000749AD">
      <w:pPr>
        <w:numPr>
          <w:ilvl w:val="0"/>
          <w:numId w:val="6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المدرسة الكلاسيكية ( التقليدية ) .</w:t>
      </w:r>
    </w:p>
    <w:p w:rsidR="000749AD" w:rsidRPr="00116604" w:rsidRDefault="000749AD" w:rsidP="000749AD">
      <w:pPr>
        <w:numPr>
          <w:ilvl w:val="0"/>
          <w:numId w:val="6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المدرسة التجريبية .</w:t>
      </w:r>
    </w:p>
    <w:p w:rsidR="000749AD" w:rsidRPr="00116604" w:rsidRDefault="000749AD" w:rsidP="000749AD">
      <w:pPr>
        <w:numPr>
          <w:ilvl w:val="0"/>
          <w:numId w:val="6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مدرسة النظم الاجتماعية .</w:t>
      </w:r>
    </w:p>
    <w:p w:rsidR="000749AD" w:rsidRDefault="000749AD" w:rsidP="000749AD">
      <w:pPr>
        <w:numPr>
          <w:ilvl w:val="0"/>
          <w:numId w:val="6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مدرسة العلاقات الإنسانية .</w:t>
      </w:r>
    </w:p>
    <w:p w:rsidR="000749AD" w:rsidRPr="00116604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Pr="00163347" w:rsidRDefault="000749AD" w:rsidP="000749AD">
      <w:pPr>
        <w:autoSpaceDE w:val="0"/>
        <w:autoSpaceDN w:val="0"/>
        <w:adjustRightInd w:val="0"/>
        <w:spacing w:after="0" w:line="240" w:lineRule="auto"/>
        <w:ind w:left="360" w:right="180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س82: يعد العالم ادوارد </w:t>
      </w:r>
      <w:proofErr w:type="spellStart"/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دمنغ</w:t>
      </w:r>
      <w:proofErr w:type="spellEnd"/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من أهم منظري إدارة  :</w:t>
      </w:r>
    </w:p>
    <w:p w:rsidR="000749AD" w:rsidRPr="00116604" w:rsidRDefault="000749AD" w:rsidP="000749AD">
      <w:pPr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إدارة الجودة الكلية .</w:t>
      </w:r>
    </w:p>
    <w:p w:rsidR="000749AD" w:rsidRPr="00116604" w:rsidRDefault="000749AD" w:rsidP="000749AD">
      <w:pPr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إعادة هندسة الإدارة </w:t>
      </w:r>
    </w:p>
    <w:p w:rsidR="000749AD" w:rsidRPr="00116604" w:rsidRDefault="000749AD" w:rsidP="000749AD">
      <w:pPr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إدارة المعرفة .</w:t>
      </w:r>
    </w:p>
    <w:p w:rsidR="000749AD" w:rsidRDefault="000749AD" w:rsidP="000749AD">
      <w:pPr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نظرية الثقافة التنظيمية .</w:t>
      </w:r>
    </w:p>
    <w:p w:rsidR="000749AD" w:rsidRDefault="000749AD" w:rsidP="000749AD">
      <w:pPr>
        <w:autoSpaceDE w:val="0"/>
        <w:autoSpaceDN w:val="0"/>
        <w:adjustRightInd w:val="0"/>
        <w:spacing w:after="0" w:line="240" w:lineRule="auto"/>
        <w:ind w:left="644" w:right="1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Default="000749AD" w:rsidP="000749AD">
      <w:pPr>
        <w:autoSpaceDE w:val="0"/>
        <w:autoSpaceDN w:val="0"/>
        <w:adjustRightInd w:val="0"/>
        <w:spacing w:after="0" w:line="240" w:lineRule="auto"/>
        <w:ind w:left="644" w:right="1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Default="000749AD" w:rsidP="000749AD">
      <w:pPr>
        <w:autoSpaceDE w:val="0"/>
        <w:autoSpaceDN w:val="0"/>
        <w:adjustRightInd w:val="0"/>
        <w:spacing w:after="0" w:line="240" w:lineRule="auto"/>
        <w:ind w:left="644" w:right="1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Default="000749AD" w:rsidP="000749AD">
      <w:p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Default="000749AD" w:rsidP="000749AD">
      <w:pPr>
        <w:autoSpaceDE w:val="0"/>
        <w:autoSpaceDN w:val="0"/>
        <w:adjustRightInd w:val="0"/>
        <w:spacing w:after="0" w:line="240" w:lineRule="auto"/>
        <w:ind w:left="644" w:right="1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Pr="00116604" w:rsidRDefault="000749AD" w:rsidP="000749AD">
      <w:p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Pr="00163347" w:rsidRDefault="000749AD" w:rsidP="000749AD">
      <w:pPr>
        <w:autoSpaceDE w:val="0"/>
        <w:autoSpaceDN w:val="0"/>
        <w:adjustRightInd w:val="0"/>
        <w:spacing w:after="0" w:line="240" w:lineRule="auto"/>
        <w:ind w:right="180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س83: وضح العديد من المهتمين بالإدارة بان هناك مكونات لعملية التخطيط ومنها الإجراءات:</w:t>
      </w:r>
    </w:p>
    <w:p w:rsidR="000749AD" w:rsidRPr="00116604" w:rsidRDefault="000749AD" w:rsidP="000749AD">
      <w:pPr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الخطوات التي يجب أتباعها لتحقيق أهداف معينة و كذلك تسلسلها و كيفية تنفيذها و من سينفذها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  <w:rtl/>
        </w:rPr>
        <w:t>.</w:t>
      </w:r>
    </w:p>
    <w:p w:rsidR="000749AD" w:rsidRPr="00116604" w:rsidRDefault="000749AD" w:rsidP="000749AD">
      <w:pPr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هي مجموعة المبادئ و القواعد التي تحدد أسلوب التصرف نحو تحقيق الأهداف و الغايات المرجوة .</w:t>
      </w:r>
    </w:p>
    <w:p w:rsidR="000749AD" w:rsidRPr="00116604" w:rsidRDefault="000749AD" w:rsidP="000749AD">
      <w:pPr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هي الخطوة التي تلبي تنفيذ الاحتياجات التي تحدد كيفية أداء كل خطوة و الخطوات التي تتضمنها .</w:t>
      </w:r>
    </w:p>
    <w:p w:rsidR="000749AD" w:rsidRDefault="000749AD" w:rsidP="000749AD">
      <w:pPr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تتضمن تحديد كافة الأنشطة التي يتم العمل بتنفيذها في الخطة لتحقيق الأهداف.</w:t>
      </w:r>
    </w:p>
    <w:p w:rsidR="000749AD" w:rsidRPr="00116604" w:rsidRDefault="000749AD" w:rsidP="000749AD">
      <w:pPr>
        <w:autoSpaceDE w:val="0"/>
        <w:autoSpaceDN w:val="0"/>
        <w:adjustRightInd w:val="0"/>
        <w:spacing w:after="0" w:line="240" w:lineRule="auto"/>
        <w:ind w:left="360" w:right="180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</w:p>
    <w:p w:rsidR="000749AD" w:rsidRPr="00163347" w:rsidRDefault="000749AD" w:rsidP="000749AD">
      <w:pPr>
        <w:autoSpaceDE w:val="0"/>
        <w:autoSpaceDN w:val="0"/>
        <w:adjustRightInd w:val="0"/>
        <w:spacing w:after="0" w:line="240" w:lineRule="auto"/>
        <w:ind w:right="180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س84: أهم عناصر </w:t>
      </w:r>
      <w:proofErr w:type="spellStart"/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المدخلات</w:t>
      </w:r>
      <w:proofErr w:type="spellEnd"/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أي مؤسسه إدارية هي :</w:t>
      </w:r>
    </w:p>
    <w:p w:rsidR="000749AD" w:rsidRPr="00116604" w:rsidRDefault="000749AD" w:rsidP="000749AD">
      <w:pPr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إيجاد مواطن صالح .</w:t>
      </w:r>
    </w:p>
    <w:p w:rsidR="000749AD" w:rsidRPr="00116604" w:rsidRDefault="000749AD" w:rsidP="000749AD">
      <w:pPr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  <w:rtl/>
        </w:rPr>
        <w:t>الأفراد .</w:t>
      </w:r>
    </w:p>
    <w:p w:rsidR="000749AD" w:rsidRDefault="000749AD" w:rsidP="000749AD">
      <w:pPr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right="180"/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 xml:space="preserve"> نتائج تقويم و استعدادات</w:t>
      </w:r>
    </w:p>
    <w:p w:rsidR="000749AD" w:rsidRPr="00116604" w:rsidRDefault="000749AD" w:rsidP="000749AD">
      <w:pPr>
        <w:autoSpaceDE w:val="0"/>
        <w:autoSpaceDN w:val="0"/>
        <w:adjustRightInd w:val="0"/>
        <w:spacing w:after="0" w:line="240" w:lineRule="auto"/>
        <w:ind w:left="720" w:right="180"/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</w:pPr>
    </w:p>
    <w:p w:rsidR="000749AD" w:rsidRPr="00163347" w:rsidRDefault="000749AD" w:rsidP="000749AD">
      <w:pPr>
        <w:autoSpaceDE w:val="0"/>
        <w:autoSpaceDN w:val="0"/>
        <w:adjustRightInd w:val="0"/>
        <w:spacing w:after="0" w:line="240" w:lineRule="auto"/>
        <w:ind w:right="180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س85: قدرة القائد على رؤية التنظيم وفهم الترابط بين أجزائه والعلاقات المختلفة بين أتباعه:</w:t>
      </w:r>
    </w:p>
    <w:p w:rsidR="000749AD" w:rsidRPr="00116604" w:rsidRDefault="000749AD" w:rsidP="000749AD">
      <w:pPr>
        <w:numPr>
          <w:ilvl w:val="0"/>
          <w:numId w:val="70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المهارات الفنية العادية </w:t>
      </w:r>
    </w:p>
    <w:p w:rsidR="000749AD" w:rsidRPr="00116604" w:rsidRDefault="000749AD" w:rsidP="000749AD">
      <w:pPr>
        <w:numPr>
          <w:ilvl w:val="0"/>
          <w:numId w:val="70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المهارات الإنسانية الاجتماعية .</w:t>
      </w:r>
    </w:p>
    <w:p w:rsidR="000749AD" w:rsidRDefault="000749AD" w:rsidP="000749AD">
      <w:pPr>
        <w:numPr>
          <w:ilvl w:val="0"/>
          <w:numId w:val="70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 المهارات الإدراكية التصورية .</w:t>
      </w:r>
    </w:p>
    <w:p w:rsidR="000749AD" w:rsidRPr="00116604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</w:p>
    <w:p w:rsidR="000749AD" w:rsidRPr="00163347" w:rsidRDefault="000749AD" w:rsidP="000749AD">
      <w:pPr>
        <w:autoSpaceDE w:val="0"/>
        <w:autoSpaceDN w:val="0"/>
        <w:adjustRightInd w:val="0"/>
        <w:spacing w:after="0" w:line="240" w:lineRule="auto"/>
        <w:ind w:right="180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س86: يعد ظهور النظرية في الإدارة :</w:t>
      </w:r>
    </w:p>
    <w:p w:rsidR="000749AD" w:rsidRPr="00116604" w:rsidRDefault="000749AD" w:rsidP="000749AD">
      <w:pPr>
        <w:numPr>
          <w:ilvl w:val="0"/>
          <w:numId w:val="71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توفير التوجيه اللازم للممارسات الإدارية و النظرية تقترح الافتراضات للعمل . </w:t>
      </w:r>
    </w:p>
    <w:p w:rsidR="000749AD" w:rsidRPr="00116604" w:rsidRDefault="000749AD" w:rsidP="000749AD">
      <w:pPr>
        <w:numPr>
          <w:ilvl w:val="0"/>
          <w:numId w:val="71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تحديد المشاكل القائمة و أطار للنقد المنظم . </w:t>
      </w:r>
    </w:p>
    <w:p w:rsidR="000749AD" w:rsidRPr="00116604" w:rsidRDefault="000749AD" w:rsidP="000749AD">
      <w:pPr>
        <w:numPr>
          <w:ilvl w:val="0"/>
          <w:numId w:val="71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في التحسين المستمر للعملية الإدارية . </w:t>
      </w:r>
    </w:p>
    <w:p w:rsidR="000749AD" w:rsidRDefault="000749AD" w:rsidP="000749AD">
      <w:pPr>
        <w:numPr>
          <w:ilvl w:val="0"/>
          <w:numId w:val="71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جميع ما سبق صحيح .</w:t>
      </w:r>
    </w:p>
    <w:p w:rsidR="000749AD" w:rsidRPr="00116604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س87: امتدت فترة تولي خادم الحرمين لوزارة المعارف من عام 1373ه إلى 1380ه :</w:t>
      </w:r>
    </w:p>
    <w:p w:rsidR="000749AD" w:rsidRPr="00116604" w:rsidRDefault="000749AD" w:rsidP="000749AD">
      <w:pPr>
        <w:numPr>
          <w:ilvl w:val="0"/>
          <w:numId w:val="72"/>
        </w:num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  <w:rtl/>
        </w:rPr>
        <w:t>صواب .</w:t>
      </w:r>
    </w:p>
    <w:p w:rsidR="000749AD" w:rsidRDefault="000749AD" w:rsidP="000749AD">
      <w:pPr>
        <w:numPr>
          <w:ilvl w:val="0"/>
          <w:numId w:val="72"/>
        </w:num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 xml:space="preserve"> خطأ .</w:t>
      </w:r>
    </w:p>
    <w:p w:rsidR="000749AD" w:rsidRPr="00116604" w:rsidRDefault="000749AD" w:rsidP="000749AD">
      <w:pPr>
        <w:spacing w:after="0" w:line="240" w:lineRule="auto"/>
        <w:ind w:left="720"/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س88: التعليم الحكومي العثماني لم يجد إقبالا كبيراً من الأهالي ويرجع ذلك :</w:t>
      </w:r>
    </w:p>
    <w:p w:rsidR="000749AD" w:rsidRPr="00116604" w:rsidRDefault="000749AD" w:rsidP="000749AD">
      <w:pPr>
        <w:numPr>
          <w:ilvl w:val="0"/>
          <w:numId w:val="73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 لاعتمادها على اللغة التركية مما خوف الأهالي على ضياع أبناءهم  للغتهم العربية .</w:t>
      </w:r>
    </w:p>
    <w:p w:rsidR="000749AD" w:rsidRPr="00116604" w:rsidRDefault="000749AD" w:rsidP="000749AD">
      <w:pPr>
        <w:numPr>
          <w:ilvl w:val="0"/>
          <w:numId w:val="73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لاعتمادها على اللغة الفارسية مما خوف الأهالي على ضياع أبناءهم  للغتهم العربية .</w:t>
      </w:r>
    </w:p>
    <w:p w:rsidR="000749AD" w:rsidRDefault="000749AD" w:rsidP="000749AD">
      <w:pPr>
        <w:numPr>
          <w:ilvl w:val="0"/>
          <w:numId w:val="73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لا شيء مما ذكر .</w:t>
      </w:r>
    </w:p>
    <w:p w:rsidR="000749AD" w:rsidRPr="00116604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س89: 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تعتبر نظرية الإدارة كوظائف</w:t>
      </w:r>
      <w:r w:rsidRPr="00163347">
        <w:rPr>
          <w:rStyle w:val="apple-converted-space"/>
          <w:rFonts w:asciiTheme="majorBidi" w:hAnsiTheme="majorBidi" w:cstheme="majorBidi"/>
          <w:b/>
          <w:bCs/>
          <w:color w:val="000000" w:themeColor="text1"/>
          <w:sz w:val="28"/>
          <w:szCs w:val="28"/>
        </w:rPr>
        <w:t> 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:</w:t>
      </w:r>
    </w:p>
    <w:p w:rsidR="000749AD" w:rsidRPr="00116604" w:rsidRDefault="000749AD" w:rsidP="000749AD">
      <w:pPr>
        <w:numPr>
          <w:ilvl w:val="0"/>
          <w:numId w:val="74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وظائف منفصلة</w:t>
      </w:r>
      <w:r w:rsidRPr="00116604">
        <w:rPr>
          <w:rStyle w:val="apple-converted-space"/>
          <w:rFonts w:asciiTheme="majorBidi" w:hAnsiTheme="majorBidi" w:cstheme="majorBidi"/>
          <w:color w:val="000000" w:themeColor="text1"/>
          <w:sz w:val="28"/>
          <w:szCs w:val="28"/>
        </w:rPr>
        <w:t> 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</w:t>
      </w:r>
    </w:p>
    <w:p w:rsidR="000749AD" w:rsidRPr="00116604" w:rsidRDefault="000749AD" w:rsidP="000749AD">
      <w:pPr>
        <w:numPr>
          <w:ilvl w:val="0"/>
          <w:numId w:val="74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وظائف مترابطة ولا تتأثر بعضها ببعض</w:t>
      </w:r>
    </w:p>
    <w:p w:rsidR="000749AD" w:rsidRPr="00116604" w:rsidRDefault="000749AD" w:rsidP="000749AD">
      <w:pPr>
        <w:numPr>
          <w:ilvl w:val="0"/>
          <w:numId w:val="74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وظائف مترابطة ويؤثر بعضها ببعض .</w:t>
      </w:r>
    </w:p>
    <w:p w:rsidR="000749AD" w:rsidRDefault="000749AD" w:rsidP="000749AD">
      <w:pPr>
        <w:numPr>
          <w:ilvl w:val="0"/>
          <w:numId w:val="74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لا شيء مما سبق . </w:t>
      </w:r>
    </w:p>
    <w:p w:rsidR="000749AD" w:rsidRPr="00116604" w:rsidRDefault="000749AD" w:rsidP="000749AD">
      <w:pPr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س90: سيطرت اسبرطة على شئون التربية والإشراف عليها بدقة في</w:t>
      </w:r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:</w:t>
      </w:r>
    </w:p>
    <w:p w:rsidR="000749AD" w:rsidRPr="00116604" w:rsidRDefault="000749AD" w:rsidP="000749AD">
      <w:pPr>
        <w:numPr>
          <w:ilvl w:val="0"/>
          <w:numId w:val="7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الحضارة الرومانية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>.</w:t>
      </w:r>
    </w:p>
    <w:p w:rsidR="000749AD" w:rsidRPr="00116604" w:rsidRDefault="000749AD" w:rsidP="000749AD">
      <w:pPr>
        <w:numPr>
          <w:ilvl w:val="0"/>
          <w:numId w:val="7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  <w:rtl/>
        </w:rPr>
        <w:t>الحضارة الإغريقية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</w:rPr>
        <w:t>.</w:t>
      </w:r>
    </w:p>
    <w:p w:rsidR="000749AD" w:rsidRPr="00116604" w:rsidRDefault="000749AD" w:rsidP="000749AD">
      <w:pPr>
        <w:numPr>
          <w:ilvl w:val="0"/>
          <w:numId w:val="7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الحضارة المصرية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>.</w:t>
      </w:r>
    </w:p>
    <w:p w:rsidR="000749AD" w:rsidRDefault="000749AD" w:rsidP="000749AD">
      <w:pPr>
        <w:numPr>
          <w:ilvl w:val="0"/>
          <w:numId w:val="75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الحضارة الصينية</w:t>
      </w: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>.</w:t>
      </w:r>
    </w:p>
    <w:p w:rsidR="000749AD" w:rsidRDefault="000749AD" w:rsidP="000749AD">
      <w:p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Default="000749AD" w:rsidP="000749AD">
      <w:p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Default="000749AD" w:rsidP="000749AD">
      <w:p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Default="000749AD" w:rsidP="000749AD">
      <w:p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Pr="00116604" w:rsidRDefault="000749AD" w:rsidP="000749AD">
      <w:p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C501F4" w:rsidRDefault="00C501F4" w:rsidP="000749AD">
      <w:pPr>
        <w:spacing w:after="0" w:line="240" w:lineRule="auto"/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</w:pPr>
    </w:p>
    <w:p w:rsidR="000749AD" w:rsidRPr="00163347" w:rsidRDefault="000749AD" w:rsidP="000749AD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س91: لا يوجد تعريف محدد للإدارة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والسبب يعود إلى </w:t>
      </w:r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تباين واختلاف تجارب الباحثين</w:t>
      </w:r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المتخصصين في الإدارة : </w:t>
      </w:r>
    </w:p>
    <w:p w:rsidR="000749AD" w:rsidRPr="00116604" w:rsidRDefault="000749AD" w:rsidP="000749AD">
      <w:pPr>
        <w:numPr>
          <w:ilvl w:val="0"/>
          <w:numId w:val="7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  <w:rtl/>
        </w:rPr>
        <w:t>صواب .</w:t>
      </w:r>
    </w:p>
    <w:p w:rsidR="000749AD" w:rsidRDefault="000749AD" w:rsidP="000749AD">
      <w:pPr>
        <w:numPr>
          <w:ilvl w:val="0"/>
          <w:numId w:val="7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خطأ .</w:t>
      </w:r>
    </w:p>
    <w:p w:rsidR="000749AD" w:rsidRPr="00163347" w:rsidRDefault="000749AD" w:rsidP="000749AD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س92: مجالات التقويم التربوي تتمثل في </w:t>
      </w:r>
      <w:r w:rsidRPr="00163347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 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0749AD" w:rsidRPr="00116604" w:rsidRDefault="000749AD" w:rsidP="000749AD">
      <w:pPr>
        <w:numPr>
          <w:ilvl w:val="0"/>
          <w:numId w:val="77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تقويم أهداف التعليم وتقويم المناهج .</w:t>
      </w:r>
    </w:p>
    <w:p w:rsidR="000749AD" w:rsidRPr="00116604" w:rsidRDefault="000749AD" w:rsidP="000749AD">
      <w:pPr>
        <w:numPr>
          <w:ilvl w:val="0"/>
          <w:numId w:val="77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تقويم العمل التعليمي و تقويم المعلمين .</w:t>
      </w:r>
    </w:p>
    <w:p w:rsidR="000749AD" w:rsidRDefault="000749AD" w:rsidP="000749AD">
      <w:pPr>
        <w:numPr>
          <w:ilvl w:val="0"/>
          <w:numId w:val="77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أ + ب.</w:t>
      </w:r>
    </w:p>
    <w:p w:rsidR="000749AD" w:rsidRDefault="000749AD" w:rsidP="000749AD">
      <w:pPr>
        <w:pStyle w:val="a5"/>
        <w:bidi/>
        <w:spacing w:before="0" w:beforeAutospacing="0" w:after="0" w:afterAutospacing="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س93: نجاح الإدارة في تحقيق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أهدافها يرجع إلى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...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أ) اختلاف فئاتها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ب) طرق ممارستها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للإدارة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جــ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) تركيزها على الأشياء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د) تركيزها على المجهود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البشري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</w:t>
      </w:r>
    </w:p>
    <w:p w:rsidR="000749AD" w:rsidRPr="00116604" w:rsidRDefault="000749AD" w:rsidP="000749AD">
      <w:pPr>
        <w:pStyle w:val="a5"/>
        <w:bidi/>
        <w:spacing w:before="0" w:beforeAutospacing="0" w:after="0" w:afterAutospacing="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Default="000749AD" w:rsidP="000749AD">
      <w:pPr>
        <w:pStyle w:val="a5"/>
        <w:bidi/>
        <w:spacing w:before="0" w:beforeAutospacing="0" w:after="0" w:afterAutospacing="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س94: هدف التربية في الحضارة الهندية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: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أ‌)الزهد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ب)التقشف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ج) الولاء</w:t>
      </w:r>
    </w:p>
    <w:p w:rsidR="000749AD" w:rsidRPr="00116604" w:rsidRDefault="000749AD" w:rsidP="000749AD">
      <w:pPr>
        <w:pStyle w:val="a5"/>
        <w:bidi/>
        <w:spacing w:before="0" w:beforeAutospacing="0" w:after="0" w:afterAutospacing="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Pr="00116604" w:rsidRDefault="000749AD" w:rsidP="000749AD">
      <w:pPr>
        <w:pStyle w:val="a5"/>
        <w:bidi/>
        <w:spacing w:before="0" w:beforeAutospacing="0" w:after="0" w:afterAutospacing="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س95: الفرق بين الإدارة التربوية والإدارة العامة في نطاق الإشراف إن الإدارة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العامة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: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أ) اقل وأضيق من الإشراف في الإدارة التربوية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ب) اكبر واسع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من الإشراف في الإدارة التربوية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جــ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) لا يوجد </w:t>
      </w: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بها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إشراف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د) جميع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الإجابات خاطئة .</w:t>
      </w:r>
    </w:p>
    <w:p w:rsidR="000749AD" w:rsidRPr="00163347" w:rsidRDefault="000749AD" w:rsidP="000749AD">
      <w:pPr>
        <w:pStyle w:val="a5"/>
        <w:bidi/>
        <w:spacing w:before="0" w:beforeAutospacing="0" w:after="0" w:afterAutospacing="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س96: المسئول الأول عن الإدارة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 العصور الوسطى في الغرب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..</w:t>
      </w:r>
    </w:p>
    <w:p w:rsidR="000749AD" w:rsidRPr="00116604" w:rsidRDefault="000749AD" w:rsidP="000749AD">
      <w:pPr>
        <w:pStyle w:val="a5"/>
        <w:numPr>
          <w:ilvl w:val="0"/>
          <w:numId w:val="78"/>
        </w:numPr>
        <w:bidi/>
        <w:spacing w:before="0" w:beforeAutospacing="0" w:after="0" w:afterAutospacing="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الكهنة.</w:t>
      </w:r>
    </w:p>
    <w:p w:rsidR="000749AD" w:rsidRPr="00116604" w:rsidRDefault="000749AD" w:rsidP="000749AD">
      <w:pPr>
        <w:pStyle w:val="a5"/>
        <w:numPr>
          <w:ilvl w:val="0"/>
          <w:numId w:val="78"/>
        </w:numPr>
        <w:bidi/>
        <w:spacing w:before="0" w:beforeAutospacing="0" w:after="0" w:afterAutospacing="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الدولة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</w:t>
      </w:r>
    </w:p>
    <w:p w:rsidR="000749AD" w:rsidRPr="00116604" w:rsidRDefault="000749AD" w:rsidP="000749AD">
      <w:pPr>
        <w:pStyle w:val="a5"/>
        <w:numPr>
          <w:ilvl w:val="0"/>
          <w:numId w:val="78"/>
        </w:numPr>
        <w:bidi/>
        <w:spacing w:before="0" w:beforeAutospacing="0" w:after="0" w:afterAutospacing="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الكنيسة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</w:t>
      </w:r>
    </w:p>
    <w:p w:rsidR="000749AD" w:rsidRDefault="000749AD" w:rsidP="000749AD">
      <w:pPr>
        <w:pStyle w:val="a5"/>
        <w:numPr>
          <w:ilvl w:val="0"/>
          <w:numId w:val="78"/>
        </w:numPr>
        <w:bidi/>
        <w:spacing w:before="0" w:beforeAutospacing="0" w:after="0" w:afterAutospacing="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القبيلة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</w:t>
      </w:r>
    </w:p>
    <w:p w:rsidR="000749AD" w:rsidRPr="00116604" w:rsidRDefault="000749AD" w:rsidP="000749AD">
      <w:pPr>
        <w:pStyle w:val="a5"/>
        <w:bidi/>
        <w:spacing w:before="0" w:beforeAutospacing="0" w:after="0" w:afterAutospacing="0"/>
        <w:ind w:left="72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Default="000749AD" w:rsidP="000749AD">
      <w:pPr>
        <w:pStyle w:val="a5"/>
        <w:bidi/>
        <w:spacing w:before="0" w:beforeAutospacing="0" w:after="0" w:afterAutospacing="0"/>
        <w:ind w:left="36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س97: القول لا يغني عن العمل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ولا تنهض المجتمعات إلا بالعمل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أ) المثابرة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ب) العمل وليس القول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الأجوف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جــ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) تحمل المسؤولية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د) الطموح .</w:t>
      </w:r>
    </w:p>
    <w:p w:rsidR="000749AD" w:rsidRPr="00116604" w:rsidRDefault="000749AD" w:rsidP="000749AD">
      <w:pPr>
        <w:pStyle w:val="a5"/>
        <w:bidi/>
        <w:spacing w:before="0" w:beforeAutospacing="0" w:after="0" w:afterAutospacing="0"/>
        <w:ind w:left="36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0749AD" w:rsidRDefault="000749AD" w:rsidP="000749AD">
      <w:pPr>
        <w:pStyle w:val="a5"/>
        <w:bidi/>
        <w:spacing w:before="0" w:beforeAutospacing="0" w:after="0" w:afterAutospacing="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س98: قال الرسول صلى الله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عليه وسلم: (كلكم راع وكلكم مسئول عن رعيته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(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: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أ) الطموح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ب) العمل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المبني على العلم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proofErr w:type="spellStart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جــ</w:t>
      </w:r>
      <w:proofErr w:type="spellEnd"/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) المثابرة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د) تحمل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المسؤولية</w:t>
      </w:r>
    </w:p>
    <w:p w:rsidR="000749AD" w:rsidRPr="00163347" w:rsidRDefault="000749AD" w:rsidP="000749AD">
      <w:pPr>
        <w:pStyle w:val="a5"/>
        <w:bidi/>
        <w:spacing w:before="0" w:beforeAutospacing="0" w:after="0" w:afterAutospacing="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س99: </w:t>
      </w:r>
      <w:proofErr w:type="spellStart"/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المدرسه</w:t>
      </w:r>
      <w:proofErr w:type="spellEnd"/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الكلاسيكية تمثل المرحلة الأولى من تطور الفكر الإداري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:</w:t>
      </w:r>
    </w:p>
    <w:p w:rsidR="000749AD" w:rsidRPr="00116604" w:rsidRDefault="000749AD" w:rsidP="000749AD">
      <w:pPr>
        <w:pStyle w:val="a5"/>
        <w:numPr>
          <w:ilvl w:val="0"/>
          <w:numId w:val="80"/>
        </w:numPr>
        <w:bidi/>
        <w:spacing w:before="0" w:beforeAutospacing="0" w:after="0" w:afterAutospacing="0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صواب .</w:t>
      </w:r>
    </w:p>
    <w:p w:rsidR="000749AD" w:rsidRDefault="000749AD" w:rsidP="000749AD">
      <w:pPr>
        <w:pStyle w:val="a5"/>
        <w:numPr>
          <w:ilvl w:val="0"/>
          <w:numId w:val="80"/>
        </w:numPr>
        <w:bidi/>
        <w:spacing w:before="0" w:beforeAutospacing="0" w:after="0" w:afterAutospacing="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خطأ .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</w:p>
    <w:p w:rsidR="000749AD" w:rsidRPr="00116604" w:rsidRDefault="000749AD" w:rsidP="000749AD">
      <w:pPr>
        <w:pStyle w:val="a5"/>
        <w:bidi/>
        <w:spacing w:before="0" w:beforeAutospacing="0" w:after="0" w:afterAutospacing="0"/>
        <w:ind w:left="72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0749AD" w:rsidRPr="00116604" w:rsidRDefault="000749AD" w:rsidP="000749AD">
      <w:pPr>
        <w:pStyle w:val="a5"/>
        <w:bidi/>
        <w:spacing w:before="0" w:beforeAutospacing="0" w:after="0" w:afterAutospacing="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س100: 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مهام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16334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وواجبات الإدارة التربوية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: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أ) أيجاد إنسان صالح من خلال بناء المناهج وبناء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الأهداف والخطط التعليمية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ب) اهتمامها بالتربية والتعليم واهتمام بجوانب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ومتطلبات المجتمع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ج) لاشي من ما ذكر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116604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</w:t>
      </w:r>
    </w:p>
    <w:p w:rsidR="004A5142" w:rsidRDefault="004A5142"/>
    <w:sectPr w:rsidR="004A5142" w:rsidSect="000749AD">
      <w:pgSz w:w="11906" w:h="16838"/>
      <w:pgMar w:top="284" w:right="849" w:bottom="284" w:left="426" w:header="0" w:footer="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F308C"/>
    <w:multiLevelType w:val="hybridMultilevel"/>
    <w:tmpl w:val="46A6A704"/>
    <w:lvl w:ilvl="0" w:tplc="CCD215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6F4C49"/>
    <w:multiLevelType w:val="hybridMultilevel"/>
    <w:tmpl w:val="254C4F36"/>
    <w:lvl w:ilvl="0" w:tplc="9038368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6A2350E"/>
    <w:multiLevelType w:val="hybridMultilevel"/>
    <w:tmpl w:val="E2D6B7EC"/>
    <w:lvl w:ilvl="0" w:tplc="661E238C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8B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B02C32"/>
    <w:multiLevelType w:val="hybridMultilevel"/>
    <w:tmpl w:val="A914D9BE"/>
    <w:lvl w:ilvl="0" w:tplc="CB68FCD2">
      <w:start w:val="1"/>
      <w:numFmt w:val="arabicAlpha"/>
      <w:lvlText w:val="%1-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DB363D"/>
    <w:multiLevelType w:val="hybridMultilevel"/>
    <w:tmpl w:val="DBC49682"/>
    <w:lvl w:ilvl="0" w:tplc="04090013">
      <w:start w:val="1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70B704C"/>
    <w:multiLevelType w:val="hybridMultilevel"/>
    <w:tmpl w:val="B3EAB0C6"/>
    <w:lvl w:ilvl="0" w:tplc="102A6DC4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8B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3174C7"/>
    <w:multiLevelType w:val="hybridMultilevel"/>
    <w:tmpl w:val="1A2EAC1E"/>
    <w:lvl w:ilvl="0" w:tplc="9D76616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9AA0266"/>
    <w:multiLevelType w:val="hybridMultilevel"/>
    <w:tmpl w:val="C58ACF0E"/>
    <w:lvl w:ilvl="0" w:tplc="E0884BB0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8B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9E00411"/>
    <w:multiLevelType w:val="hybridMultilevel"/>
    <w:tmpl w:val="0674D258"/>
    <w:lvl w:ilvl="0" w:tplc="0BE0FC5C">
      <w:start w:val="1"/>
      <w:numFmt w:val="arabicAlpha"/>
      <w:lvlText w:val="%1-"/>
      <w:lvlJc w:val="left"/>
      <w:pPr>
        <w:ind w:left="1080" w:hanging="360"/>
      </w:pPr>
      <w:rPr>
        <w:rFonts w:hint="default"/>
        <w:color w:val="00000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C9266F1"/>
    <w:multiLevelType w:val="hybridMultilevel"/>
    <w:tmpl w:val="C56E86A8"/>
    <w:lvl w:ilvl="0" w:tplc="8E4C6BC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E5A3917"/>
    <w:multiLevelType w:val="hybridMultilevel"/>
    <w:tmpl w:val="2BD88104"/>
    <w:lvl w:ilvl="0" w:tplc="837A808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FE56A27"/>
    <w:multiLevelType w:val="hybridMultilevel"/>
    <w:tmpl w:val="8222BFE4"/>
    <w:lvl w:ilvl="0" w:tplc="E0CCA6E8">
      <w:start w:val="1"/>
      <w:numFmt w:val="arabicAlpha"/>
      <w:lvlText w:val="%1-"/>
      <w:lvlJc w:val="left"/>
      <w:pPr>
        <w:ind w:left="108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1C67EE0"/>
    <w:multiLevelType w:val="hybridMultilevel"/>
    <w:tmpl w:val="D9E241B6"/>
    <w:lvl w:ilvl="0" w:tplc="584CB28A">
      <w:start w:val="1"/>
      <w:numFmt w:val="arabicAlpha"/>
      <w:lvlText w:val="%1-"/>
      <w:lvlJc w:val="left"/>
      <w:pPr>
        <w:ind w:left="11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26" w:hanging="360"/>
      </w:pPr>
    </w:lvl>
    <w:lvl w:ilvl="2" w:tplc="0409001B" w:tentative="1">
      <w:start w:val="1"/>
      <w:numFmt w:val="lowerRoman"/>
      <w:lvlText w:val="%3."/>
      <w:lvlJc w:val="right"/>
      <w:pPr>
        <w:ind w:left="2546" w:hanging="180"/>
      </w:pPr>
    </w:lvl>
    <w:lvl w:ilvl="3" w:tplc="0409000F" w:tentative="1">
      <w:start w:val="1"/>
      <w:numFmt w:val="decimal"/>
      <w:lvlText w:val="%4."/>
      <w:lvlJc w:val="left"/>
      <w:pPr>
        <w:ind w:left="3266" w:hanging="360"/>
      </w:pPr>
    </w:lvl>
    <w:lvl w:ilvl="4" w:tplc="04090019" w:tentative="1">
      <w:start w:val="1"/>
      <w:numFmt w:val="lowerLetter"/>
      <w:lvlText w:val="%5."/>
      <w:lvlJc w:val="left"/>
      <w:pPr>
        <w:ind w:left="3986" w:hanging="360"/>
      </w:pPr>
    </w:lvl>
    <w:lvl w:ilvl="5" w:tplc="0409001B" w:tentative="1">
      <w:start w:val="1"/>
      <w:numFmt w:val="lowerRoman"/>
      <w:lvlText w:val="%6."/>
      <w:lvlJc w:val="right"/>
      <w:pPr>
        <w:ind w:left="4706" w:hanging="180"/>
      </w:pPr>
    </w:lvl>
    <w:lvl w:ilvl="6" w:tplc="0409000F" w:tentative="1">
      <w:start w:val="1"/>
      <w:numFmt w:val="decimal"/>
      <w:lvlText w:val="%7."/>
      <w:lvlJc w:val="left"/>
      <w:pPr>
        <w:ind w:left="5426" w:hanging="360"/>
      </w:pPr>
    </w:lvl>
    <w:lvl w:ilvl="7" w:tplc="04090019" w:tentative="1">
      <w:start w:val="1"/>
      <w:numFmt w:val="lowerLetter"/>
      <w:lvlText w:val="%8."/>
      <w:lvlJc w:val="left"/>
      <w:pPr>
        <w:ind w:left="6146" w:hanging="360"/>
      </w:pPr>
    </w:lvl>
    <w:lvl w:ilvl="8" w:tplc="0409001B" w:tentative="1">
      <w:start w:val="1"/>
      <w:numFmt w:val="lowerRoman"/>
      <w:lvlText w:val="%9."/>
      <w:lvlJc w:val="right"/>
      <w:pPr>
        <w:ind w:left="6866" w:hanging="180"/>
      </w:pPr>
    </w:lvl>
  </w:abstractNum>
  <w:abstractNum w:abstractNumId="13">
    <w:nsid w:val="11DA18E5"/>
    <w:multiLevelType w:val="hybridMultilevel"/>
    <w:tmpl w:val="E19EF494"/>
    <w:lvl w:ilvl="0" w:tplc="4C6077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2017090"/>
    <w:multiLevelType w:val="hybridMultilevel"/>
    <w:tmpl w:val="1EB8EBA4"/>
    <w:lvl w:ilvl="0" w:tplc="04090013">
      <w:start w:val="1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4023EC0"/>
    <w:multiLevelType w:val="hybridMultilevel"/>
    <w:tmpl w:val="0996F970"/>
    <w:lvl w:ilvl="0" w:tplc="2D24168A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8C877F7"/>
    <w:multiLevelType w:val="hybridMultilevel"/>
    <w:tmpl w:val="F948F8CA"/>
    <w:lvl w:ilvl="0" w:tplc="55D440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F302C06"/>
    <w:multiLevelType w:val="hybridMultilevel"/>
    <w:tmpl w:val="618C9F88"/>
    <w:lvl w:ilvl="0" w:tplc="7068AC58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F6F20BF"/>
    <w:multiLevelType w:val="hybridMultilevel"/>
    <w:tmpl w:val="D28AB8F0"/>
    <w:lvl w:ilvl="0" w:tplc="560C6FCE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0000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2DD43BE"/>
    <w:multiLevelType w:val="hybridMultilevel"/>
    <w:tmpl w:val="D9E241B6"/>
    <w:lvl w:ilvl="0" w:tplc="584CB28A">
      <w:start w:val="1"/>
      <w:numFmt w:val="arabicAlpha"/>
      <w:lvlText w:val="%1-"/>
      <w:lvlJc w:val="left"/>
      <w:pPr>
        <w:ind w:left="11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26" w:hanging="360"/>
      </w:pPr>
    </w:lvl>
    <w:lvl w:ilvl="2" w:tplc="0409001B" w:tentative="1">
      <w:start w:val="1"/>
      <w:numFmt w:val="lowerRoman"/>
      <w:lvlText w:val="%3."/>
      <w:lvlJc w:val="right"/>
      <w:pPr>
        <w:ind w:left="2546" w:hanging="180"/>
      </w:pPr>
    </w:lvl>
    <w:lvl w:ilvl="3" w:tplc="0409000F" w:tentative="1">
      <w:start w:val="1"/>
      <w:numFmt w:val="decimal"/>
      <w:lvlText w:val="%4."/>
      <w:lvlJc w:val="left"/>
      <w:pPr>
        <w:ind w:left="3266" w:hanging="360"/>
      </w:pPr>
    </w:lvl>
    <w:lvl w:ilvl="4" w:tplc="04090019" w:tentative="1">
      <w:start w:val="1"/>
      <w:numFmt w:val="lowerLetter"/>
      <w:lvlText w:val="%5."/>
      <w:lvlJc w:val="left"/>
      <w:pPr>
        <w:ind w:left="3986" w:hanging="360"/>
      </w:pPr>
    </w:lvl>
    <w:lvl w:ilvl="5" w:tplc="0409001B" w:tentative="1">
      <w:start w:val="1"/>
      <w:numFmt w:val="lowerRoman"/>
      <w:lvlText w:val="%6."/>
      <w:lvlJc w:val="right"/>
      <w:pPr>
        <w:ind w:left="4706" w:hanging="180"/>
      </w:pPr>
    </w:lvl>
    <w:lvl w:ilvl="6" w:tplc="0409000F" w:tentative="1">
      <w:start w:val="1"/>
      <w:numFmt w:val="decimal"/>
      <w:lvlText w:val="%7."/>
      <w:lvlJc w:val="left"/>
      <w:pPr>
        <w:ind w:left="5426" w:hanging="360"/>
      </w:pPr>
    </w:lvl>
    <w:lvl w:ilvl="7" w:tplc="04090019" w:tentative="1">
      <w:start w:val="1"/>
      <w:numFmt w:val="lowerLetter"/>
      <w:lvlText w:val="%8."/>
      <w:lvlJc w:val="left"/>
      <w:pPr>
        <w:ind w:left="6146" w:hanging="360"/>
      </w:pPr>
    </w:lvl>
    <w:lvl w:ilvl="8" w:tplc="0409001B" w:tentative="1">
      <w:start w:val="1"/>
      <w:numFmt w:val="lowerRoman"/>
      <w:lvlText w:val="%9."/>
      <w:lvlJc w:val="right"/>
      <w:pPr>
        <w:ind w:left="6866" w:hanging="180"/>
      </w:pPr>
    </w:lvl>
  </w:abstractNum>
  <w:abstractNum w:abstractNumId="20">
    <w:nsid w:val="22F120EF"/>
    <w:multiLevelType w:val="hybridMultilevel"/>
    <w:tmpl w:val="70666CA8"/>
    <w:lvl w:ilvl="0" w:tplc="758E5C68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6BC3A1A"/>
    <w:multiLevelType w:val="hybridMultilevel"/>
    <w:tmpl w:val="769EF2D8"/>
    <w:lvl w:ilvl="0" w:tplc="38E86A04">
      <w:start w:val="1"/>
      <w:numFmt w:val="arabicAlpha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747188D"/>
    <w:multiLevelType w:val="hybridMultilevel"/>
    <w:tmpl w:val="E19EF494"/>
    <w:lvl w:ilvl="0" w:tplc="4C6077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7A64EC9"/>
    <w:multiLevelType w:val="hybridMultilevel"/>
    <w:tmpl w:val="3B4C2092"/>
    <w:lvl w:ilvl="0" w:tplc="CCD215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7D261A6"/>
    <w:multiLevelType w:val="hybridMultilevel"/>
    <w:tmpl w:val="E140F59C"/>
    <w:lvl w:ilvl="0" w:tplc="04090013">
      <w:start w:val="1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800400D"/>
    <w:multiLevelType w:val="hybridMultilevel"/>
    <w:tmpl w:val="E19EF494"/>
    <w:lvl w:ilvl="0" w:tplc="4C6077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82130D2"/>
    <w:multiLevelType w:val="hybridMultilevel"/>
    <w:tmpl w:val="E19EF494"/>
    <w:lvl w:ilvl="0" w:tplc="4C6077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D765531"/>
    <w:multiLevelType w:val="hybridMultilevel"/>
    <w:tmpl w:val="4F969714"/>
    <w:lvl w:ilvl="0" w:tplc="6F6E41AE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E215AEF"/>
    <w:multiLevelType w:val="hybridMultilevel"/>
    <w:tmpl w:val="E19EF494"/>
    <w:lvl w:ilvl="0" w:tplc="4C6077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0851D52"/>
    <w:multiLevelType w:val="hybridMultilevel"/>
    <w:tmpl w:val="A4644398"/>
    <w:lvl w:ilvl="0" w:tplc="CDA4A44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31084A12"/>
    <w:multiLevelType w:val="hybridMultilevel"/>
    <w:tmpl w:val="5B7C0796"/>
    <w:lvl w:ilvl="0" w:tplc="4D9A651A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0000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1ED05D0"/>
    <w:multiLevelType w:val="hybridMultilevel"/>
    <w:tmpl w:val="6B0E66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36576DDC"/>
    <w:multiLevelType w:val="hybridMultilevel"/>
    <w:tmpl w:val="D22EAEF8"/>
    <w:lvl w:ilvl="0" w:tplc="75BAD5F6">
      <w:start w:val="1"/>
      <w:numFmt w:val="arabicAlpha"/>
      <w:lvlText w:val="%1-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7DF1F2D"/>
    <w:multiLevelType w:val="hybridMultilevel"/>
    <w:tmpl w:val="7FD69950"/>
    <w:lvl w:ilvl="0" w:tplc="89FE659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8832F66"/>
    <w:multiLevelType w:val="hybridMultilevel"/>
    <w:tmpl w:val="8C52C924"/>
    <w:lvl w:ilvl="0" w:tplc="7A0CC1C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38AD09DF"/>
    <w:multiLevelType w:val="hybridMultilevel"/>
    <w:tmpl w:val="812CDBBE"/>
    <w:lvl w:ilvl="0" w:tplc="04090013">
      <w:start w:val="1"/>
      <w:numFmt w:val="arabicAlpha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3AA51E60"/>
    <w:multiLevelType w:val="hybridMultilevel"/>
    <w:tmpl w:val="5198B95E"/>
    <w:lvl w:ilvl="0" w:tplc="C038ACF6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1F065B8"/>
    <w:multiLevelType w:val="hybridMultilevel"/>
    <w:tmpl w:val="2ACE84FC"/>
    <w:lvl w:ilvl="0" w:tplc="7ABAA0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5A8795F"/>
    <w:multiLevelType w:val="hybridMultilevel"/>
    <w:tmpl w:val="DA685276"/>
    <w:lvl w:ilvl="0" w:tplc="2960BA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73B661D"/>
    <w:multiLevelType w:val="hybridMultilevel"/>
    <w:tmpl w:val="36A2476C"/>
    <w:lvl w:ilvl="0" w:tplc="F5A8BED2">
      <w:start w:val="1"/>
      <w:numFmt w:val="arabicAlpha"/>
      <w:lvlText w:val="%1-"/>
      <w:lvlJc w:val="left"/>
      <w:pPr>
        <w:ind w:left="720" w:hanging="360"/>
      </w:pPr>
      <w:rPr>
        <w:rFonts w:hint="default"/>
        <w:color w:val="972EA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7FF48E0"/>
    <w:multiLevelType w:val="hybridMultilevel"/>
    <w:tmpl w:val="F7701160"/>
    <w:lvl w:ilvl="0" w:tplc="13BED7C0">
      <w:start w:val="1"/>
      <w:numFmt w:val="arabicAlpha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98A728D"/>
    <w:multiLevelType w:val="hybridMultilevel"/>
    <w:tmpl w:val="71203E16"/>
    <w:lvl w:ilvl="0" w:tplc="B15A7DC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4E7766B7"/>
    <w:multiLevelType w:val="hybridMultilevel"/>
    <w:tmpl w:val="CCEE656C"/>
    <w:lvl w:ilvl="0" w:tplc="7AE2D2E4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8B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ED211CF"/>
    <w:multiLevelType w:val="hybridMultilevel"/>
    <w:tmpl w:val="6A720180"/>
    <w:lvl w:ilvl="0" w:tplc="CCD215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0D07E0B"/>
    <w:multiLevelType w:val="hybridMultilevel"/>
    <w:tmpl w:val="E19EF494"/>
    <w:lvl w:ilvl="0" w:tplc="4C6077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2413ED2"/>
    <w:multiLevelType w:val="hybridMultilevel"/>
    <w:tmpl w:val="E19EF494"/>
    <w:lvl w:ilvl="0" w:tplc="4C6077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493599D"/>
    <w:multiLevelType w:val="hybridMultilevel"/>
    <w:tmpl w:val="B4244178"/>
    <w:lvl w:ilvl="0" w:tplc="2D24168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80D2130"/>
    <w:multiLevelType w:val="hybridMultilevel"/>
    <w:tmpl w:val="D9E241B6"/>
    <w:lvl w:ilvl="0" w:tplc="584CB28A">
      <w:start w:val="1"/>
      <w:numFmt w:val="arabicAlpha"/>
      <w:lvlText w:val="%1-"/>
      <w:lvlJc w:val="left"/>
      <w:pPr>
        <w:ind w:left="11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26" w:hanging="360"/>
      </w:pPr>
    </w:lvl>
    <w:lvl w:ilvl="2" w:tplc="0409001B" w:tentative="1">
      <w:start w:val="1"/>
      <w:numFmt w:val="lowerRoman"/>
      <w:lvlText w:val="%3."/>
      <w:lvlJc w:val="right"/>
      <w:pPr>
        <w:ind w:left="2546" w:hanging="180"/>
      </w:pPr>
    </w:lvl>
    <w:lvl w:ilvl="3" w:tplc="0409000F" w:tentative="1">
      <w:start w:val="1"/>
      <w:numFmt w:val="decimal"/>
      <w:lvlText w:val="%4."/>
      <w:lvlJc w:val="left"/>
      <w:pPr>
        <w:ind w:left="3266" w:hanging="360"/>
      </w:pPr>
    </w:lvl>
    <w:lvl w:ilvl="4" w:tplc="04090019" w:tentative="1">
      <w:start w:val="1"/>
      <w:numFmt w:val="lowerLetter"/>
      <w:lvlText w:val="%5."/>
      <w:lvlJc w:val="left"/>
      <w:pPr>
        <w:ind w:left="3986" w:hanging="360"/>
      </w:pPr>
    </w:lvl>
    <w:lvl w:ilvl="5" w:tplc="0409001B" w:tentative="1">
      <w:start w:val="1"/>
      <w:numFmt w:val="lowerRoman"/>
      <w:lvlText w:val="%6."/>
      <w:lvlJc w:val="right"/>
      <w:pPr>
        <w:ind w:left="4706" w:hanging="180"/>
      </w:pPr>
    </w:lvl>
    <w:lvl w:ilvl="6" w:tplc="0409000F" w:tentative="1">
      <w:start w:val="1"/>
      <w:numFmt w:val="decimal"/>
      <w:lvlText w:val="%7."/>
      <w:lvlJc w:val="left"/>
      <w:pPr>
        <w:ind w:left="5426" w:hanging="360"/>
      </w:pPr>
    </w:lvl>
    <w:lvl w:ilvl="7" w:tplc="04090019" w:tentative="1">
      <w:start w:val="1"/>
      <w:numFmt w:val="lowerLetter"/>
      <w:lvlText w:val="%8."/>
      <w:lvlJc w:val="left"/>
      <w:pPr>
        <w:ind w:left="6146" w:hanging="360"/>
      </w:pPr>
    </w:lvl>
    <w:lvl w:ilvl="8" w:tplc="0409001B" w:tentative="1">
      <w:start w:val="1"/>
      <w:numFmt w:val="lowerRoman"/>
      <w:lvlText w:val="%9."/>
      <w:lvlJc w:val="right"/>
      <w:pPr>
        <w:ind w:left="6866" w:hanging="180"/>
      </w:pPr>
    </w:lvl>
  </w:abstractNum>
  <w:abstractNum w:abstractNumId="48">
    <w:nsid w:val="58F32AC6"/>
    <w:multiLevelType w:val="hybridMultilevel"/>
    <w:tmpl w:val="83F0FADE"/>
    <w:lvl w:ilvl="0" w:tplc="6B8AFF9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960105E"/>
    <w:multiLevelType w:val="hybridMultilevel"/>
    <w:tmpl w:val="BE485E9A"/>
    <w:lvl w:ilvl="0" w:tplc="04090013">
      <w:start w:val="1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9E85886"/>
    <w:multiLevelType w:val="hybridMultilevel"/>
    <w:tmpl w:val="1EA050CE"/>
    <w:lvl w:ilvl="0" w:tplc="8B9676E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B353BD1"/>
    <w:multiLevelType w:val="hybridMultilevel"/>
    <w:tmpl w:val="E19EF494"/>
    <w:lvl w:ilvl="0" w:tplc="4C6077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C2D6AEC"/>
    <w:multiLevelType w:val="hybridMultilevel"/>
    <w:tmpl w:val="1EA050CE"/>
    <w:lvl w:ilvl="0" w:tplc="8B9676E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CBD181B"/>
    <w:multiLevelType w:val="hybridMultilevel"/>
    <w:tmpl w:val="38B4C4B4"/>
    <w:lvl w:ilvl="0" w:tplc="39609B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D320ED5"/>
    <w:multiLevelType w:val="hybridMultilevel"/>
    <w:tmpl w:val="E19EF494"/>
    <w:lvl w:ilvl="0" w:tplc="4C6077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E9F483C"/>
    <w:multiLevelType w:val="hybridMultilevel"/>
    <w:tmpl w:val="08E0DA12"/>
    <w:lvl w:ilvl="0" w:tplc="7B42FDD8">
      <w:start w:val="1"/>
      <w:numFmt w:val="arabicAlpha"/>
      <w:lvlText w:val="%1-"/>
      <w:lvlJc w:val="left"/>
      <w:pPr>
        <w:ind w:left="720" w:hanging="360"/>
      </w:pPr>
      <w:rPr>
        <w:rFonts w:eastAsia="Times New Roma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F58093B"/>
    <w:multiLevelType w:val="hybridMultilevel"/>
    <w:tmpl w:val="72EC2696"/>
    <w:lvl w:ilvl="0" w:tplc="A0CAF17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1137107"/>
    <w:multiLevelType w:val="hybridMultilevel"/>
    <w:tmpl w:val="ABFA20EA"/>
    <w:lvl w:ilvl="0" w:tplc="2A7420FC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131502A"/>
    <w:multiLevelType w:val="hybridMultilevel"/>
    <w:tmpl w:val="A1A48C56"/>
    <w:lvl w:ilvl="0" w:tplc="CCD215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33C379F"/>
    <w:multiLevelType w:val="hybridMultilevel"/>
    <w:tmpl w:val="18802716"/>
    <w:lvl w:ilvl="0" w:tplc="04090013">
      <w:start w:val="1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3FB512B"/>
    <w:multiLevelType w:val="hybridMultilevel"/>
    <w:tmpl w:val="7294333A"/>
    <w:lvl w:ilvl="0" w:tplc="9F12F47C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4195413"/>
    <w:multiLevelType w:val="hybridMultilevel"/>
    <w:tmpl w:val="E19EF494"/>
    <w:lvl w:ilvl="0" w:tplc="4C6077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4711DCC"/>
    <w:multiLevelType w:val="hybridMultilevel"/>
    <w:tmpl w:val="924CEAF6"/>
    <w:lvl w:ilvl="0" w:tplc="34785D3E">
      <w:start w:val="1"/>
      <w:numFmt w:val="arabicAlpha"/>
      <w:lvlText w:val="%1-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52F0DCD"/>
    <w:multiLevelType w:val="hybridMultilevel"/>
    <w:tmpl w:val="E83CCB40"/>
    <w:lvl w:ilvl="0" w:tplc="4A7498CA">
      <w:start w:val="1"/>
      <w:numFmt w:val="arabicAlpha"/>
      <w:lvlText w:val="%1-"/>
      <w:lvlJc w:val="left"/>
      <w:pPr>
        <w:ind w:left="108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6626156D"/>
    <w:multiLevelType w:val="hybridMultilevel"/>
    <w:tmpl w:val="1B561A04"/>
    <w:lvl w:ilvl="0" w:tplc="4C6077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664A01C0"/>
    <w:multiLevelType w:val="hybridMultilevel"/>
    <w:tmpl w:val="2280DCA6"/>
    <w:lvl w:ilvl="0" w:tplc="31E0B11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99A7F8E"/>
    <w:multiLevelType w:val="hybridMultilevel"/>
    <w:tmpl w:val="E068BBAA"/>
    <w:lvl w:ilvl="0" w:tplc="04090013">
      <w:start w:val="1"/>
      <w:numFmt w:val="arabicAlpha"/>
      <w:lvlText w:val="%1-"/>
      <w:lvlJc w:val="center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6B8D4327"/>
    <w:multiLevelType w:val="hybridMultilevel"/>
    <w:tmpl w:val="5F269D82"/>
    <w:lvl w:ilvl="0" w:tplc="90383680">
      <w:start w:val="1"/>
      <w:numFmt w:val="arabicAlpha"/>
      <w:lvlText w:val="%1-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>
    <w:nsid w:val="6D203C03"/>
    <w:multiLevelType w:val="hybridMultilevel"/>
    <w:tmpl w:val="C71CF718"/>
    <w:lvl w:ilvl="0" w:tplc="4C6077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6FB676E4"/>
    <w:multiLevelType w:val="hybridMultilevel"/>
    <w:tmpl w:val="5C582002"/>
    <w:lvl w:ilvl="0" w:tplc="4FB89C44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0800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2BC724D"/>
    <w:multiLevelType w:val="hybridMultilevel"/>
    <w:tmpl w:val="613A6C28"/>
    <w:lvl w:ilvl="0" w:tplc="FD228B0A">
      <w:start w:val="1"/>
      <w:numFmt w:val="arabicAlpha"/>
      <w:lvlText w:val="%1-"/>
      <w:lvlJc w:val="left"/>
      <w:pPr>
        <w:ind w:left="36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1">
    <w:nsid w:val="758C529B"/>
    <w:multiLevelType w:val="hybridMultilevel"/>
    <w:tmpl w:val="CC985F7C"/>
    <w:lvl w:ilvl="0" w:tplc="EF5074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772C3139"/>
    <w:multiLevelType w:val="hybridMultilevel"/>
    <w:tmpl w:val="BF36F0E4"/>
    <w:lvl w:ilvl="0" w:tplc="A7E8052C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0000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78454132"/>
    <w:multiLevelType w:val="hybridMultilevel"/>
    <w:tmpl w:val="454CECA4"/>
    <w:lvl w:ilvl="0" w:tplc="F9829FBE">
      <w:start w:val="1"/>
      <w:numFmt w:val="arabicAlpha"/>
      <w:lvlText w:val="%1-"/>
      <w:lvlJc w:val="left"/>
      <w:pPr>
        <w:ind w:left="1080" w:hanging="360"/>
      </w:pPr>
      <w:rPr>
        <w:rFonts w:hint="default"/>
        <w:color w:val="000000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78CA38A7"/>
    <w:multiLevelType w:val="hybridMultilevel"/>
    <w:tmpl w:val="E19EF494"/>
    <w:lvl w:ilvl="0" w:tplc="4C6077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79C66C4A"/>
    <w:multiLevelType w:val="hybridMultilevel"/>
    <w:tmpl w:val="0996F970"/>
    <w:lvl w:ilvl="0" w:tplc="2D24168A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7B912C49"/>
    <w:multiLevelType w:val="hybridMultilevel"/>
    <w:tmpl w:val="8B803AA6"/>
    <w:lvl w:ilvl="0" w:tplc="E49E2AAC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7BDF70B1"/>
    <w:multiLevelType w:val="hybridMultilevel"/>
    <w:tmpl w:val="035C2EC2"/>
    <w:lvl w:ilvl="0" w:tplc="104CB1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7E2A5981"/>
    <w:multiLevelType w:val="hybridMultilevel"/>
    <w:tmpl w:val="DBC4814C"/>
    <w:lvl w:ilvl="0" w:tplc="C6C89C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7F6223F2"/>
    <w:multiLevelType w:val="hybridMultilevel"/>
    <w:tmpl w:val="A3240622"/>
    <w:lvl w:ilvl="0" w:tplc="C856074E">
      <w:start w:val="1"/>
      <w:numFmt w:val="arabicAlpha"/>
      <w:lvlText w:val="%1-"/>
      <w:lvlJc w:val="left"/>
      <w:pPr>
        <w:ind w:left="360" w:hanging="360"/>
      </w:pPr>
      <w:rPr>
        <w:rFonts w:hint="default"/>
        <w:color w:val="auto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31"/>
  </w:num>
  <w:num w:numId="2">
    <w:abstractNumId w:val="60"/>
  </w:num>
  <w:num w:numId="3">
    <w:abstractNumId w:val="2"/>
  </w:num>
  <w:num w:numId="4">
    <w:abstractNumId w:val="7"/>
  </w:num>
  <w:num w:numId="5">
    <w:abstractNumId w:val="42"/>
  </w:num>
  <w:num w:numId="6">
    <w:abstractNumId w:val="5"/>
  </w:num>
  <w:num w:numId="7">
    <w:abstractNumId w:val="71"/>
  </w:num>
  <w:num w:numId="8">
    <w:abstractNumId w:val="30"/>
  </w:num>
  <w:num w:numId="9">
    <w:abstractNumId w:val="8"/>
  </w:num>
  <w:num w:numId="10">
    <w:abstractNumId w:val="69"/>
  </w:num>
  <w:num w:numId="11">
    <w:abstractNumId w:val="76"/>
  </w:num>
  <w:num w:numId="12">
    <w:abstractNumId w:val="20"/>
  </w:num>
  <w:num w:numId="13">
    <w:abstractNumId w:val="48"/>
  </w:num>
  <w:num w:numId="14">
    <w:abstractNumId w:val="73"/>
  </w:num>
  <w:num w:numId="15">
    <w:abstractNumId w:val="57"/>
  </w:num>
  <w:num w:numId="16">
    <w:abstractNumId w:val="56"/>
  </w:num>
  <w:num w:numId="17">
    <w:abstractNumId w:val="27"/>
  </w:num>
  <w:num w:numId="18">
    <w:abstractNumId w:val="36"/>
  </w:num>
  <w:num w:numId="19">
    <w:abstractNumId w:val="77"/>
  </w:num>
  <w:num w:numId="20">
    <w:abstractNumId w:val="63"/>
  </w:num>
  <w:num w:numId="21">
    <w:abstractNumId w:val="79"/>
  </w:num>
  <w:num w:numId="22">
    <w:abstractNumId w:val="43"/>
  </w:num>
  <w:num w:numId="23">
    <w:abstractNumId w:val="49"/>
  </w:num>
  <w:num w:numId="24">
    <w:abstractNumId w:val="29"/>
  </w:num>
  <w:num w:numId="25">
    <w:abstractNumId w:val="41"/>
  </w:num>
  <w:num w:numId="26">
    <w:abstractNumId w:val="0"/>
  </w:num>
  <w:num w:numId="27">
    <w:abstractNumId w:val="34"/>
  </w:num>
  <w:num w:numId="28">
    <w:abstractNumId w:val="35"/>
  </w:num>
  <w:num w:numId="29">
    <w:abstractNumId w:val="66"/>
  </w:num>
  <w:num w:numId="30">
    <w:abstractNumId w:val="4"/>
  </w:num>
  <w:num w:numId="31">
    <w:abstractNumId w:val="24"/>
  </w:num>
  <w:num w:numId="32">
    <w:abstractNumId w:val="59"/>
  </w:num>
  <w:num w:numId="33">
    <w:abstractNumId w:val="14"/>
  </w:num>
  <w:num w:numId="34">
    <w:abstractNumId w:val="37"/>
  </w:num>
  <w:num w:numId="35">
    <w:abstractNumId w:val="75"/>
  </w:num>
  <w:num w:numId="36">
    <w:abstractNumId w:val="15"/>
  </w:num>
  <w:num w:numId="37">
    <w:abstractNumId w:val="17"/>
  </w:num>
  <w:num w:numId="38">
    <w:abstractNumId w:val="23"/>
  </w:num>
  <w:num w:numId="39">
    <w:abstractNumId w:val="22"/>
  </w:num>
  <w:num w:numId="40">
    <w:abstractNumId w:val="44"/>
  </w:num>
  <w:num w:numId="41">
    <w:abstractNumId w:val="13"/>
  </w:num>
  <w:num w:numId="42">
    <w:abstractNumId w:val="74"/>
  </w:num>
  <w:num w:numId="43">
    <w:abstractNumId w:val="26"/>
  </w:num>
  <w:num w:numId="44">
    <w:abstractNumId w:val="45"/>
  </w:num>
  <w:num w:numId="45">
    <w:abstractNumId w:val="25"/>
  </w:num>
  <w:num w:numId="46">
    <w:abstractNumId w:val="61"/>
  </w:num>
  <w:num w:numId="47">
    <w:abstractNumId w:val="54"/>
  </w:num>
  <w:num w:numId="48">
    <w:abstractNumId w:val="28"/>
  </w:num>
  <w:num w:numId="49">
    <w:abstractNumId w:val="68"/>
  </w:num>
  <w:num w:numId="50">
    <w:abstractNumId w:val="62"/>
  </w:num>
  <w:num w:numId="51">
    <w:abstractNumId w:val="51"/>
  </w:num>
  <w:num w:numId="52">
    <w:abstractNumId w:val="50"/>
  </w:num>
  <w:num w:numId="53">
    <w:abstractNumId w:val="10"/>
  </w:num>
  <w:num w:numId="54">
    <w:abstractNumId w:val="46"/>
  </w:num>
  <w:num w:numId="55">
    <w:abstractNumId w:val="1"/>
  </w:num>
  <w:num w:numId="56">
    <w:abstractNumId w:val="40"/>
  </w:num>
  <w:num w:numId="57">
    <w:abstractNumId w:val="53"/>
  </w:num>
  <w:num w:numId="58">
    <w:abstractNumId w:val="11"/>
  </w:num>
  <w:num w:numId="59">
    <w:abstractNumId w:val="19"/>
  </w:num>
  <w:num w:numId="60">
    <w:abstractNumId w:val="12"/>
  </w:num>
  <w:num w:numId="61">
    <w:abstractNumId w:val="47"/>
  </w:num>
  <w:num w:numId="62">
    <w:abstractNumId w:val="18"/>
  </w:num>
  <w:num w:numId="63">
    <w:abstractNumId w:val="72"/>
  </w:num>
  <w:num w:numId="64">
    <w:abstractNumId w:val="3"/>
  </w:num>
  <w:num w:numId="65">
    <w:abstractNumId w:val="16"/>
  </w:num>
  <w:num w:numId="66">
    <w:abstractNumId w:val="52"/>
  </w:num>
  <w:num w:numId="67">
    <w:abstractNumId w:val="67"/>
  </w:num>
  <w:num w:numId="68">
    <w:abstractNumId w:val="70"/>
  </w:num>
  <w:num w:numId="69">
    <w:abstractNumId w:val="78"/>
  </w:num>
  <w:num w:numId="70">
    <w:abstractNumId w:val="64"/>
  </w:num>
  <w:num w:numId="71">
    <w:abstractNumId w:val="9"/>
  </w:num>
  <w:num w:numId="72">
    <w:abstractNumId w:val="6"/>
  </w:num>
  <w:num w:numId="73">
    <w:abstractNumId w:val="39"/>
  </w:num>
  <w:num w:numId="74">
    <w:abstractNumId w:val="33"/>
  </w:num>
  <w:num w:numId="75">
    <w:abstractNumId w:val="32"/>
  </w:num>
  <w:num w:numId="76">
    <w:abstractNumId w:val="55"/>
  </w:num>
  <w:num w:numId="77">
    <w:abstractNumId w:val="58"/>
  </w:num>
  <w:num w:numId="78">
    <w:abstractNumId w:val="65"/>
  </w:num>
  <w:num w:numId="79">
    <w:abstractNumId w:val="21"/>
  </w:num>
  <w:num w:numId="80">
    <w:abstractNumId w:val="38"/>
  </w:num>
  <w:numIdMacAtCleanup w:val="8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749AD"/>
    <w:rsid w:val="000749AD"/>
    <w:rsid w:val="004A5142"/>
    <w:rsid w:val="00C501F4"/>
    <w:rsid w:val="00CA6BB9"/>
    <w:rsid w:val="00CD0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9AD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49AD"/>
    <w:pPr>
      <w:ind w:left="720"/>
      <w:contextualSpacing/>
    </w:pPr>
  </w:style>
  <w:style w:type="character" w:styleId="a4">
    <w:name w:val="Strong"/>
    <w:basedOn w:val="a0"/>
    <w:uiPriority w:val="22"/>
    <w:qFormat/>
    <w:rsid w:val="000749AD"/>
    <w:rPr>
      <w:b/>
      <w:bCs/>
    </w:rPr>
  </w:style>
  <w:style w:type="character" w:customStyle="1" w:styleId="apple-style-span">
    <w:name w:val="apple-style-span"/>
    <w:basedOn w:val="a0"/>
    <w:rsid w:val="000749AD"/>
  </w:style>
  <w:style w:type="character" w:customStyle="1" w:styleId="apple-converted-space">
    <w:name w:val="apple-converted-space"/>
    <w:basedOn w:val="a0"/>
    <w:rsid w:val="000749AD"/>
  </w:style>
  <w:style w:type="paragraph" w:styleId="a5">
    <w:name w:val="Normal (Web)"/>
    <w:basedOn w:val="a"/>
    <w:uiPriority w:val="99"/>
    <w:unhideWhenUsed/>
    <w:rsid w:val="000749AD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2610</Words>
  <Characters>14882</Characters>
  <Application>Microsoft Office Word</Application>
  <DocSecurity>0</DocSecurity>
  <Lines>124</Lines>
  <Paragraphs>34</Paragraphs>
  <ScaleCrop>false</ScaleCrop>
  <Company/>
  <LinksUpToDate>false</LinksUpToDate>
  <CharactersWithSpaces>17458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منمينو</dc:creator>
  <cp:lastModifiedBy>a7mad</cp:lastModifiedBy>
  <cp:revision>2</cp:revision>
  <cp:lastPrinted>2011-12-18T17:35:00Z</cp:lastPrinted>
  <dcterms:created xsi:type="dcterms:W3CDTF">2011-12-18T17:36:00Z</dcterms:created>
  <dcterms:modified xsi:type="dcterms:W3CDTF">2011-12-18T17:36:00Z</dcterms:modified>
</cp:coreProperties>
</file>