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9A1" w:rsidRDefault="008749A1" w:rsidP="008749A1">
      <w:pPr>
        <w:pStyle w:val="Heading4"/>
        <w:shd w:val="clear" w:color="auto" w:fill="FFFFFF"/>
        <w:spacing w:before="0" w:beforeAutospacing="0" w:after="0" w:afterAutospacing="0" w:line="255" w:lineRule="atLeast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color w:val="000000"/>
          <w:sz w:val="30"/>
          <w:szCs w:val="30"/>
        </w:rPr>
        <w:t>Question 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Who knows how language is originated</w:t>
      </w:r>
      <w:r>
        <w:rPr>
          <w:rFonts w:ascii="Arial" w:eastAsia="Times New Roman" w:hAnsi="Arial" w:cs="Arial"/>
          <w:color w:val="000000"/>
          <w:sz w:val="23"/>
          <w:szCs w:val="23"/>
        </w:rPr>
        <w:t>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69" name="صورة 17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68" name="صورة 17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67" name="صورة 17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Scientists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66" name="صورة 17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Nobody knows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 Egyptian pharaoh named Psammetichus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King James the Fourth of Scotland</w:t>
            </w:r>
          </w:p>
        </w:tc>
      </w:tr>
    </w:tbl>
    <w:p w:rsid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0" w:name="q3762406"/>
      <w:bookmarkEnd w:id="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</w:t>
      </w:r>
    </w:p>
    <w:p w:rsidR="008749A1" w:rsidRPr="008749A1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We suspect that some type of spoken language developed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64" name="صورة 17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63" name="صورة 17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62" name="صورة 17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61" name="صورة 17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between 100,000 and 50,000 years ago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between 10,000 and 5,000 ago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1000,000 years ago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5,000 years ago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" w:name="q3762410"/>
      <w:bookmarkEnd w:id="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All attempts to find out about the origin of language are: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59" name="صورة 17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58" name="صورة 17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57" name="صورة 17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56" name="صورة 17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Mere speculations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Certain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There are no such attempts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Divine sources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" w:name="q3762412"/>
      <w:bookmarkEnd w:id="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most religions, there appears to be _______ source who provides humans with language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54" name="صورة 17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53" name="صورة 17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52" name="صورة 17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 evil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hidden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51" name="صورة 17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divine</w:t>
            </w:r>
          </w:p>
        </w:tc>
      </w:tr>
    </w:tbl>
    <w:p w:rsidR="008749A1" w:rsidRPr="008749A1" w:rsidRDefault="008749A1" w:rsidP="0016443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lastRenderedPageBreak/>
        <w:br/>
      </w: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3" w:name="q3762415"/>
      <w:bookmarkEnd w:id="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results of the few experiments which have been carried out in an attempt to rediscover the original God-given language were: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49" name="صورة 17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48" name="صورة 17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47" name="صورة 17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46" name="صورة 17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Conflicting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Compatible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Interesting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Boring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4" w:name="q3762419"/>
      <w:bookmarkEnd w:id="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All other cases of children who have been discovered living in isolation, without coming into contact with human speech, tend to confirm the results of the two famous 'divine-source' experiments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44" name="صورة 17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43" name="صورة 17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42" name="صورة 17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True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41" name="صورة 17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False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" w:name="q3762424"/>
      <w:bookmarkEnd w:id="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Very young children living without access to human language in their early years grow up with: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39" name="صورة 17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38" name="صورة 17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37" name="صورة 17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few words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God-given language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word "bekos"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36" name="صورة 17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 language at all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" w:name="q3762430"/>
      <w:bookmarkEnd w:id="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number of words in any language are onomatopoeic (echoing natural sounds):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34" name="صورة 17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33" name="صورة 17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32" name="صورة 17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31" name="صورة 17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Bow-wow theory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Divine source theory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Natural cries of emotion theory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Yo-he-ho theory</w:t>
            </w:r>
          </w:p>
        </w:tc>
      </w:tr>
    </w:tbl>
    <w:p w:rsidR="008749A1" w:rsidRPr="008749A1" w:rsidRDefault="008749A1" w:rsidP="0016443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lastRenderedPageBreak/>
        <w:br/>
      </w:r>
      <w:bookmarkStart w:id="7" w:name="q3762436"/>
      <w:bookmarkEnd w:id="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"Natural cries of emotion" theory, spoken language produced: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29" name="صورة 17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28" name="صورة 17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27" name="صورة 17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 exhaled breath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With a very loud cry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With a whisper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26" name="صورة 17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With sudden intakes of a breath</w:t>
            </w:r>
          </w:p>
        </w:tc>
      </w:tr>
    </w:tbl>
    <w:p w:rsidR="008749A1" w:rsidRPr="008749A1" w:rsidRDefault="008749A1" w:rsidP="0016443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8" w:name="q3762439"/>
      <w:bookmarkEnd w:id="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"The sounds of a person involved in physical effort could be the source of our language, especially when that physical effort involved several people and had to be coordinated."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24" name="صورة 17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23" name="صورة 17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22" name="صورة 17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Bow-wow theory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21" name="صورة 17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Yo-he-ho theory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Divine source theory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Natural caries of emotion</w:t>
            </w:r>
          </w:p>
        </w:tc>
      </w:tr>
    </w:tbl>
    <w:p w:rsidR="008749A1" w:rsidRPr="008749A1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" w:name="q3762443"/>
      <w:bookmarkEnd w:id="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</w:t>
      </w:r>
    </w:p>
    <w:p w:rsidR="008749A1" w:rsidRPr="008749A1" w:rsidRDefault="008749A1" w:rsidP="008749A1">
      <w:pPr>
        <w:shd w:val="clear" w:color="auto" w:fill="FFFFFF"/>
        <w:bidi w:val="0"/>
        <w:spacing w:after="0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Apes cannot make the sound of </w:t>
      </w:r>
      <w:r w:rsidRPr="008749A1">
        <w:rPr>
          <w:rFonts w:ascii="Arial" w:eastAsia="Times New Roman" w:hAnsi="Arial" w:cs="Arial"/>
          <w:i/>
          <w:iCs/>
          <w:color w:val="000000"/>
          <w:sz w:val="23"/>
          <w:szCs w:val="23"/>
        </w:rPr>
        <w:t>f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 or</w:t>
      </w:r>
      <w:r w:rsidRPr="008749A1">
        <w:rPr>
          <w:rFonts w:ascii="Arial" w:eastAsia="Times New Roman" w:hAnsi="Arial" w:cs="Arial"/>
          <w:i/>
          <w:iCs/>
          <w:color w:val="000000"/>
          <w:sz w:val="23"/>
          <w:szCs w:val="23"/>
        </w:rPr>
        <w:t> v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, because their teeth are:</w:t>
      </w:r>
    </w:p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19" name="صورة 17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18" name="صورة 17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17" name="صورة 17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Upright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Roughly even in height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16" name="صورة 17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Slanting outwards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Few</w:t>
            </w:r>
          </w:p>
        </w:tc>
      </w:tr>
    </w:tbl>
    <w:p w:rsidR="008749A1" w:rsidRPr="008749A1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" w:name="q3762445"/>
      <w:bookmarkEnd w:id="1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Human lips are much more flexible than those of other primates. This helps in making sounds like: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14" name="صورة 17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13" name="صورة 17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12" name="صورة 17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 &amp; v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 &amp; t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i&amp; 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11" name="صورة 17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 &amp; p</w:t>
            </w:r>
          </w:p>
        </w:tc>
      </w:tr>
    </w:tbl>
    <w:p w:rsidR="008749A1" w:rsidRPr="008749A1" w:rsidRDefault="008749A1" w:rsidP="0016443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lastRenderedPageBreak/>
        <w:br/>
      </w:r>
      <w:bookmarkStart w:id="11" w:name="q3762449"/>
      <w:bookmarkEnd w:id="1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human tongue, compared to other primates,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09" name="صورة 17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08" name="صورة 17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07" name="صورة 17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06" name="صورة 17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Smaller, thicker and more muscular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Bigger, thinner and less muscular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Exactly the same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Taller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" w:name="q3762452"/>
      <w:bookmarkEnd w:id="1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Acts as a resonator for increased range and clarity of the sounds produced via the larynx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04" name="صورة 17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03" name="صورة 17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02" name="صورة 17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Lips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Teeth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Larynx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01" name="صورة 17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Pharynx</w:t>
            </w:r>
          </w:p>
        </w:tc>
      </w:tr>
    </w:tbl>
    <w:p w:rsidR="0016443D" w:rsidRDefault="0016443D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" w:name="q3762455"/>
      <w:bookmarkEnd w:id="13"/>
    </w:p>
    <w:p w:rsidR="008749A1" w:rsidRPr="008749A1" w:rsidRDefault="008749A1" w:rsidP="0016443D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Speaking and object manipulation (making or using tools) are largely confined to: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99" name="صورة 16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98" name="صورة 16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97" name="صورة 16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96" name="صورة 16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left hemisphere of the brain for most humans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right hemisphere of the brain for most humans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upper hemisphere of the brain for most humans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Both parts of the brain for all humans</w:t>
            </w:r>
          </w:p>
        </w:tc>
      </w:tr>
    </w:tbl>
    <w:p w:rsidR="008749A1" w:rsidRPr="008749A1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" w:name="q3762459"/>
      <w:bookmarkEnd w:id="1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Which part of the body is responsible for combining noises to produce complex message?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94" name="صورة 16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93" name="صورة 16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92" name="صورة 16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91" name="صورة 16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Brain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Tongue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Larynx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Pharynx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" w:name="q3762462"/>
      <w:bookmarkEnd w:id="1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Humans are born with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89" name="صورة 16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88" name="صورة 16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87" name="صورة 16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God-given Language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86" name="صورة 16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Special capacity of language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Many languages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Their family and community language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6" w:name="q3762465"/>
      <w:bookmarkEnd w:id="1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gene that makes humans capable of acquiring language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84" name="صورة 16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83" name="صورة 16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82" name="صورة 16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Word gene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81" name="صورة 16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Language gene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Speaking gene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Brain gene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7" w:name="q3765145"/>
      <w:bookmarkEnd w:id="1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What kind of signals animals usually produce?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79" name="صورة 16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78" name="صورة 16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77" name="صورة 16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Informative signals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76" name="صورة 16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Communicative signals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Data signals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Displacement</w:t>
            </w:r>
          </w:p>
        </w:tc>
      </w:tr>
    </w:tbl>
    <w:p w:rsidR="008749A1" w:rsidRPr="008749A1" w:rsidRDefault="008749A1" w:rsidP="0016443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18" w:name="q3765159"/>
      <w:bookmarkEnd w:id="1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behavior used intentionally to provide information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74" name="صورة 16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73" name="صورة 16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72" name="صورة 16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Informative signals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Displacement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Arbitrariness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71" name="صورة 16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Communicative signals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" w:name="q3765180"/>
      <w:bookmarkEnd w:id="1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property of language that allows users to talk about things and events not present in the immediate environment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69" name="صورة 16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68" name="صورة 16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67" name="صورة 16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Arbitrariness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Productivity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66" name="صورة 16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Displacement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Cultural Transmission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" w:name="q3765189"/>
      <w:bookmarkEnd w:id="2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Property of language describing the fact that there is no natural connection between a linguistic form and its meaning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64" name="صورة 16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63" name="صورة 16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62" name="صورة 16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61" name="صورة 16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Arbitrariness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Displacement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Cultural transmission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Productivity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1" w:name="q3765206"/>
      <w:bookmarkEnd w:id="2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There are some words in language with sounds that seem to 'echo' the sounds of objects or activities and hence seem to have a less arbitrary connection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59" name="صورة 16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58" name="صورة 16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57" name="صورة 16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Arbitrariness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56" name="صورة 16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Onomatopoeic words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Bow-wow Theory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Displacement</w:t>
            </w:r>
          </w:p>
        </w:tc>
      </w:tr>
    </w:tbl>
    <w:p w:rsidR="008749A1" w:rsidRPr="008749A1" w:rsidRDefault="008749A1" w:rsidP="0016443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2" w:name="q3765218"/>
      <w:bookmarkEnd w:id="2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property of language that allows users to create new expressions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54" name="صورة 16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53" name="صورة 16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52" name="صورة 16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51" name="صورة 16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Productivity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Displacement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Arbitrariness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Cultural Transmission</w:t>
            </w:r>
          </w:p>
        </w:tc>
      </w:tr>
    </w:tbl>
    <w:p w:rsidR="0016443D" w:rsidRDefault="0016443D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3" w:name="q3765240"/>
      <w:bookmarkEnd w:id="23"/>
    </w:p>
    <w:p w:rsidR="008749A1" w:rsidRPr="008749A1" w:rsidRDefault="008749A1" w:rsidP="0016443D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process whereby knowledge of a language is passed from one generation to the next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49" name="صورة 16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48" name="صورة 16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47" name="صورة 16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Duality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46" name="صورة 16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Cultural transmission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Arbitrariness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Productivity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4" w:name="q3765315"/>
      <w:bookmarkEnd w:id="2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Humans Acquire a language in culture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44" name="صورة 16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43" name="صورة 16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42" name="صورة 16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Instinctively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41" name="صورة 16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With other speakers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From parental genes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From isolation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" w:name="q3765862"/>
      <w:bookmarkEnd w:id="2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Bee communication has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39" name="صورة 16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38" name="صورة 16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37" name="صورة 16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36" name="صورة 16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displacement in an extremely limited form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 displacement at all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productivity in an unlimited form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bit of cultural transmission</w:t>
            </w:r>
          </w:p>
        </w:tc>
      </w:tr>
    </w:tbl>
    <w:p w:rsidR="008749A1" w:rsidRPr="008749A1" w:rsidRDefault="008749A1" w:rsidP="0016443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6" w:name="q3765877"/>
      <w:bookmarkEnd w:id="2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property of language whereby linguistic forms have two simultaneous levels of sound production and meaning, also called 'double articulation'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34" name="صورة 16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33" name="صورة 16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32" name="صورة 16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productivity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cultural transmission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31" name="صورة 16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duality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arbitrariness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7" w:name="q3765925"/>
      <w:bookmarkEnd w:id="2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Duality of levels is one of the most economical features of human language because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29" name="صورة 16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28" name="صورة 16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27" name="صورة 16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 have a large set of discrete sounds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26" name="صورة 16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with a limited set of discrete sounds, we are capable of producing a very large number of sound combinations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 have a large set of sound combinations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with a large set of discrete sounds, we are capable of producing a large number of sound combinations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8" w:name="q3765940"/>
      <w:bookmarkEnd w:id="2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Among other creatures, each communicative signal appears to be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24" name="صورة 16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23" name="صورة 16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22" name="صورة 16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combination of sounds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culturally transmitted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single fixed form that can be broken down into separate parts.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21" name="صورة 16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single fixed form that cannot be broken down into separate parts.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9" w:name="q3765953"/>
      <w:bookmarkEnd w:id="2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Results of experiments to teach chimpanzees human language were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19" name="صورة 16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18" name="صورة 16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17" name="صورة 16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amazing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16" name="صورة 16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poor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promising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good</w:t>
            </w:r>
          </w:p>
        </w:tc>
      </w:tr>
    </w:tbl>
    <w:p w:rsidR="008749A1" w:rsidRPr="008749A1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" w:name="q3769290"/>
      <w:bookmarkEnd w:id="3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large number of the languages in the world today are used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14" name="صورة 16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13" name="صورة 16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12" name="صورة 16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only in the written form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only in poetry and songs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11" name="صورة 16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only in the spoken form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only in media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1" w:name="q3769310"/>
      <w:bookmarkEnd w:id="3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clay tokens appear to have been an early attempt at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09" name="صورة 16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08" name="صورة 16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07" name="صورة 16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building houses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06" name="صورة 16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bookkeeping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playing chess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storing water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2" w:name="q3769323"/>
      <w:bookmarkEnd w:id="3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Cave drawings and clay tokens are best described as ancient precursors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04" name="صورة 16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603" name="صورة 16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602" name="صورة 16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drawing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speaking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601" name="صورة 16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writing</w:t>
            </w:r>
          </w:p>
        </w:tc>
      </w:tr>
    </w:tbl>
    <w:p w:rsidR="008749A1" w:rsidRPr="008749A1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3" w:name="q3769385"/>
      <w:bookmarkEnd w:id="3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earliest writing for which we have clear evidence, marked on clay tablets about 5,000 years ago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99" name="صورة 15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98" name="صورة 15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97" name="صورة 15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96" name="صورة 15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Cunieform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Cave drawings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Books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Leather inscriptions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4" w:name="q3769402"/>
      <w:bookmarkEnd w:id="3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ancient script that has a more obvious connection to writing systems in use today than the others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94" name="صورة 15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93" name="صورة 15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92" name="صورة 15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cunieform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clay tablets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91" name="صورة 15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inscriptions dated around 3,000 years ago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cave drawings made at least 20,000 years ago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5" w:name="q3769437"/>
      <w:bookmarkEnd w:id="3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way of writing in which a picture/drawing of an object is used to represent the object. A conventional relationship must exist between the symbol and its interpretation.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89" name="صورة 15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88" name="صورة 15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87" name="صورة 15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86" name="صورة 15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Pictogram (pictographic writing)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Ideogram (Ideographic writing)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Logogram (Logographic writing)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Syllabic writing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6" w:name="q3769444"/>
      <w:bookmarkEnd w:id="3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way of writing in which each symbol represents a concept/an idea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84" name="صورة 15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83" name="صورة 15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82" name="صورة 15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Logographic writing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Syllabic writing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Rebus writing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81" name="صورة 15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Ideographic writing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7" w:name="q3806864"/>
      <w:bookmarkEnd w:id="3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more 'picture like' forms are the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79" name="صورة 15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78" name="صورة 15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77" name="صورة 15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logo 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76" name="صورة 15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pictograms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ideograms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phonographs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38" w:name="q3806870"/>
      <w:bookmarkEnd w:id="3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more abstract derived forms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74" name="صورة 15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73" name="صورة 15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72" name="صورة 15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logograms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pictograms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71" name="صورة 15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ideograms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phonographs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9" w:name="q3806884"/>
      <w:bookmarkEnd w:id="3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way of writing in which each symbol represents a word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69" name="صورة 15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68" name="صورة 15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67" name="صورة 15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Pictograms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66" name="صورة 15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Logograms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Ideograms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Phonographs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0" w:name="q3806906"/>
      <w:bookmarkEnd w:id="4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way of writing created by pressing a wedge-shaped implement into soft clay tablets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64" name="صورة 15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63" name="صورة 15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62" name="صورة 15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Pictograms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Idoegrams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Phonographs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61" name="صورة 15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Cuneiform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1" w:name="q3806937"/>
      <w:bookmarkEnd w:id="4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Many Chinese written symbols, or characters, are used as representations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59" name="صورة 15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58" name="صورة 15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57" name="صورة 15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56" name="صورة 15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meaning of words or parts of words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sounds of spoken language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meaning of words, or parts of words and the sounds of spoken language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soft clay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42" w:name="q3806962"/>
      <w:bookmarkEnd w:id="4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Symbols that represent sounds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54" name="صورة 15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53" name="صورة 15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52" name="صورة 15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Pictographic system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Ideographic system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Logographic system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51" name="صورة 15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Phonographic system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3" w:name="q3806977"/>
      <w:bookmarkEnd w:id="4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45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Chinese language has more than 50,000 characters because it is based, to a certain extent, on the use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49" name="صورة 15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48" name="صورة 15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47" name="صورة 15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46" name="صورة 15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logograms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pictograms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ideograms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cuneiform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4" w:name="q3807018"/>
      <w:bookmarkEnd w:id="4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'nd2spk2u2nite' in an example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44" name="صورة 15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43" name="صورة 15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42" name="صورة 15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Syllabic writing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Logographic writing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41" name="صورة 15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Rebus writing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Ideographic writing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5" w:name="q3807023"/>
      <w:bookmarkEnd w:id="4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way of writing in which a pictorial representation of an object is used to indicate the sound of the word of that object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39" name="صورة 15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38" name="صورة 15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37" name="صورة 15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Pictographic writing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Alphabetic writing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36" name="صورة 15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Rebus writing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Syllabic writing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46" w:name="q3807112"/>
      <w:bookmarkEnd w:id="4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unit of sound consisting of a vowel and optional consonants before or after the vowel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34" name="صورة 15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33" name="صورة 15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32" name="صورة 15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Cuneiform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31" name="صورة 15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Alphabet</w:t>
            </w:r>
          </w:p>
        </w:tc>
      </w:tr>
      <w:tr w:rsidR="008749A1" w:rsidRPr="008749A1" w:rsidTr="0016443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Phonograph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47" w:name="q3807150"/>
      <w:bookmarkEnd w:id="4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49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We find a full use of a syllabic writing system in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29" name="صورة 15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28" name="صورة 15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27" name="صورة 15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ancient Egyptian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Chinese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Sumerian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26" name="صورة 15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Phoenician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48" w:name="q3807156"/>
      <w:bookmarkEnd w:id="4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way of writing in which one symbol represents on sound segment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24" name="صورة 15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523" name="صورة 15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522" name="صورة 15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Syllabic writing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Rebus writing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521" name="صورة 15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Alphabetic writing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Pictographic writing</w:t>
            </w:r>
          </w:p>
        </w:tc>
      </w:tr>
    </w:tbl>
    <w:p w:rsidR="008749A1" w:rsidRPr="008749A1" w:rsidRDefault="008749A1" w:rsidP="00AE3B60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basic source of most other alphabets to be found in the world: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19" name="صورة 20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18" name="صورة 20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17" name="صورة 20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16" name="صورة 20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Semitic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Arabic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Hebrew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Chinese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49" w:name="q3807173"/>
      <w:bookmarkEnd w:id="4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"Many of the early printers were native Dutch speakers and could not make consistently accurate decisions about English pronunciations" this is one of the reasons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14" name="صورة 20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13" name="صورة 20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12" name="صورة 20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Phoenicians had stopped using logograms and had a fully developed syllabic writing system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English is the most frequently used language these days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11" name="صورة 20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frequent mismatch between the forms of written English and the sound of spoken English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native Dutch speakers like English</w:t>
            </w:r>
          </w:p>
        </w:tc>
      </w:tr>
    </w:tbl>
    <w:p w:rsidR="008749A1" w:rsidRPr="008749A1" w:rsidRDefault="008749A1" w:rsidP="008A506B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0" w:name="q3808079"/>
      <w:bookmarkEnd w:id="5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53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set of symbols, each one representing a distinct sound segment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09" name="صورة 20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08" name="صورة 20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07" name="صورة 20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Articulatory phonetics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06" name="صورة 20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Phonetic alphabet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Acoustic phonetics</w:t>
            </w:r>
          </w:p>
        </w:tc>
      </w:tr>
      <w:tr w:rsidR="008749A1" w:rsidRPr="008749A1" w:rsidTr="00AE3B60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Auditory phonetics</w:t>
            </w:r>
          </w:p>
        </w:tc>
      </w:tr>
    </w:tbl>
    <w:p w:rsidR="008749A1" w:rsidRPr="008749A1" w:rsidRDefault="008749A1" w:rsidP="008A506B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1" w:name="q3808091"/>
      <w:bookmarkEnd w:id="5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study of the characteristics of speech sounds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04" name="صورة 20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03" name="صورة 20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02" name="صورة 20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01" name="صورة 20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Articulatory 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Auditory 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Acoustic phonetics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2" w:name="q3808099"/>
      <w:bookmarkEnd w:id="5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study of how speech sounds are produced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99" name="صورة 19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98" name="صورة 19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97" name="صورة 19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Perceptual 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Acoustic 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96" name="صورة 19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Articulatory 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Auditory phonetics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3" w:name="q3808113"/>
      <w:bookmarkEnd w:id="5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study of the physical properties of speech as sound waves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94" name="صورة 19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93" name="صورة 19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92" name="صورة 19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91" name="صورة 19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Acoustic 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Articulatory 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Auditory 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Perceptual phonetics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4" w:name="q3808123"/>
      <w:bookmarkEnd w:id="5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57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study of the perception of speech sounds by the ear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89" name="صورة 19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88" name="صورة 19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87" name="صورة 19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Acoustic 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Articulatory phonetics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phonetic alphabet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86" name="صورة 19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Auditory phonetics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5" w:name="q3808162"/>
      <w:bookmarkEnd w:id="5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Vocal cords are inside the: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84" name="صورة 19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83" name="صورة 19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82" name="صورة 19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trachea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lungs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81" name="صورة 19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larynx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mouth</w:t>
            </w:r>
          </w:p>
        </w:tc>
      </w:tr>
    </w:tbl>
    <w:p w:rsidR="008749A1" w:rsidRPr="008749A1" w:rsidRDefault="008749A1" w:rsidP="008A506B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6" w:name="q3808177"/>
      <w:bookmarkEnd w:id="5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59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Vocal cords take _______ basic positions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79" name="صورة 19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78" name="صورة 19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77" name="صورة 19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76" name="صورة 19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two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three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four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five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7" w:name="q3808191"/>
      <w:bookmarkEnd w:id="5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When the vocal cords are spread apart, the air from the lungs passes between them unimpeded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74" name="صورة 19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73" name="صورة 19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72" name="صورة 19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Voiced sounds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Loud sounds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71" name="صورة 19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Voiceless sounds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8" w:name="q3808198"/>
      <w:bookmarkEnd w:id="5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When the vocal cords are drawn together, the air from the lungs repeatedly pushes them apart as it passes through, creating a vibration effect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69" name="صورة 19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68" name="صورة 19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67" name="صورة 19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66" name="صورة 19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Voiced sounds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Voiceless sounds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Loud sounds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</w:tbl>
    <w:p w:rsidR="008749A1" w:rsidRPr="008749A1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59" w:name="q3808220"/>
      <w:bookmarkEnd w:id="5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location inside the mouth at which the constriction takes place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A506B">
        <w:trPr>
          <w:tblCellSpacing w:w="0" w:type="dxa"/>
        </w:trPr>
        <w:tc>
          <w:tcPr>
            <w:tcW w:w="0" w:type="auto"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0" w:type="auto"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Oral cavity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61" name="صورة 19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place of articulation of the sound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 cavity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study of the characteristics of speech sounds</w:t>
            </w:r>
          </w:p>
        </w:tc>
      </w:tr>
    </w:tbl>
    <w:p w:rsidR="008749A1" w:rsidRPr="008749A1" w:rsidRDefault="008749A1" w:rsidP="008A506B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0" w:name="q3808243"/>
      <w:bookmarkEnd w:id="6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sounds formed using both upper and lower lips. The lower lip articulates against the upper lip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59" name="صورة 19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58" name="صورة 19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57" name="صورة 19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Labiodentals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Alveopalatals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56" name="صورة 19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Bilabials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Glottals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61" w:name="q3808247"/>
      <w:bookmarkEnd w:id="6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Sounds formed with the upper teeth and the lower lip. The lower lip articulates against the upper teeth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54" name="صورة 19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53" name="صورة 19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52" name="صورة 19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Bilabials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51" name="صورة 19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Labiodentals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Alveolars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2" w:name="q3808252"/>
      <w:bookmarkEnd w:id="6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65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Sounds formed with the tongue tip behind the upper front teeth. The tongue tip articulates against the upper teeth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49" name="صورة 19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48" name="صورة 19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47" name="صورة 19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46" name="صورة 19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Alveolars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Palatals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Velars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3" w:name="q3808257"/>
      <w:bookmarkEnd w:id="6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sounds formed with the front part of the tongue on the alveolar ridge, which is the rough, bony ridge immediately behind and above the upper teeth. The tongue tip and/or blade articulates against the teeth ridge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44" name="صورة 19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43" name="صورة 19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42" name="صورة 19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Bilabials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Palatals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41" name="صورة 19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Alveolars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64" w:name="q3808261"/>
      <w:bookmarkEnd w:id="6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Sounds produced with the tongue and the palate. The tongue front articulates against the hard palate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39" name="صورة 19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38" name="صورة 19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37" name="صورة 19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36" name="صورة 19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Palatals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Glottals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Velars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Alveolars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65" w:name="q3808269"/>
      <w:bookmarkEnd w:id="6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Sounds produced with the back of the tongue against the velum. The tongue back articulates against the soft palate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34" name="صورة 19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33" name="صورة 19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32" name="صورة 19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Bilabials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Labiodentals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31" name="صورة 19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Velars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Glottals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66" w:name="q3808281"/>
      <w:bookmarkEnd w:id="6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69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Sounds that are produced without the active use of the tongue and other parts of the mouth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29" name="صورة 19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28" name="صورة 19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27" name="صورة 19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26" name="صورة 19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Glottals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Velars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Bilabials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67" w:name="q3809764"/>
      <w:bookmarkEnd w:id="6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type of consonant sound, resulting from a blocking or stopping effect on the airstream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24" name="صورة 19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23" name="صورة 19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22" name="صورة 19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Fricatives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21" name="صورة 19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68" w:name="q3809777"/>
      <w:bookmarkEnd w:id="6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Almost blocking the airstream and having the air push through the very narrow opening. As the air is pushed through, a type of friction is produced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19" name="صورة 19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18" name="صورة 19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17" name="صورة 19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16" name="صورة 19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Fricatives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69" w:name="q3809786"/>
      <w:bookmarkEnd w:id="6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combination of a brief stopping of the airstream with an obstructed release which causes some friction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14" name="صورة 19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13" name="صورة 19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12" name="صورة 19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11" name="صورة 19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Fricatives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0" w:name="q3809809"/>
      <w:bookmarkEnd w:id="7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73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velum is lowered and the airstream is allowed to flow out through the nose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09" name="صورة 19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08" name="صورة 19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07" name="صورة 19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06" name="صورة 19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1" w:name="q3809848"/>
      <w:bookmarkEnd w:id="7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Sounds that are produced with the tongue in motion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04" name="صورة 19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903" name="صورة 19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902" name="صورة 19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901" name="صورة 19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Glides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2" w:name="q3809876"/>
      <w:bookmarkEnd w:id="7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Types of vowels where two vowel sounds are connected in a continuous, gliding motion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99" name="صورة 18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98" name="صورة 18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97" name="صورة 18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96" name="صورة 18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Diphthongs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Glides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3" w:name="q3809895"/>
      <w:bookmarkEnd w:id="7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manner of articulation, [p], [b], [t], [d], [k], [g]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94" name="صورة 18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93" name="صورة 18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92" name="صورة 18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Voiced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91" name="صورة 18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4" w:name="q3809912"/>
      <w:bookmarkEnd w:id="7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77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place of articulation [p], [b], [m] and [w]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89" name="صورة 18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88" name="صورة 18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87" name="صورة 18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86" name="صورة 18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Bilabials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Velars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5" w:name="q3809921"/>
      <w:bookmarkEnd w:id="7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place of articulation [f] and [v]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84" name="صورة 18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83" name="صورة 18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82" name="صورة 18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81" name="صورة 18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Labiodentals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Velars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Glottals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6" w:name="q3809931"/>
      <w:bookmarkEnd w:id="7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79</w:t>
      </w:r>
    </w:p>
    <w:p w:rsidR="008749A1" w:rsidRPr="008749A1" w:rsidRDefault="008749A1" w:rsidP="008749A1">
      <w:pPr>
        <w:shd w:val="clear" w:color="auto" w:fill="FFFFFF"/>
        <w:bidi w:val="0"/>
        <w:spacing w:after="0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place of articulation [θ] as in 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th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ink, and [ð] as in 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th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at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A506B" w:rsidRDefault="008A506B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8749A1" w:rsidRPr="008749A1" w:rsidRDefault="008749A1" w:rsidP="008A506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79" name="صورة 18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78" name="صورة 18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77" name="صورة 18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Glides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Palatals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76" name="صورة 18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7" w:name="q3809939"/>
      <w:bookmarkEnd w:id="7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place of articulation [t], [s], [d], [z], [n], [l] and [r]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74" name="صورة 18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73" name="صورة 18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72" name="صورة 18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71" name="صورة 18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Alveolars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Glottals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8" w:name="q3809983"/>
      <w:bookmarkEnd w:id="7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81</w:t>
      </w:r>
    </w:p>
    <w:p w:rsidR="008749A1" w:rsidRPr="008749A1" w:rsidRDefault="008749A1" w:rsidP="008749A1">
      <w:pPr>
        <w:shd w:val="clear" w:color="auto" w:fill="FFFFFF"/>
        <w:bidi w:val="0"/>
        <w:spacing w:after="0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place of articulation [ʃ] as in 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sh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e and [tʃ] ] as in 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ch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at [ʒ] as in vi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s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ion, are</w:t>
      </w:r>
    </w:p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69" name="صورة 18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68" name="صورة 18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67" name="صورة 18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Glottals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66" name="صورة 18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Palatals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Bilabials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79" w:name="q3810002"/>
      <w:bookmarkEnd w:id="7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82</w:t>
      </w:r>
    </w:p>
    <w:p w:rsidR="008749A1" w:rsidRPr="008749A1" w:rsidRDefault="008749A1" w:rsidP="008749A1">
      <w:pPr>
        <w:shd w:val="clear" w:color="auto" w:fill="FFFFFF"/>
        <w:bidi w:val="0"/>
        <w:spacing w:after="0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place of articulation [g] and [ŋ] as in thi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ng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 are</w:t>
      </w:r>
    </w:p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64" name="صورة 18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63" name="صورة 18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62" name="صورة 18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Glides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Labiodentals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61" name="صورة 18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Velars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0" w:name="q3810025"/>
      <w:bookmarkEnd w:id="8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83</w:t>
      </w:r>
    </w:p>
    <w:p w:rsidR="008749A1" w:rsidRPr="008749A1" w:rsidRDefault="008749A1" w:rsidP="008749A1">
      <w:pPr>
        <w:shd w:val="clear" w:color="auto" w:fill="FFFFFF"/>
        <w:bidi w:val="0"/>
        <w:spacing w:after="0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place of articulation [h] as in 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h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at is</w:t>
      </w:r>
    </w:p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59" name="صورة 18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58" name="صورة 18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57" name="صورة 18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Liquid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Glide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56" name="صورة 18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Glottal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81" w:name="q3810065"/>
      <w:bookmarkEnd w:id="8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manner of articulation [f], [v], [θ], [d], [s], [z], [ʃ], [ʒ]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54" name="صورة 18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53" name="صورة 18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52" name="صورة 18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Glottals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51" name="صورة 18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Fricatives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2" w:name="q3810080"/>
      <w:bookmarkEnd w:id="8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85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manner of articulation [tʃ] and [dʒ]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49" name="صورة 18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48" name="صورة 18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47" name="صورة 18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46" name="صورة 18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Affricates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Glides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Labiodentals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Velars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3" w:name="q3810095"/>
      <w:bookmarkEnd w:id="8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manner of articulation [m], [n], and [ŋ]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44" name="صورة 18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43" name="صورة 18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42" name="صورة 18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Stops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Fricatives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41" name="صورة 18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4" w:name="q3810110"/>
      <w:bookmarkEnd w:id="8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manner of articulation [l] and [r]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39" name="صورة 18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38" name="صورة 18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37" name="صورة 18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36" name="صورة 18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Labiodentals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Dentals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Palatals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5" w:name="q3810120"/>
      <w:bookmarkEnd w:id="8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88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manner of articulation [w] and [j]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34" name="صورة 18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33" name="صورة 18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32" name="صورة 18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Palatals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31" name="صورة 18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Glides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6" w:name="q3810142"/>
      <w:bookmarkEnd w:id="8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89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Produced with a relatively free flow of air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29" name="صورة 18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28" name="صورة 18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27" name="صورة 18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Nasals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Glottals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Liquids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26" name="صورة 18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Vowels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7" w:name="q3810182"/>
      <w:bookmarkEnd w:id="8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vowel in eat, key, see is represented in phonetics 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24" name="صورة 18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23" name="صورة 18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22" name="صورة 18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[e]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[æ]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21" name="صورة 18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[i]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[ə]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8" w:name="q3810193"/>
      <w:bookmarkEnd w:id="8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vowel in hit, myth are represented in phonetics 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19" name="صورة 18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18" name="صورة 18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17" name="صورة 18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16" name="صورة 18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[ɪ]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[i]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[e]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[o]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89" w:name="q3810213"/>
      <w:bookmarkEnd w:id="8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vowel in [great] is represented in phonetics 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14" name="صورة 18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13" name="صورة 18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12" name="صورة 18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[æ]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[ε]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[ʊ]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11" name="صورة 18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[e]</w:t>
            </w:r>
          </w:p>
        </w:tc>
      </w:tr>
    </w:tbl>
    <w:p w:rsidR="008749A1" w:rsidRPr="008749A1" w:rsidRDefault="008749A1" w:rsidP="008A506B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0" w:name="q3810225"/>
      <w:bookmarkEnd w:id="9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93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vowel in [pet] is represented in phonetics 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09" name="صورة 18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08" name="صورة 18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07" name="صورة 18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[i]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[ʌ]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06" name="صورة 18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[ε]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[æ]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1" w:name="q3810240"/>
      <w:bookmarkEnd w:id="9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vowel in [my] is represented in phonetics 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04" name="صورة 18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803" name="صورة 18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802" name="صورة 18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801" name="صورة 18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[ai]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[eɪ]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[ɔi]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[aʊ]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2" w:name="q3814889"/>
      <w:bookmarkEnd w:id="9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study of the systems and patterns of speech sounds in languages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99" name="صورة 17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98" name="صورة 17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97" name="صورة 17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96" name="صورة 17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Phonology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Phonemes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3" w:name="q3814892"/>
      <w:bookmarkEnd w:id="9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smallest meaning-distinguishing sound unit in the abstract representation of the sounds of a language.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94" name="صورة 17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93" name="صورة 17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92" name="صورة 17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Phonology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91" name="صورة 17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Phonemes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4" w:name="q3814895"/>
      <w:bookmarkEnd w:id="9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97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physically produced speech sound, representing one version of a phoneme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89" name="صورة 17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88" name="صورة 17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87" name="صورة 17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Co-articulation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Minimal pair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86" name="صورة 17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5" w:name="q3814903"/>
      <w:bookmarkEnd w:id="9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sound [p] in 'put' is pronounced with a stronger puff of air than the [p] in 'up', and both of them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84" name="صورة 17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83" name="صورة 17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82" name="صورة 17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Phonemes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81" name="صورة 17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Minimal pair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Minimal set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6" w:name="q3814907"/>
      <w:bookmarkEnd w:id="9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99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two words 'hat' and 'bat' are both an example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79" name="صورة 17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78" name="صورة 17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77" name="صورة 17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Phonemes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Minimal set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76" name="صورة 17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Minimal pair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7" w:name="q3814920"/>
      <w:bookmarkEnd w:id="9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words (man, fan, van, ban, pan) are an example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74" name="صورة 17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1773" name="صورة 17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1772" name="صورة 17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1771" name="صورة 17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Minimal set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Minimal pair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Phonemes</w:t>
            </w:r>
          </w:p>
        </w:tc>
      </w:tr>
    </w:tbl>
    <w:p w:rsidR="008A506B" w:rsidRDefault="008A506B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8749A1" w:rsidRPr="008749A1" w:rsidRDefault="008749A1" w:rsidP="008A506B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101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constraints (restrictions) on the permissible combination of sounds in a language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69" name="صورة 22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68" name="صورة 22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67" name="صورة 22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66" name="صورة 22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Phonotactics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Phonemes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8" w:name="q3814924"/>
      <w:bookmarkEnd w:id="9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unit of sound consisting of a vowel (V) and optional consonant(s) (C) before or after the vowel.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64" name="صورة 22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63" name="صورة 22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62" name="صورة 22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Coda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Nucleus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Onset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61" name="صورة 22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99" w:name="q3814928"/>
      <w:bookmarkEnd w:id="9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part of a syllable after the vowel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59" name="صورة 22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58" name="صورة 22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57" name="صورة 22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Onset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Consonant cluster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56" name="صورة 22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Coda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Rhyme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0" w:name="q3814929"/>
      <w:bookmarkEnd w:id="10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vowel in a syllable.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54" name="صورة 22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53" name="صورة 22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52" name="صورة 22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Coda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51" name="صورة 22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Nucleus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</w:t>
            </w:r>
          </w:p>
        </w:tc>
      </w:tr>
      <w:tr w:rsidR="008749A1" w:rsidRPr="008749A1" w:rsidTr="008A506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Rhyme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1" w:name="q3814933"/>
      <w:bookmarkEnd w:id="10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105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part of the syllable before the vowel.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49" name="صورة 22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48" name="صورة 22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47" name="صورة 22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Rhyme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Nucleus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46" name="صورة 22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Onset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2" w:name="q3814937"/>
      <w:bookmarkEnd w:id="10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part of the syllable containing the vowel plus any following consonant(s)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44" name="صورة 22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43" name="صورة 22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42" name="صورة 22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41" name="صورة 22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Rhyme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Onset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Coda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3" w:name="q3814943"/>
      <w:bookmarkEnd w:id="10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Two or more consonants in sequence.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39" name="صورة 22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38" name="صورة 22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37" name="صورة 22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36" name="صورة 22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Consonant cluster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Rhyme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Onset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4" w:name="q3814953"/>
      <w:bookmarkEnd w:id="10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108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process of making one sound almost at the same time as the next sound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34" name="صورة 22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33" name="صورة 22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32" name="صورة 22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Elision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31" name="صورة 22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Co-articulation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Assimilation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Aspiration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5" w:name="q3814969"/>
      <w:bookmarkEnd w:id="10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109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When we don't pronounce the [d] in "hand me the pen", this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29" name="صورة 22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28" name="صورة 22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27" name="صورة 22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Aspiration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26" name="صورة 22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Elision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Pronounciation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Assimilation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6" w:name="q3815245"/>
      <w:bookmarkEnd w:id="10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word "handbag" we pronounce 'n' as 'm' to be "hambag". this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24" name="صورة 22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23" name="صورة 22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22" name="صورة 22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Aspiration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21" name="صورة 22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Assimilation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Elision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Phoneme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7" w:name="q3815252"/>
      <w:bookmarkEnd w:id="10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Avoiding the regular patterns of assimilation and elision used in a language would result in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19" name="صورة 22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18" name="صورة 22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17" name="صورة 22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16" name="صورة 22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extremely artificial-sounding talk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extremely native-sounding talk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professional-sounding talk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fluent-sounding talk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8" w:name="q3815264"/>
      <w:bookmarkEnd w:id="10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word 'heart' /rt/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14" name="صورة 22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13" name="صورة 22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12" name="صورة 22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Nucleus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Onset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11" name="صورة 22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Coda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Rhyme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09" w:name="q3815295"/>
      <w:bookmarkEnd w:id="10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113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word "university" 'si'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09" name="صورة 22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08" name="صورة 22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07" name="صورة 22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Rhyme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Coda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Onset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06" name="صورة 22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0" w:name="q3815307"/>
      <w:bookmarkEnd w:id="11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word "fat" the vowel 'a' or 'æ'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04" name="صورة 22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03" name="صورة 22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02" name="صورة 22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Rhyme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Onset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01" name="صورة 22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Nucleus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1" w:name="q3815329"/>
      <w:bookmarkEnd w:id="11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word "black" /bl/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99" name="صورة 21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98" name="صورة 21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97" name="صورة 21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Nucleus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Rhyme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96" name="صورة 21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Onset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Syllable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2" w:name="q3815344"/>
      <w:bookmarkEnd w:id="11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word "cat" /æt/ or 'at'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94" name="صورة 21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93" name="صورة 21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92" name="صورة 21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91" name="صورة 21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Rime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consonant cluster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Nucleus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Coda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3" w:name="q3815353"/>
      <w:bookmarkEnd w:id="11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117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word "twelfths" /lfθs/ or 'lfths'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89" name="صورة 21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88" name="صورة 21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87" name="صورة 21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Rime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Nucleus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Onset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86" name="صورة 21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Consonant cluster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4" w:name="q3818795"/>
      <w:bookmarkEnd w:id="11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Neologism means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84" name="صورة 21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83" name="صورة 21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82" name="صورة 21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new language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old word in a language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81" name="صورة 21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new word in a language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speaking fast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5" w:name="q3818798"/>
      <w:bookmarkEnd w:id="11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119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study of the origin and history of a word.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79" name="صورة 21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78" name="صورة 21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77" name="صورة 21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76" name="صورة 21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Etymology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Coinage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Backformation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6" w:name="q3818807"/>
      <w:bookmarkEnd w:id="11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People do not easily accept the use of new words at first and reject them.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74" name="صورة 21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73" name="صورة 21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72" name="صورة 21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71" name="صورة 21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True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False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06024" w:rsidRDefault="00E06024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7" w:name="q3818822"/>
      <w:bookmarkEnd w:id="117"/>
    </w:p>
    <w:p w:rsidR="00E06024" w:rsidRDefault="00E06024" w:rsidP="00E06024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8749A1" w:rsidRPr="008749A1" w:rsidRDefault="008749A1" w:rsidP="00E06024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121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Calling any (suv) 4x4 car a "jeep"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69" name="صورة 21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68" name="صورة 21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67" name="صورة 21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compounding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Borrowing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Blending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66" name="صورة 21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Coinage</w:t>
            </w:r>
          </w:p>
        </w:tc>
      </w:tr>
    </w:tbl>
    <w:p w:rsidR="008749A1" w:rsidRPr="008749A1" w:rsidRDefault="008749A1" w:rsidP="00BC217B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8" w:name="q3818840"/>
      <w:bookmarkEnd w:id="11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New words based on the name of a person or a place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64" name="صورة 21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63" name="صورة 21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62" name="صورة 21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61" name="صورة 21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Eponyms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Acronyms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Infixes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Multiple processes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19" w:name="q3818869"/>
      <w:bookmarkEnd w:id="11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word "alcohol" came from Arabic, this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59" name="صورة 21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58" name="صورة 21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57" name="صورة 21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Coinage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56" name="صورة 21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Borrowing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Blending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0" w:name="q3818913"/>
      <w:bookmarkEnd w:id="12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two words 'lap' and 'top' formed a new word "laptop", this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54" name="صورة 21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53" name="صورة 21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52" name="صورة 21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Conversion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51" name="صورة 21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Compounding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Clipping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1" w:name="q3818925"/>
      <w:bookmarkEnd w:id="12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125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word "homemade" is compound word of the type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49" name="صورة 21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48" name="صورة 21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47" name="صورة 21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46" name="صورة 21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Compound noun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Compound verb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Compound adjective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Compound preposition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2" w:name="q3818927"/>
      <w:bookmarkEnd w:id="12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126</w:t>
      </w:r>
    </w:p>
    <w:p w:rsidR="008749A1" w:rsidRPr="008749A1" w:rsidRDefault="008749A1" w:rsidP="008749A1">
      <w:pPr>
        <w:shd w:val="clear" w:color="auto" w:fill="FFFFFF"/>
        <w:bidi w:val="0"/>
        <w:spacing w:after="0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beginning of the two words "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mod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ulator" &amp; "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dem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odulator" formed the new word "modem", This is called</w:t>
      </w:r>
    </w:p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44" name="صورة 21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43" name="صورة 21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42" name="صورة 21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Conversion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Backformation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41" name="صورة 21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Blending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3" w:name="q3818930"/>
      <w:bookmarkEnd w:id="12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two words "flame" &amp; "glare" made the new word "flare", this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39" name="صورة 21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38" name="صورة 21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37" name="صورة 21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Conversion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compound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Borrowing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36" name="صورة 21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Blending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4" w:name="q3818934"/>
      <w:bookmarkEnd w:id="12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Calling your sister by 'sis'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34" name="صورة 21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33" name="صورة 21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32" name="صورة 21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Blending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31" name="صورة 21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Borrowing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Conversion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5" w:name="q3818938"/>
      <w:bookmarkEnd w:id="12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129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Reducing the word "veterinarian" to "vet"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29" name="صورة 21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28" name="صورة 21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27" name="صورة 21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Fore-clipping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26" name="صورة 21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Back-clipping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Middle-clipping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Conversion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6" w:name="q3818940"/>
      <w:bookmarkEnd w:id="12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Reducing the word "telephone" to "phone"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24" name="صورة 21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23" name="صورة 21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22" name="صورة 21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Backformation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Back-clipping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21" name="صورة 21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Fore-clipping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Middle-clipping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7" w:name="q3818941"/>
      <w:bookmarkEnd w:id="12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Reducing the word "apollinaris" to "polly"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19" name="صورة 21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18" name="صورة 21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17" name="صورة 21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Back-clipping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Fore-clipping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16" name="صورة 21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Middle-clipping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128" w:name="q3819078"/>
      <w:bookmarkEnd w:id="12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process of reducing a word to a shorter version and using it as a new word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14" name="صورة 21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13" name="صورة 21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12" name="صورة 21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Blending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11" name="صورة 21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Backformation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Clipping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29" w:name="q3819090"/>
      <w:bookmarkEnd w:id="12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133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Using the verb "guess" as a noun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09" name="صورة 21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08" name="صورة 21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07" name="صورة 21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Blending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Coinage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06" name="صورة 21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Conversion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0" w:name="q3819180"/>
      <w:bookmarkEnd w:id="13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K.F.U.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04" name="صورة 21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103" name="صورة 21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102" name="صورة 21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101" name="صورة 21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Abbreviation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Acronym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Infix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Conversion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1" w:name="q3819201"/>
      <w:bookmarkEnd w:id="13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CD-ROM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99" name="صورة 20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98" name="صورة 20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97" name="صورة 20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Abbreviation only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96" name="صورة 20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Acronym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Conversion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2" w:name="q3819217"/>
      <w:bookmarkEnd w:id="13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Adding the suffix "-less" to the word "voice" to form the word "voiceless"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94" name="صورة 20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93" name="صورة 20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92" name="صورة 20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91" name="صورة 20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Backformation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Clipping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Conversion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3" w:name="q3819236"/>
      <w:bookmarkEnd w:id="13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137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An affix that is incorporated inside another word.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89" name="صورة 20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88" name="صورة 20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87" name="صورة 20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Suffix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Prefix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Adfix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86" name="صورة 20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Infix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4" w:name="q3819281"/>
      <w:bookmarkEnd w:id="13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Forming the word "lase" from backforming the acronym "LAZER"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84" name="صورة 20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83" name="صورة 20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82" name="صورة 20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Blending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81" name="صورة 20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Multiprocessing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Backformation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Acronym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5" w:name="q3820771"/>
      <w:bookmarkEnd w:id="13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139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How many morphemes are in the word "unbelievable"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79" name="صورة 20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78" name="صورة 20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77" name="صورة 20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76" name="صورة 20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</w:p>
        </w:tc>
      </w:tr>
    </w:tbl>
    <w:p w:rsidR="00BC217B" w:rsidRDefault="00BC217B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6" w:name="q3820775"/>
      <w:bookmarkEnd w:id="136"/>
    </w:p>
    <w:p w:rsidR="008749A1" w:rsidRPr="008749A1" w:rsidRDefault="008749A1" w:rsidP="00BC217B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How many bound morphemes are in the word "downloaded"</w:t>
      </w:r>
    </w:p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74" name="صورة 20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73" name="صورة 20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72" name="صورة 20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71" name="صورة 20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</w:p>
        </w:tc>
      </w:tr>
    </w:tbl>
    <w:p w:rsidR="008749A1" w:rsidRPr="008749A1" w:rsidRDefault="008749A1" w:rsidP="00BC217B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7" w:name="q3820790"/>
      <w:bookmarkEnd w:id="13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How many free morphemes are in the word "Chairman"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69" name="صورة 20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68" name="صورة 20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67" name="صورة 20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66" name="صورة 20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</w:p>
        </w:tc>
      </w:tr>
    </w:tbl>
    <w:p w:rsidR="00BC217B" w:rsidRDefault="00BC217B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8" w:name="q3820798"/>
      <w:bookmarkEnd w:id="138"/>
    </w:p>
    <w:p w:rsidR="008749A1" w:rsidRPr="008749A1" w:rsidRDefault="008749A1" w:rsidP="00BC217B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stem "leg" in the word "legal"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64" name="صورة 20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63" name="صورة 20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62" name="صورة 20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free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61" name="صورة 20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bound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inflectional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derivational morpheme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39" w:name="q3820821"/>
      <w:bookmarkEnd w:id="13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How many inflectional morphemes are there in English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59" name="صورة 20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58" name="صورة 20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57" name="صورة 20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5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6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7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56" name="صورة 20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8</w:t>
            </w:r>
          </w:p>
        </w:tc>
      </w:tr>
    </w:tbl>
    <w:p w:rsidR="008749A1" w:rsidRPr="008749A1" w:rsidRDefault="008749A1" w:rsidP="00BC217B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140" w:name="q3821781"/>
      <w:bookmarkEnd w:id="14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morphology, affixes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54" name="صورة 20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53" name="صورة 20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52" name="صورة 20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always free morphemes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51" name="صورة 20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always bound morphemes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bound and free morphemes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not morphemes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1" w:name="q3821794"/>
      <w:bookmarkEnd w:id="14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145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morphology, stems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49" name="صورة 20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48" name="صورة 20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47" name="صورة 20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always free morphemes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always bound morphemes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46" name="صورة 20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possible to be bound or free morphemes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not morphemes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2" w:name="q3821843"/>
      <w:bookmarkEnd w:id="14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Functional morphemes are described as 'closed' class of words, because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44" name="صورة 20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43" name="صورة 20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42" name="صورة 20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41" name="صورة 20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 can't add new morphemes to it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 can't use it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 use them to close sentences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they are bound morphemes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3" w:name="q3821849"/>
      <w:bookmarkEnd w:id="14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147</w:t>
      </w:r>
    </w:p>
    <w:p w:rsidR="008749A1" w:rsidRPr="00BC217B" w:rsidRDefault="00BC217B" w:rsidP="00BC217B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The suffix '-ness'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39" name="صورة 20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38" name="صورة 20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37" name="صورة 20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lexical morpheme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functional morpheme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inflectional morpheme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36" name="صورة 20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derivational morpheme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4" w:name="q3821852"/>
      <w:bookmarkEnd w:id="14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148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suffix '-s' which is used to form plural words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34" name="صورة 20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33" name="صورة 20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32" name="صورة 20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functional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lexical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31" name="صورة 20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inflectional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derivational morpheme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5" w:name="q3821857"/>
      <w:bookmarkEnd w:id="14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149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morphology, the word 'the'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29" name="صورة 20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28" name="صورة 20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27" name="صورة 20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lexical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26" name="صورة 20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functional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derivational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inflectional morpheme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6" w:name="q3821861"/>
      <w:bookmarkEnd w:id="14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difference between the inflectional and derivational morphemes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24" name="صورة 20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023" name="صورة 20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022" name="صورة 20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derivational morphemes do not change the grammatical category of a word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021" name="صورة 20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inflectional morphemes do not change the grammatical category of a word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inflectional morphemes come at the beginning of the word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derivational morphemes are free morphemes</w:t>
            </w:r>
          </w:p>
        </w:tc>
      </w:tr>
    </w:tbl>
    <w:p w:rsidR="00BC217B" w:rsidRDefault="00BC217B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8749A1" w:rsidRPr="008749A1" w:rsidRDefault="008749A1" w:rsidP="00BC217B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suffix '-er' can be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19" name="صورة 25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18" name="صورة 25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17" name="صورة 25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only an inflectional morphem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only a derivational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16" name="صورة 25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both inflectional and derivational morpheme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only functional morpheme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7" w:name="q3821868"/>
      <w:bookmarkEnd w:id="14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We can use the morphology rules to know the relation between the word 'sheep' and its plural 'sheep'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14" name="صورة 25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13" name="صورة 25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12" name="صورة 25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True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11" name="صورة 25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False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06024" w:rsidRDefault="00E06024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8" w:name="q3821869"/>
      <w:bookmarkEnd w:id="148"/>
    </w:p>
    <w:p w:rsidR="00E06024" w:rsidRDefault="00E06024" w:rsidP="00E06024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8749A1" w:rsidRPr="008749A1" w:rsidRDefault="008749A1" w:rsidP="00E06024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153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We can use the morphology rules to know the relation between the word 'care' and its derivative 'carelessness'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09" name="صورة 25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08" name="صورة 25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07" name="صورة 25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06" name="صورة 25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True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False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49" w:name="q3821873"/>
      <w:bookmarkEnd w:id="14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two inflectional morphemes '-s' and '-es' which are used to form plural words are: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04" name="صورة 25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03" name="صورة 25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02" name="صورة 25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01" name="صورة 25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allomorphs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allophones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stems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free morphemes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0" w:name="q3821876"/>
      <w:bookmarkEnd w:id="15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this plural group (cats, women, fish), the allomorph of plural in the word 'women'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99" name="صورة 24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98" name="صورة 24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97" name="صورة 24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-s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-es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Ø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96" name="صورة 24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vowel change in the word (æ → ε)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1" w:name="q3822872"/>
      <w:bookmarkEnd w:id="15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Which sentence is correct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94" name="صورة 24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93" name="صورة 24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92" name="صورة 24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She shopping likes very much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91" name="صورة 24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She likes shopping very much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Likes shopping she very much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Very likes shopping she much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E06024" w:rsidRDefault="00E06024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2" w:name="q3822873"/>
      <w:bookmarkEnd w:id="152"/>
    </w:p>
    <w:p w:rsidR="008749A1" w:rsidRPr="008749A1" w:rsidRDefault="008749A1" w:rsidP="00E06024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157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description of the structure of phrases and sentences based on established categories used in the analysis of Latin and Greek.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89" name="صورة 24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88" name="صورة 24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87" name="صورة 24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Agreement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Prescriptive approach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analysis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86" name="صورة 24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Grammar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3" w:name="q3822875"/>
      <w:bookmarkEnd w:id="15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"I read papers and mags", the word 'and'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84" name="صورة 24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83" name="صورة 24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82" name="صورة 24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81" name="صورة 24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Conjunction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Article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4" w:name="q3822876"/>
      <w:bookmarkEnd w:id="15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159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"The sun shines", the word 'the'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79" name="صورة 24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78" name="صورة 24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77" name="صورة 24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Conjunction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76" name="صورة 24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Article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Verb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5" w:name="q3822880"/>
      <w:bookmarkEnd w:id="15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"Teenagers usually drive fast", the word 'fast'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74" name="صورة 24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73" name="صورة 24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72" name="صورة 24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Adjective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Verb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71" name="صورة 24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Adverb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6" w:name="q3822883"/>
      <w:bookmarkEnd w:id="15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161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sentence "I'm happy", the word 'happy'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69" name="صورة 24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68" name="صورة 24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67" name="صورة 24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66" name="صورة 24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Adjective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Adverb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Verb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7" w:name="q3822891"/>
      <w:bookmarkEnd w:id="15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"The car is in the garage", the word 'in'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64" name="صورة 24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63" name="صورة 24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62" name="صورة 24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conjunction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61" name="صورة 24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Preposition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Adverb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8" w:name="q3822896"/>
      <w:bookmarkEnd w:id="15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"Hussam has two cars", the word 'cars'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59" name="صورة 24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58" name="صورة 24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57" name="صورة 24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Adjective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Adverb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56" name="صورة 24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59" w:name="q3822900"/>
      <w:bookmarkEnd w:id="15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"She is pretty", the word 'is'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54" name="صورة 24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53" name="صورة 24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52" name="صورة 24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51" name="صورة 24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Verb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Conjunction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60" w:name="q3822903"/>
      <w:bookmarkEnd w:id="16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165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"Am I invited?", the word 'I'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49" name="صورة 24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48" name="صورة 24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47" name="صورة 24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46" name="صورة 24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Verb</w:t>
            </w:r>
          </w:p>
        </w:tc>
      </w:tr>
      <w:tr w:rsidR="008749A1" w:rsidRPr="008749A1" w:rsidTr="00BC217B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Preposition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61" w:name="q3822904"/>
      <w:bookmarkEnd w:id="16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"Wow! is this for me?", the word 'wow'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44" name="صورة 24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43" name="صورة 24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42" name="صورة 24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Conjunction</w:t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Adverb</w:t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Adjective</w:t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41" name="صورة 24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Interjection</w:t>
            </w:r>
          </w:p>
        </w:tc>
      </w:tr>
    </w:tbl>
    <w:p w:rsidR="008749A1" w:rsidRPr="008749A1" w:rsidRDefault="008749A1" w:rsidP="00A2398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62" w:name="q3825531"/>
      <w:bookmarkEnd w:id="16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Grammatical gender in English is based on the type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39" name="صورة 24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38" name="صورة 24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37" name="صورة 24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Verb</w:t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Sex</w:t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36" name="صورة 24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</w:t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63" w:name="q3829090"/>
      <w:bookmarkEnd w:id="16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168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case of describing the way to conjugate the verb love comparing Latin and English languages, is an example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34" name="صورة 24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33" name="صورة 24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32" name="صورة 24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31" name="صورة 24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analysis</w:t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grammar</w:t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Prescriptive approach</w:t>
            </w:r>
          </w:p>
        </w:tc>
      </w:tr>
      <w:tr w:rsidR="008749A1" w:rsidRPr="008749A1" w:rsidTr="00A23984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Descriptive approach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64" w:name="q3829105"/>
      <w:bookmarkEnd w:id="16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169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rule "You must not split an infinitive", is an example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0F24EB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hyperlink r:id="rId8" w:history="1"/>
            <w:r w:rsidR="008749A1"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29" name="صورة 24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28" name="صورة 24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27" name="صورة 24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grammar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analysis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26" name="صورة 24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Prescriptive approach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Descriptive approach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65" w:name="q3829137"/>
      <w:bookmarkEnd w:id="16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Splitting the infinitive 'to go' by the adverb 'boldly' and saying 'to boldly go' is against: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24" name="صورة 24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23" name="صورة 24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22" name="صورة 24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grammar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21" name="صورة 24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Prescriptive analysis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analysis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Descriptive analysis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66" w:name="q3829271"/>
      <w:bookmarkEnd w:id="16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"I have a _____ in my home" there are a lot of forms that can fit into this slot, we call this: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19" name="صورة 24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18" name="صورة 24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17" name="صورة 24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grammar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analysis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Prescriptive analysis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16" name="صورة 24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Structural analysis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167" w:name="q3829291"/>
      <w:bookmarkEnd w:id="16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sentence "His car runs faster at night" can be divided into three phrases 'his car', 'runs faster' and 'at night', we call this process: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14" name="صورة 24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13" name="صورة 24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12" name="صورة 24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11" name="صورة 24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Constituent analysis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Structure analysis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Traditional approach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Prescriptive analysis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lastRenderedPageBreak/>
        <w:br/>
      </w: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68" w:name="q3829300"/>
      <w:bookmarkEnd w:id="16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"People usually sleep at night", the phrase 'at night' is a: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09" name="صورة 24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08" name="صورة 24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07" name="صورة 24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 phrase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06" name="صورة 24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Prepositional phrase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Verb phrase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Subject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69" w:name="q3829307"/>
      <w:bookmarkEnd w:id="16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"Ahmad eats healthy food", 'eats healthy food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04" name="صورة 24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403" name="صورة 24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402" name="صورة 24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Verb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Prepositional phrase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401" name="صورة 24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Verb phrase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 phrase</w:t>
            </w:r>
          </w:p>
        </w:tc>
      </w:tr>
    </w:tbl>
    <w:p w:rsidR="008749A1" w:rsidRPr="008749A1" w:rsidRDefault="008749A1" w:rsidP="009D5C0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70" w:name="q3829316"/>
      <w:bookmarkEnd w:id="17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sentence " The story was long", 'the story'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99" name="صورة 23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98" name="صورة 23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97" name="صورة 23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Verb phrase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Prepositional phrase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96" name="صورة 23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 phrase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Adjective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171" w:name="q3833544"/>
      <w:bookmarkEnd w:id="17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When we concentrate on the structure and ordering of components within a sentence, we are studying: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94" name="صورة 23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93" name="صورة 23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92" name="صورة 23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91" name="صورة 23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syntax of a language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Generative grammar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Surface structure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Deep structure</w:t>
            </w:r>
          </w:p>
        </w:tc>
      </w:tr>
    </w:tbl>
    <w:p w:rsidR="008749A1" w:rsidRPr="008749A1" w:rsidRDefault="008749A1" w:rsidP="009D5C0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72" w:name="q3833548"/>
      <w:bookmarkEnd w:id="17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particular type of grammar that has a very explicit system of rules specifying what combinations of basic elements would result in well-formed sentences.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89" name="صورة 23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88" name="صورة 23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87" name="صورة 23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Syntax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86" name="صورة 23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Generative grammar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Recursion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Tree diagram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73" w:name="q3833577"/>
      <w:bookmarkEnd w:id="17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grammar has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84" name="صورة 23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83" name="صورة 23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82" name="صورة 23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limited number of well-formed structures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 infinite number of rules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limited number of ill-formed structures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81" name="صورة 23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 infinite number of well-formed structures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174" w:name="q3833578"/>
      <w:bookmarkEnd w:id="17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179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When the difference between two sentences is that one of them is active and the other is passive, then the difference is in their: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79" name="صورة 23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78" name="صورة 23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77" name="صورة 23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76" name="صورة 23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Surface structure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Deep structure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Recursion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Tree diagram</w:t>
            </w:r>
          </w:p>
        </w:tc>
      </w:tr>
    </w:tbl>
    <w:p w:rsidR="008749A1" w:rsidRPr="00E06024" w:rsidRDefault="008749A1" w:rsidP="00E06024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175" w:name="q3833579"/>
      <w:bookmarkEnd w:id="17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Noun phrases, verb phrases, prepositional phrases are the ______________ of a sentence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74" name="صورة 23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73" name="صورة 23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72" name="صورة 23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Lexical rules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Transformational rules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Surface structures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71" name="صورة 23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Deep structures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76" w:name="q3833580"/>
      <w:bookmarkEnd w:id="17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situation in which a single phrase or sentence has two (or more) different underlying structures and interpretations.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69" name="صورة 23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68" name="صورة 23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67" name="صورة 23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Deep structure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66" name="صورة 23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Structural ambiguity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Syntax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Recursion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77" w:name="q3833581"/>
      <w:bookmarkEnd w:id="17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182</w:t>
      </w:r>
    </w:p>
    <w:p w:rsidR="008749A1" w:rsidRPr="008749A1" w:rsidRDefault="008749A1" w:rsidP="008749A1">
      <w:pPr>
        <w:shd w:val="clear" w:color="auto" w:fill="FFFFFF"/>
        <w:bidi w:val="0"/>
        <w:spacing w:after="0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this sentence "The woman is standing 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in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 the next room 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at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 the desk </w:t>
      </w:r>
      <w:r w:rsidRPr="008749A1">
        <w:rPr>
          <w:rFonts w:ascii="Arial" w:eastAsia="Times New Roman" w:hAnsi="Arial" w:cs="Arial"/>
          <w:b/>
          <w:bCs/>
          <w:color w:val="000000"/>
          <w:sz w:val="23"/>
          <w:szCs w:val="23"/>
        </w:rPr>
        <w:t>near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 the television" the capability of repeating the prepositional phrases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64" name="صورة 23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63" name="صورة 23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62" name="صورة 23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Structural ambiguity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Surface structure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61" name="صورة 23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Recursion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Syntax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78" w:name="q3833582"/>
      <w:bookmarkEnd w:id="17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"A noun phrase consists of an article and a noun", the shortened way to say that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59" name="صورة 23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58" name="صورة 23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57" name="صورة 23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NP → PN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NP → Art (adv) N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56" name="صورة 23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NP → Art N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Art N → NP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1D7288" w:rsidRDefault="001D7288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79" w:name="q3833583"/>
      <w:bookmarkEnd w:id="179"/>
    </w:p>
    <w:p w:rsidR="001D7288" w:rsidRDefault="001D7288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1D7288" w:rsidRDefault="001D7288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1D7288" w:rsidRDefault="001D7288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1D7288" w:rsidRDefault="001D7288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1D7288" w:rsidRDefault="001D7288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8749A1" w:rsidRPr="008749A1" w:rsidRDefault="008749A1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184</w:t>
      </w:r>
    </w:p>
    <w:p w:rsidR="008749A1" w:rsidRPr="008749A1" w:rsidRDefault="008749A1" w:rsidP="008749A1">
      <w:pPr>
        <w:shd w:val="clear" w:color="auto" w:fill="FFFFFF"/>
        <w:bidi w:val="0"/>
        <w:spacing w:after="0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NP → {Art N, Pro, PN}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br/>
        <w:t>This is a shortened way to say:</w:t>
      </w:r>
    </w:p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54" name="صورة 23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53" name="صورة 23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52" name="صورة 23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 article and a noun and a pronoun will form a proper noun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51" name="صورة 23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noun phrase consists of an article and a noun or of a pronoun or of a proper noun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 the noun phrase, the article and noun must come before pronouns and proper nouns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noun phrase comes before an article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180" w:name="q3833584"/>
      <w:bookmarkEnd w:id="18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hierarchical organization of one structure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49" name="صورة 23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48" name="صورة 23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47" name="صورة 23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Syntax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Recursion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46" name="صورة 23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Tree diagram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Structure ambiguity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181" w:name="q3833585"/>
      <w:bookmarkEnd w:id="18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this sentence "The girl saw a dog", which one is the verb phrase (VP)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44" name="صورة 23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43" name="صورة 23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42" name="صورة 23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girl saw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girl saw a dog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41" name="صورة 23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saw a dog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dog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82" w:name="q3833586"/>
      <w:bookmarkEnd w:id="18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Rules stating that the structure of a phrase of a specific type consists of one or more constituents in a particular order.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39" name="صورة 23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38" name="صورة 23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37" name="صورة 23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Generative grammar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Transformational rules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Lexical rules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36" name="صورة 23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Phrase structure rules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83" w:name="q3833587"/>
      <w:bookmarkEnd w:id="18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this structure NP → Art (Adj) N, which one is optional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34" name="صورة 23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33" name="صورة 23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32" name="صورة 23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noun phrase (NP)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article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31" name="صورة 23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adjective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noun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84" w:name="q3833590"/>
      <w:bookmarkEnd w:id="18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189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N →{girl, dog, boy}, is an example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29" name="صورة 23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28" name="صورة 23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27" name="صورة 23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26" name="صورة 23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Lexical rules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Phrase structural rules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Deep structure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Surface structure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85" w:name="q3833592"/>
      <w:bookmarkEnd w:id="18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word "that" introduces a: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24" name="صورة 23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23" name="صورة 23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22" name="صورة 23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Prepositional phrase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21" name="صورة 23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Complement phrase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Proper noun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86" w:name="q3833596"/>
      <w:bookmarkEnd w:id="18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complement phrases, the word "that"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19" name="صورة 23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18" name="صورة 23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17" name="صورة 23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16" name="صورة 23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complementizer (C)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Pronoun (Pro)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Preposition (prep)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 phrase (NP)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87" w:name="q3833600"/>
      <w:bookmarkEnd w:id="18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192</w:t>
      </w:r>
    </w:p>
    <w:p w:rsidR="008749A1" w:rsidRPr="008749A1" w:rsidRDefault="008749A1" w:rsidP="008749A1">
      <w:pPr>
        <w:shd w:val="clear" w:color="auto" w:fill="FFFFFF"/>
        <w:bidi w:val="0"/>
        <w:spacing w:after="0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(S →NP VP) (VP →V CP) (CP →C S)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br/>
        <w:t>These rules (by sequence) show us how _______ is built in English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14" name="صورة 23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13" name="صورة 23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12" name="صورة 23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Tree diagram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Syntax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11" name="صورة 23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Recursion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Structural ambiguity</w:t>
            </w:r>
          </w:p>
        </w:tc>
      </w:tr>
    </w:tbl>
    <w:p w:rsidR="008749A1" w:rsidRPr="008749A1" w:rsidRDefault="008749A1" w:rsidP="009D5C0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88" w:name="q3833608"/>
      <w:bookmarkEnd w:id="18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193</w:t>
      </w:r>
    </w:p>
    <w:p w:rsidR="008749A1" w:rsidRPr="009D5C0D" w:rsidRDefault="008749A1" w:rsidP="009D5C0D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symbol used to indicate that a transformational rule is being used to derive a new structure from the basic struct</w:t>
      </w:r>
      <w:r w:rsidR="009D5C0D">
        <w:rPr>
          <w:rFonts w:ascii="Arial" w:eastAsia="Times New Roman" w:hAnsi="Arial" w:cs="Arial"/>
          <w:color w:val="000000"/>
          <w:sz w:val="23"/>
          <w:szCs w:val="23"/>
        </w:rPr>
        <w:t>ure.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09" name="صورة 23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08" name="صورة 23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07" name="صورة 23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06" name="صورة 23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Cambria Math" w:eastAsia="Times New Roman" w:hAnsi="Cambria Math" w:cs="Cambria Math"/>
                <w:sz w:val="27"/>
                <w:szCs w:val="27"/>
              </w:rPr>
              <w:t>⇒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→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{}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()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89" w:name="q3833613"/>
      <w:bookmarkEnd w:id="18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To change this sentence "Ali saw Sami yesterday" into "yesterday, Ali saw Sami", we use the: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04" name="صورة 23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303" name="صورة 23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302" name="صورة 23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Lexical rules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Phrase structure rules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301" name="صورة 23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Transformational rules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Ambiguity structure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190" w:name="q3833617"/>
      <w:bookmarkEnd w:id="19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this sentence "Hind is a student", which one is the 'proper noun'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99" name="صورة 22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98" name="صورة 22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97" name="صورة 22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student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student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is a student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96" name="صورة 22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Hind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1" w:name="q3836656"/>
      <w:bookmarkEnd w:id="19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study of the meaning of words, phrases and sentences.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94" name="صورة 22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93" name="صورة 22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92" name="صورة 22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Prototypes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91" name="صورة 22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Semantics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Hyponymy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Collocation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2" w:name="q3836661"/>
      <w:bookmarkEnd w:id="19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(Gun = Death) we call this type of meaning: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89" name="صورة 22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88" name="صورة 22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87" name="صورة 22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86" name="صورة 22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Associative meaning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Conceptual meaning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Agent and theme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Semantic features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3" w:name="q3836664"/>
      <w:bookmarkEnd w:id="19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basic components of meaning conveyed by the literal use of words.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84" name="صورة 22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83" name="صورة 22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82" name="صورة 22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Hyponymy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Associative meaning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81" name="صورة 22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Conceptual meaning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4" w:name="q3836672"/>
      <w:bookmarkEnd w:id="19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199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"The lunch cooked the wife", this sentence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79" name="صورة 22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78" name="صورة 22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77" name="صورة 22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Syntactically odd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Semantically good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76" name="صورة 22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Semantically odd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syntactically and semantically odd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5" w:name="q3836700"/>
      <w:bookmarkEnd w:id="19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(Animate, human, adult) are examples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74" name="صورة 22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273" name="صورة 22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272" name="صورة 22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271" name="صورة 22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Semantic features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Antonyms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Prototypes</w:t>
            </w:r>
          </w:p>
        </w:tc>
      </w:tr>
    </w:tbl>
    <w:p w:rsidR="009D5C0D" w:rsidRDefault="009D5C0D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8749A1" w:rsidRPr="008749A1" w:rsidRDefault="008749A1" w:rsidP="009D5C0D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Some times it is not easy to use the semantic features to differentiate nouns, for example advice, treat and warning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69" name="صورة 27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68" name="صورة 27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67" name="صورة 27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66" name="صورة 27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True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False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6" w:name="q3836854"/>
      <w:bookmarkEnd w:id="19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When it is not easy to use the semantic features then we use: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64" name="صورة 27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63" name="صورة 27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62" name="صورة 27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Collocations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Prototypes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Metonymy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61" name="صورة 27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Semantic roles</w:t>
            </w:r>
          </w:p>
        </w:tc>
      </w:tr>
    </w:tbl>
    <w:p w:rsidR="008749A1" w:rsidRPr="008749A1" w:rsidRDefault="008749A1" w:rsidP="009D5C0D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7" w:name="q3836904"/>
      <w:bookmarkEnd w:id="19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"The boy kicked the ball", the agent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59" name="صورة 27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58" name="صورة 27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57" name="صورة 27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56" name="صورة 27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boy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kicked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kicked the ball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ball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8" w:name="q3836921"/>
      <w:bookmarkEnd w:id="19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204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"The girl watched the TV", the theme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54" name="صورة 27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53" name="صورة 27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52" name="صورة 27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girl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girl watched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watched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51" name="صورة 27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TV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199" w:name="q3836926"/>
      <w:bookmarkEnd w:id="19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"The man wrote his name with a pen", the noun phrase 'a pen'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49" name="صورة 27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48" name="صورة 27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47" name="صورة 27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Agent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46" name="صورة 27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Instrument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Source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Goal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0" w:name="q3836930"/>
      <w:bookmarkEnd w:id="20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"The boy feels sad", the noun phrase 'the boy'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44" name="صورة 27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43" name="صورة 27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42" name="صورة 27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Agent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Source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Theme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41" name="صورة 27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Experiencer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1" w:name="q3836936"/>
      <w:bookmarkEnd w:id="20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"The car is parking in the garage", the noun phrase 'the garage'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39" name="صورة 27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38" name="صورة 27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37" name="صورة 27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Theme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Experiencer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36" name="صورة 27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Location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Goal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2" w:name="q3836940"/>
      <w:bookmarkEnd w:id="20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208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"The boy ran from the house", the source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34" name="صورة 27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33" name="صورة 27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32" name="صورة 27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boy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ran from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from the house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31" name="صورة 27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house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3" w:name="q3836941"/>
      <w:bookmarkEnd w:id="20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209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"The boy ran to the house", the phrase 'the house' is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29" name="صورة 27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28" name="صورة 27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27" name="صورة 27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26" name="صورة 27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Goal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Source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Agent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Theme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4" w:name="q3836947"/>
      <w:bookmarkEnd w:id="20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210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relationship between "large" and "big"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24" name="صورة 27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23" name="صورة 27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22" name="صورة 27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Antonymy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Hyponymy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21" name="صورة 27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Prototype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5" w:name="q3836954"/>
      <w:bookmarkEnd w:id="20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211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relation between "old" and "new"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19" name="صورة 27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18" name="صورة 27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17" name="صورة 27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Non-gradable antonymy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Polysemy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16" name="صورة 27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Gradable antonymy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6" w:name="q3836972"/>
      <w:bookmarkEnd w:id="20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212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relation between "enter" and "exit"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14" name="صورة 27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13" name="صورة 27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12" name="صورة 27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Gradable antonymy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Synonymy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11" name="صورة 27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Reverse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Hyponymy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7" w:name="q3836985"/>
      <w:bookmarkEnd w:id="20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213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"orange" is a __________ of "fruit"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09" name="صورة 27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08" name="صورة 27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07" name="صورة 27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06" name="صورة 27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Hyponym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Reverse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Antonym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8" w:name="q3836992"/>
      <w:bookmarkEnd w:id="20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214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"fruit" is the ___________ of "orange"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04" name="صورة 27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03" name="صورة 27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02" name="صورة 27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01" name="صورة 27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Superordinate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Hyponym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Reverse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09" w:name="q3836994"/>
      <w:bookmarkEnd w:id="20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215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If "fruit" is the superordinate, then "orange" and "apple" are: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99" name="صورة 26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98" name="صورة 26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97" name="صورة 26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Antonyms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96" name="صورة 26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Co-hyponyms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Polysems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10" w:name="q3837001"/>
      <w:bookmarkEnd w:id="21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216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prototype of "bird"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94" name="صورة 26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93" name="صورة 26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92" name="صورة 26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Ostrich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Parrot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Duck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91" name="صورة 26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Robin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11" w:name="q3837010"/>
      <w:bookmarkEnd w:id="21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217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words (for, four, fore) are: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89" name="صورة 26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88" name="صورة 26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87" name="صورة 26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Hyponyms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86" name="صورة 26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Homophones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Homonyms</w:t>
            </w:r>
          </w:p>
        </w:tc>
      </w:tr>
      <w:tr w:rsidR="008749A1" w:rsidRPr="008749A1" w:rsidTr="009D5C0D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12" w:name="q3837013"/>
      <w:bookmarkEnd w:id="21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218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"mouse" of computers and "mouse" the animal, are: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84" name="صورة 26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83" name="صورة 26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82" name="صورة 26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81" name="صورة 26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Homonyms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Homophones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Hyponyms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13" w:name="q3837028"/>
      <w:bookmarkEnd w:id="21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219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word "present" has more than one meaning, (a gift, or right now) so we can call it: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79" name="صورة 26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78" name="صورة 26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77" name="صورة 26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Prototype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Collocation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Antonym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76" name="صورة 26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Polysemy</w:t>
            </w:r>
          </w:p>
        </w:tc>
      </w:tr>
    </w:tbl>
    <w:p w:rsidR="008749A1" w:rsidRPr="008749A1" w:rsidRDefault="008749A1" w:rsidP="008A2BC3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lastRenderedPageBreak/>
        <w:br/>
      </w:r>
      <w:bookmarkStart w:id="214" w:name="q3837041"/>
      <w:bookmarkEnd w:id="21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"lend me your ear", ear = attention, we call this: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74" name="صورة 26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73" name="صورة 26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72" name="صورة 26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Polysemy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71" name="صورة 26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Metonymy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Reverse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15" w:name="q3837046"/>
      <w:bookmarkEnd w:id="21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two words "salt" and "pepper" frequently occur together, we call this: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69" name="صورة 26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68" name="صورة 26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67" name="صورة 26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Antonymy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Mytonymy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Polysemy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66" name="صورة 26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Collocation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16" w:name="q3857732"/>
      <w:bookmarkEnd w:id="21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study of the relationship between language and the brain: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64" name="صورة 26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63" name="صورة 26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62" name="صورة 26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Phonology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61" name="صورة 26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Neurolinguistics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Phonotactics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Etymology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17" w:name="q3857739"/>
      <w:bookmarkEnd w:id="21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part of brain that is crucially involved in speech production: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59" name="صورة 26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58" name="صورة 26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57" name="صورة 26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Wernicke's area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Motor cortex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Arcuate fasciculus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56" name="صورة 26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Broca's area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18" w:name="q3857742"/>
      <w:bookmarkEnd w:id="21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area that is crucially involved in the understanding of speech: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54" name="صورة 26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53" name="صورة 26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52" name="صورة 26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51" name="صورة 26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Wernicke's area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motor cortex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Broca's area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Arcuate fasciculus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19" w:name="q3857745"/>
      <w:bookmarkEnd w:id="21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part of the brain that controls the articulatory muscles of the face, jaw, tongue and larynx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49" name="صورة 26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48" name="صورة 26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47" name="صورة 26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brucha's area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46" name="صورة 26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motor cortex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wernick's area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arcuate fasciculus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20" w:name="q3857753"/>
      <w:bookmarkEnd w:id="22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Nerve fibers that form a crucial connection between Wernicke's and Broca's areas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44" name="صورة 26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43" name="صورة 26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42" name="صورة 26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motor cortex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brain stem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41" name="صورة 26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arcuate fasciculus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corpus callosum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21" w:name="q3857796"/>
      <w:bookmarkEnd w:id="22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We know about localization view by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39" name="صورة 26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38" name="صورة 26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37" name="صورة 26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Direct access to the brain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Studying the origin of languages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Brain imaging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36" name="صورة 26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Problems or malfunctions of the system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22" w:name="q3857831"/>
      <w:bookmarkEnd w:id="22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We feel that some word is just eluding us, that we know the word, but it just won't come to the surface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34" name="صورة 26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33" name="صورة 26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32" name="صورة 26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Slips of the tongue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Slips of the ear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31" name="صورة 26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tip of the tongue phenomenon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Aphasia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23" w:name="q3857833"/>
      <w:bookmarkEnd w:id="22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229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Saying 'use the door to open the key' instead of (the key to open the door)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29" name="صورة 26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28" name="صورة 26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27" name="صورة 26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Malapropism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Slips of the ear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26" name="صورة 26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Spoonerism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24" w:name="q3857845"/>
      <w:bookmarkEnd w:id="22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Hearing 'great ape' when the utterance was "gray tape"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24" name="صورة 26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23" name="صورة 26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22" name="صورة 26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21" name="صورة 26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Slips of the ear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Slips of the tongue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Spoonerism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Malapropism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25" w:name="q3857853"/>
      <w:bookmarkEnd w:id="22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Impairment of language function due to localized brain damage that leads to difficulty in understanding and/or producing linguistic forms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19" name="صورة 26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18" name="صورة 26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17" name="صورة 26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Malapropism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16" name="صورة 26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Slips of the ear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Slips of the tongue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26" w:name="q3857858"/>
      <w:bookmarkEnd w:id="22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most common cause of aphasia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14" name="صورة 26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13" name="صورة 26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12" name="صورة 26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Traumatic head injuries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Violence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11" name="صورة 26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stroke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Accedents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27" w:name="q3857869"/>
      <w:bookmarkEnd w:id="22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Is a language disorder in which speech production is typically reduced, distorted, slow and missing grammatical markers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09" name="صورة 26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08" name="صورة 26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07" name="صورة 26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Slip of the tongue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06" name="صورة 26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Bruca's 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Conduction 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Wernick's aphasia</w:t>
            </w:r>
          </w:p>
        </w:tc>
      </w:tr>
    </w:tbl>
    <w:p w:rsidR="008749A1" w:rsidRPr="008749A1" w:rsidRDefault="008749A1" w:rsidP="008A2BC3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  <w:bookmarkStart w:id="228" w:name="q3857874"/>
      <w:bookmarkEnd w:id="22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type of speech when the grammatical markers are missing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04" name="صورة 26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603" name="صورة 26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602" name="صورة 26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Logographic system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Phonographic system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Grammatic speech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601" name="صورة 26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Agrammatic speech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29" w:name="q3857897"/>
      <w:bookmarkEnd w:id="22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type of language disorder that results in difficulties in auditory comprehension,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99" name="صورة 25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98" name="صورة 25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97" name="صورة 25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Bruca's 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Malapropism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96" name="صورة 25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Wernick's 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Spoonerism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30" w:name="q3857927"/>
      <w:bookmarkEnd w:id="23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Is a language disorder associated with damage to the arcuate fasciculus in which repeating words or phrases is difficult.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94" name="صورة 25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93" name="صورة 25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92" name="صورة 25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91" name="صورة 25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Conduction 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Bruca's 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Wernick's 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Malapropism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31" w:name="q3857933"/>
      <w:bookmarkEnd w:id="23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Language disorders are almost always the result of injury to the: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89" name="صورة 25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88" name="صورة 25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87" name="صورة 25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Brain stem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Cerebellum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Right cerebral hemisphere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86" name="صورة 25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Left cerebral hemisphere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32" w:name="q3857939"/>
      <w:bookmarkEnd w:id="23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An experimental technique that has demonstrated a left hemisphere dominance for syllable and word processing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84" name="صورة 25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83" name="صورة 25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82" name="صورة 25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81" name="صورة 25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Dichotic listening test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Lateralization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critical period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33" w:name="q3857944"/>
      <w:bookmarkEnd w:id="23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239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Which is correct: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79" name="صورة 25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78" name="صورة 25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77" name="صورة 25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Signals coming form both ears are processed in same speed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 don't know if the signal coming from one ear is processed faster than the other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76" name="صورة 25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signal coming from the right ear is processed faster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signal coming from the left ear is processed faster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34" w:name="q3857948"/>
      <w:bookmarkEnd w:id="23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apparent specialization of the left hemisphere for language is usually described in terms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74" name="صورة 25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73" name="صورة 25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72" name="صورة 25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Ear slip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71" name="صورة 25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Lateralization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Wernick's 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critical period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35" w:name="q3857951"/>
      <w:bookmarkEnd w:id="23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During childhood, there is a period when the human brain is most ready to receive input and learn a particular language. This is known 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69" name="صورة 25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68" name="صورة 25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67" name="صورة 25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66" name="صورة 25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critical period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safe period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childhood period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learning period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36" w:name="q3857959"/>
      <w:bookmarkEnd w:id="23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If a child does not acquire language until puberty, then he or she will find it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64" name="صورة 25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63" name="صورة 25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62" name="صورة 25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easy to learn language later 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 little bit hard to learn language later 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61" name="صورة 25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almost impossible to learn language later 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easier to learn language later on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37" w:name="q3861314"/>
      <w:bookmarkEnd w:id="23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mistake in saying "Meditation" instead of "Medication" is sometimes referred to 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59" name="صورة 25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58" name="صورة 25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57" name="صورة 25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Aphasia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Spoonerism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56" name="صورة 25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Malapropism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Anomia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38" w:name="q3861322"/>
      <w:bookmarkEnd w:id="23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Difficulty in finding the correct word, sometimes referred to 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54" name="صورة 25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53" name="صورة 25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52" name="صورة 25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Spoonerism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Malapropism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Localization view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51" name="صورة 25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Anomia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39" w:name="q3867049"/>
      <w:bookmarkEnd w:id="23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Between six and eight months, the child produces a number of different vowels and consonants, as well as combinations such as ba-ba-ba and ga-ga-ga. This type of sound production is described 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49" name="صورة 25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48" name="صورة 25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47" name="صورة 25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46" name="صورة 25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Babbling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Cooing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Holophrastic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Two-word stage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40" w:name="q3868294"/>
      <w:bookmarkEnd w:id="24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Adults tend to react to the babbling because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44" name="صورة 25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43" name="صورة 25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42" name="صورة 25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It is the child's contribution to social interaction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41" name="صورة 25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They think it is the child's contribution to social interaction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They think it is NOT the child's contribution to social interaction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It is NOT the child's contribution to social interaction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41" w:name="q3868317"/>
      <w:bookmarkEnd w:id="24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At the age of twelve to eighteen months, the term "one-unit stage" is more accurate than "one-word stage" because: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39" name="صورة 25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38" name="صورة 25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37" name="صورة 25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1D728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child sometimes produces the sound [pun] trying to say "spoon"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child produces one word only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child produces forms of one word only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36" name="صورة 25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child sometimes produces a sound such as [ʌsæ'] trying to say "what's that"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42" w:name="q3868323"/>
      <w:bookmarkEnd w:id="24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248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What do we call the sound [ʌsæ'] "asa"? which the child sometimes produces trying to say "what's that":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34" name="صورة 25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33" name="صورة 25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32" name="صورة 25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31" name="صورة 25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Holophrastic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Babbling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Cooing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Motheres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43" w:name="q3868342"/>
      <w:bookmarkEnd w:id="24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249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By the age of two, whether the child is producing 200 or 300 distinct 'words', he or she will be capable of understanding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29" name="صورة 25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28" name="صورة 25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27" name="صورة 25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same number of words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Three times as many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26" name="صورة 25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Five times as many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Ten times as many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44" w:name="q3868354"/>
      <w:bookmarkEnd w:id="24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utterance "cat drink milk" is classified 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24" name="صورة 25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523" name="صورة 25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522" name="صورة 25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One-word speech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One-unit speech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Two-words speech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521" name="صورة 25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Multiple-word speech</w:t>
            </w:r>
          </w:p>
        </w:tc>
      </w:tr>
    </w:tbl>
    <w:p w:rsidR="008A2BC3" w:rsidRDefault="008A2BC3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8749A1" w:rsidRPr="008749A1" w:rsidRDefault="008749A1" w:rsidP="008A2BC3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Multiple-word speech is also known 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19" name="صورة 30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18" name="صورة 30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17" name="صورة 30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One-unit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Holophrastic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16" name="صورة 30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Telegraphic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Cooing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45" w:name="q3868466"/>
      <w:bookmarkEnd w:id="24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By the age of three, the vocabulary is grown to: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14" name="صورة 30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13" name="صورة 30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12" name="صورة 30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Two words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Three words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Fifty words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11" name="صورة 30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Hundreds of words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46" w:name="q3868624"/>
      <w:bookmarkEnd w:id="24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first grammatical function to appear in the child's speech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09" name="صورة 30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08" name="صورة 30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07" name="صورة 30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06" name="صورة 30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"-ing"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"-ed"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irregular verbs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The prepositions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47" w:name="q3868638"/>
      <w:bookmarkEnd w:id="24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utterance "Mens" by the children is classified 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04" name="صورة 30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03" name="صورة 30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02" name="صورة 30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Gooing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Holophrastic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01" name="صورة 30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Overgeneralization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One-unit speech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48" w:name="q3868679"/>
      <w:bookmarkEnd w:id="24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use of overgeneralization is a clear evidence that _________ the primary force in first language acquisition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99" name="صورة 29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98" name="صورة 29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97" name="صورة 29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imitation is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96" name="صورة 29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imitation is not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Babbling is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Babbling is not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49" w:name="q3868695"/>
      <w:bookmarkEnd w:id="24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256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When we say a sentence to a child and he repeats it with the same meaning but with his own words, this is considered as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94" name="صورة 29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93" name="صورة 29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92" name="صورة 29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Imitation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Babbling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Against babbling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91" name="صورة 29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Against imitation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0" w:name="q3868724"/>
      <w:bookmarkEnd w:id="25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One of the following is a way of child's first stage of forming questions: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89" name="صورة 29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88" name="صورة 29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87" name="صورة 29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utter the expression with a rise in intonation towards the beginning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Using auxiliary verbs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Adding a helping verb to the utterance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86" name="صورة 29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Using the Wh-forms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1" w:name="q3868744"/>
      <w:bookmarkEnd w:id="25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Questions are generally quite close to the adult model in: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84" name="صورة 29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83" name="صورة 29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82" name="صورة 29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First stage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Second stage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81" name="صورة 29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Third stage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Fourth stage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2" w:name="q3868769"/>
      <w:bookmarkEnd w:id="25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259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Putting "no" or "not" at the beginning of the sentence to make a negative form, is the strategy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79" name="صورة 29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78" name="صورة 29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77" name="صورة 29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Stage 4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Stage 3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Stage 2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76" name="صورة 29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Stage 1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3" w:name="q3868785"/>
      <w:bookmarkEnd w:id="25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Putting "no" and "not" in front of the verb, and the appearance of "don't" and "can't" are strategies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74" name="صورة 29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73" name="صورة 29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72" name="صورة 29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Stage 4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Stage 3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71" name="صورة 29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Stage2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Stage 1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4" w:name="q3868791"/>
      <w:bookmarkEnd w:id="25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child can utter this sentence "He no bite you" in stage: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69" name="صورة 29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68" name="صورة 29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67" name="صورة 29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1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66" name="صورة 29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2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3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</w:p>
        </w:tc>
      </w:tr>
    </w:tbl>
    <w:p w:rsidR="008A2BC3" w:rsidRDefault="008A2BC3" w:rsidP="008A2BC3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5" w:name="q3868964"/>
      <w:bookmarkEnd w:id="255"/>
    </w:p>
    <w:p w:rsidR="008749A1" w:rsidRPr="008749A1" w:rsidRDefault="008749A1" w:rsidP="008A2BC3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Children start to use auxiliary forms such as "didn't" as "won't" in: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64" name="صورة 29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63" name="صورة 29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62" name="صورة 29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1D7288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One-word stage</w:t>
            </w:r>
          </w:p>
        </w:tc>
      </w:tr>
      <w:tr w:rsidR="008749A1" w:rsidRPr="008749A1" w:rsidTr="001D7288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One-unit stage</w:t>
            </w:r>
          </w:p>
        </w:tc>
      </w:tr>
      <w:tr w:rsidR="008749A1" w:rsidRPr="008749A1" w:rsidTr="001D7288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First stage</w:t>
            </w:r>
          </w:p>
        </w:tc>
      </w:tr>
      <w:tr w:rsidR="008749A1" w:rsidRPr="008749A1" w:rsidTr="001D7288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61" name="صورة 29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Third stage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56" w:name="q3868971"/>
      <w:bookmarkEnd w:id="25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Using the word "ball" to refer to the moon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59" name="صورة 29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58" name="صورة 29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57" name="صورة 29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Overgeneralization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56" name="صورة 29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Overextension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Holophrastic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Motherese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7" w:name="q3869007"/>
      <w:bookmarkEnd w:id="25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264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some, the child is in a good position to start learning a second (or foreign) language, at the age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54" name="صورة 29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53" name="صورة 29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52" name="صورة 29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5 months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10 months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51" name="صورة 29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5 years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10 years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8" w:name="q3871980"/>
      <w:bookmarkEnd w:id="25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Children who acquire a second language from their environment are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49" name="صورة 29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48" name="صورة 29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47" name="صورة 29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Monolingual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46" name="صورة 29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Bilingual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Trilingual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Audiolingual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59" w:name="q3872009"/>
      <w:bookmarkEnd w:id="25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Our ability to use a second language, after years of study, ________ matches the ability in our first language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44" name="صورة 29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43" name="صورة 29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42" name="صورة 29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41" name="صورة 29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Rarely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Sometimes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Always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Usually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60" w:name="q3872020"/>
      <w:bookmarkEnd w:id="26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English language in Saudi Arabia is described 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39" name="صورة 29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38" name="صورة 29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37" name="صورة 29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First language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Second Language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Third language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36" name="صورة 29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Foreign language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61" w:name="q3872043"/>
      <w:bookmarkEnd w:id="26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Acquiring a language by using it naturally in communicative situations with others who know the language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34" name="صورة 29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33" name="صورة 29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32" name="صورة 29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31" name="صورة 29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Acquisition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Learning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Teaching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Speaking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62" w:name="q3872702"/>
      <w:bookmarkEnd w:id="26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269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Accumulating knowledge of the features, such as vocabulary and grammar, of a language, typically in an institutional setting.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29" name="صورة 29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28" name="صورة 29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27" name="صورة 29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Acquiring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Speaking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Teaching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26" name="صورة 29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Learning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63" w:name="q3872743"/>
      <w:bookmarkEnd w:id="26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Which of the following features is the hardest to acquire as a second language feature: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24" name="صورة 29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23" name="صورة 29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22" name="صورة 29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Writing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21" name="صورة 29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Pronunciation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Vocabulary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64" w:name="q3872756"/>
      <w:bookmarkEnd w:id="26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Some say that after puberty, it becomes ________ to acquire another language fully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19" name="صورة 29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18" name="صورة 29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17" name="صورة 29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Very easy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Normal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16" name="صورة 29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Very difficult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Impossible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65" w:name="q3872810"/>
      <w:bookmarkEnd w:id="26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272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optimum age for learning a second language may be during the years from about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14" name="صورة 29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13" name="صورة 29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12" name="صورة 29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7 to 10 years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11" name="صورة 29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10 to 16 years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16 to 24 years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24 to 28 years</w:t>
            </w:r>
          </w:p>
        </w:tc>
      </w:tr>
    </w:tbl>
    <w:p w:rsidR="008749A1" w:rsidRPr="008749A1" w:rsidRDefault="008749A1" w:rsidP="008A2BC3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r w:rsidRPr="008749A1">
        <w:rPr>
          <w:rFonts w:ascii="Arial" w:eastAsia="Times New Roman" w:hAnsi="Arial" w:cs="Arial"/>
          <w:color w:val="4D4D4D"/>
          <w:sz w:val="20"/>
          <w:szCs w:val="20"/>
        </w:rPr>
        <w:br/>
      </w: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66" w:name="q3872839"/>
      <w:bookmarkEnd w:id="26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Dull textbooks, unpleasant classroom surroundings or an exhausting schedule of study and/or work. All these negative feelings or experiences are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09" name="صورة 29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08" name="صورة 29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07" name="صورة 29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06" name="صورة 29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Affective factors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strategic competence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communication strategy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sociolinguistic competence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67" w:name="q3872873"/>
      <w:bookmarkEnd w:id="26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method in which "written language rather than spoken language is emphasized"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04" name="صورة 29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903" name="صورة 29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902" name="صورة 29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Audiolingual method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Communicative approach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Positive trasfer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901" name="صورة 29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Grammar-translation method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68" w:name="q3875336"/>
      <w:bookmarkEnd w:id="26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"language a set of 'habits' that could be developed with a lot of practice", this method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99" name="صورة 28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98" name="صورة 28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97" name="صورة 28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96" name="صورة 28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Audiolingual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Grammar-translation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Etymology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Negative transfer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69" w:name="q3875342"/>
      <w:bookmarkEnd w:id="26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functions of language (what it is used for) should be emphasized rather than the forms of the language (correct grammatical or phonological structures). This approach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94" name="صورة 28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93" name="صورة 28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92" name="صورة 28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Audiolingual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Grammar-translation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91" name="صورة 28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Communicative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Transfer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70" w:name="q3875344"/>
      <w:bookmarkEnd w:id="27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interest in the learner and the acquisition process rather than the teacher, the textbook and the method,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89" name="صورة 28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88" name="صورة 28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87" name="صورة 28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Grammar-translation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86" name="صورة 28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focus on the learner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Audiolingual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Transfer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71" w:name="q3875348"/>
      <w:bookmarkEnd w:id="27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Using sounds, expressions or structures from the first language when performing in the second language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84" name="صورة 28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83" name="صورة 28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82" name="صورة 28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Audiolingual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Grammar-translation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Focus on learner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81" name="صورة 28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Transfer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72" w:name="q3875355"/>
      <w:bookmarkEnd w:id="27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279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Transferring an L1 feature that is similar to the L2, results in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79" name="صورة 28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78" name="صورة 28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77" name="صورة 28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Negative transfer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76" name="صورة 28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Positive transfer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Grammar-translation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Negotiated input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73" w:name="q3875357"/>
      <w:bookmarkEnd w:id="27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280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transferring an L1 feature that is really different from the L2 results in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74" name="صورة 28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73" name="صورة 28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72" name="صورة 28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Negotiated input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Audiolingual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Positive transfer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71" name="صورة 28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Negative transfer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74" w:name="q3875367"/>
      <w:bookmarkEnd w:id="27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In-between system used in the second language acquisition process, contains aspects of the first language and second language,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69" name="صورة 28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68" name="صورة 28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67" name="صورة 28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Foreign language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Third language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66" name="صورة 28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interlanguage</w:t>
            </w:r>
          </w:p>
        </w:tc>
      </w:tr>
      <w:tr w:rsidR="008749A1" w:rsidRPr="008749A1" w:rsidTr="008A2BC3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Firs language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75" w:name="q3875372"/>
      <w:bookmarkEnd w:id="27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process whereby an interlanguage, containing many non-second language features, stops developing toward more accurate forms of the second language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64" name="صورة 28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63" name="صورة 28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62" name="صورة 28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61" name="صورة 28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Fossilization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Acquisition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Learning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Transfer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76" w:name="q3875382"/>
      <w:bookmarkEnd w:id="27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social purpose in learning a second language is called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59" name="صورة 28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58" name="صورة 28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57" name="صورة 28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Instrumental motivation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56" name="صورة 28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Integrative motivation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Negative transfer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Positive transfer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77" w:name="q3875387"/>
      <w:bookmarkEnd w:id="27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Success in second language communication causes: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54" name="صورة 28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53" name="صورة 28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52" name="صورة 28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51" name="صورة 28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Motivation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Negative transfer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Positive transfer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Grammar-translation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78" w:name="q3875410"/>
      <w:bookmarkEnd w:id="27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language that the learner is exposed to,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49" name="صورة 28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48" name="صورة 28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47" name="صورة 28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46" name="صورة 28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Input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Output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Information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Processing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79" w:name="q3875413"/>
      <w:bookmarkEnd w:id="27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variety of speech used to make learning of a second language comprehensible.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44" name="صورة 28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43" name="صورة 28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42" name="صورة 28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Foreign language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Native language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41" name="صورة 28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Foreigner language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First language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80" w:name="q3876093"/>
      <w:bookmarkEnd w:id="28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second language material that the learner can acquire in interaction through requests for clarification.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39" name="صورة 28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38" name="صورة 28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37" name="صورة 28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Transfer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Motivation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36" name="صورة 28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Negotiated input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Negotiated output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81" w:name="q3876105"/>
      <w:bookmarkEnd w:id="28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One of the most difficult things to provide in large L2 classes.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34" name="صورة 28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33" name="صورة 28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32" name="صورة 28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31" name="صورة 28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Output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Input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Negotiated input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Motivation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82" w:name="q3876119"/>
      <w:bookmarkEnd w:id="28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289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general ability to use language accurately, appropriately, and flexibly.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29" name="صورة 28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28" name="صورة 28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27" name="صورة 28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Sociolinguistic competence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Grammatical competence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Strategic competence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26" name="صورة 28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Communicative competence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83" w:name="q3876127"/>
      <w:bookmarkEnd w:id="28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accurate use of words and structures.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24" name="صورة 28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23" name="صورة 28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22" name="صورة 28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21" name="صورة 28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Grammatical competence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Strategic competence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Communicative competence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Sociolinguistic competence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84" w:name="q3876132"/>
      <w:bookmarkEnd w:id="28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291</w:t>
      </w:r>
    </w:p>
    <w:p w:rsidR="008749A1" w:rsidRPr="008749A1" w:rsidRDefault="008749A1" w:rsidP="008749A1">
      <w:pPr>
        <w:shd w:val="clear" w:color="auto" w:fill="FFFFFF"/>
        <w:bidi w:val="0"/>
        <w:spacing w:after="0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Enables the learner to know when to say </w:t>
      </w:r>
      <w:r w:rsidRPr="008749A1">
        <w:rPr>
          <w:rFonts w:ascii="Arial" w:eastAsia="Times New Roman" w:hAnsi="Arial" w:cs="Arial"/>
          <w:i/>
          <w:iCs/>
          <w:color w:val="000000"/>
          <w:sz w:val="23"/>
          <w:szCs w:val="23"/>
        </w:rPr>
        <w:t>Can I have some water?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 versus Give </w:t>
      </w:r>
      <w:r w:rsidRPr="008749A1">
        <w:rPr>
          <w:rFonts w:ascii="Arial" w:eastAsia="Times New Roman" w:hAnsi="Arial" w:cs="Arial"/>
          <w:i/>
          <w:iCs/>
          <w:color w:val="000000"/>
          <w:sz w:val="23"/>
          <w:szCs w:val="23"/>
        </w:rPr>
        <w:t>me some water!</w:t>
      </w:r>
      <w:r w:rsidRPr="008749A1">
        <w:rPr>
          <w:rFonts w:ascii="Arial" w:eastAsia="Times New Roman" w:hAnsi="Arial" w:cs="Arial"/>
          <w:color w:val="000000"/>
          <w:sz w:val="23"/>
          <w:szCs w:val="23"/>
        </w:rPr>
        <w:t>according to the social context.</w:t>
      </w:r>
    </w:p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19" name="صورة 28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18" name="صورة 28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17" name="صورة 28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Strategic competence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Grammatical competence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16" name="صورة 28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Sociolinguistic competence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Communicative competence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85" w:name="q3876229"/>
      <w:bookmarkEnd w:id="28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ability to overcome potential communication problems in interaction.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14" name="صورة 28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13" name="صورة 28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12" name="صورة 28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Communicative competence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Sociolinguistic competence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Grammatical competence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11" name="صورة 28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Strategic competence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86" w:name="q3876246"/>
      <w:bookmarkEnd w:id="28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study of a large range of practical issues involving language in general and second language learning in particular.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09" name="صورة 28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08" name="صورة 28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07" name="صورة 28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Communication strategy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Strategic competence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Audiolingual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06" name="صورة 28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Applied linguistics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87" w:name="q3881020"/>
      <w:bookmarkEnd w:id="28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study of language history and change.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04" name="صورة 28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803" name="صورة 28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802" name="صورة 28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801" name="صورة 28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Philology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Etymology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Phonology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Morphology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88" w:name="q3881033"/>
      <w:bookmarkEnd w:id="28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Used to show how languages were related.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99" name="صورة 27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98" name="صورة 27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97" name="صورة 27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96" name="صورة 27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Family trees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Family branches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Cognates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Metathesis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89" w:name="q3881124"/>
      <w:bookmarkEnd w:id="28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296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language that was the source of modern languages in the Indian sub-continent (Indo) and in Europe (European).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94" name="صورة 27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93" name="صورة 27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92" name="صورة 27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Urdu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Latin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91" name="صورة 27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Indo-European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Sanskrit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90" w:name="q3881139"/>
      <w:bookmarkEnd w:id="29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There are about ______ language families as Indo-European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89" name="صورة 27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88" name="صورة 27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87" name="صورة 27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6000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4000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85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86" name="صورة 27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30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91" w:name="q3881154"/>
      <w:bookmarkEnd w:id="29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language that has the most native speakers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84" name="صورة 27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83" name="صورة 27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82" name="صورة 27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English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Arabic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81" name="صورة 27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Chinese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Latin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92" w:name="q3881170"/>
      <w:bookmarkEnd w:id="29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299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language that is most widely used in different parts of the world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79" name="صورة 27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78" name="صورة 27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77" name="صورة 27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Arabic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76" name="صورة 27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English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Latin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French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93" w:name="q3881203"/>
      <w:bookmarkEnd w:id="29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300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Words in different languages that have a similar form and meaning.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74" name="صورة 27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2773" name="صورة 27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2772" name="صورة 27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2771" name="صورة 27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Cognates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Prothesis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Synonyms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Philology</w:t>
            </w:r>
          </w:p>
        </w:tc>
      </w:tr>
    </w:tbl>
    <w:p w:rsidR="00C03DA9" w:rsidRDefault="00C03DA9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8749A1" w:rsidRPr="008749A1" w:rsidRDefault="008749A1" w:rsidP="00C03DA9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 procedure used to reconstruct what must have been the original or 'proto' form in the common ancestral language.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1"/>
        <w:gridCol w:w="8259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29" name="صورة 31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28" name="صورة 31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127" name="صورة 31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Philology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Broadening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126" name="صورة 31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Comparative reconstruction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1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9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Narrowing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94" w:name="q3881265"/>
      <w:bookmarkEnd w:id="29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choice of the form that occurs more often than any other form in the set of descendant languages.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24" name="صورة 31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23" name="صورة 31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122" name="صورة 31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External change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Internal change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121" name="صورة 31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  <w:bookmarkStart w:id="295" w:name="_GoBack"/>
            <w:bookmarkEnd w:id="295"/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Majority Principle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Most natural development principle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296" w:name="q3881329"/>
      <w:bookmarkEnd w:id="29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choice of older versus newer forms on the basis of commonly observed types of sound change.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19" name="صورة 311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18" name="صورة 311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117" name="صورة 311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Majority principle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Internal change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Narrowing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116" name="صورة 311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Most natural development principle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97" w:name="q3881359"/>
      <w:bookmarkEnd w:id="29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primary sources for what developed as the English language were the: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14" name="صورة 311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13" name="صورة 311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112" name="صورة 311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Celtic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Italic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Hellenic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111" name="صورة 311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Germanic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98" w:name="q3881386"/>
      <w:bookmarkEnd w:id="29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language that is called now "old English"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09" name="صورة 310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08" name="صورة 310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107" name="صورة 310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Latin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106" name="صورة 310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Englisc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Engla-land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Angles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299" w:name="q3881430"/>
      <w:bookmarkEnd w:id="29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How did a number of Latin terms came into English at the period From the sixth to the eighth century?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04" name="صورة 310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103" name="صورة 310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102" name="صورة 310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Because Latin is the ancestor of English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101" name="صورة 310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Because Anglo-Saxons were converted to Christianity which Latin is its language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Because England was invaded by Rome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Because Anglo-Saxons were originally Latin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1D7288" w:rsidRDefault="001D7288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0" w:name="q3881450"/>
      <w:bookmarkEnd w:id="300"/>
    </w:p>
    <w:p w:rsidR="001D7288" w:rsidRDefault="001D7288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1D7288" w:rsidRDefault="001D7288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1D7288" w:rsidRDefault="001D7288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1D7288" w:rsidRDefault="001D7288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</w:p>
    <w:p w:rsidR="008749A1" w:rsidRPr="008749A1" w:rsidRDefault="008749A1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307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How did many word from Old Norse came into English?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0"/>
        <w:gridCol w:w="8260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99" name="صورة 309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98" name="صورة 309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97" name="صورة 309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6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Because Romans came first to plunder and then to settle in parts of the coastal regions of Britain.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6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Because </w:t>
            </w: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Saxons</w:t>
            </w: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 came first to plunder and then to settle in parts of the coastal regions of Britain.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6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Because </w:t>
            </w: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Jutes</w:t>
            </w: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 came first to plunder and then to settle in parts of the coastal regions of Britain.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96" name="صورة 309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6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Because the </w:t>
            </w: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Vikings</w:t>
            </w: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 came first to plunder and then to settle in parts of the coastal regions of Britain.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1" w:name="q3881463"/>
      <w:bookmarkEnd w:id="30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event that marks the end of the Old English period, and the beginning of the Middle English period, is the arrival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94" name="صورة 309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93" name="صورة 309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92" name="صورة 309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the Vikings</w:t>
            </w: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 in England, following their victory at Hastings under William the Conqueror in 1066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91" name="صورة 309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Norman French</w:t>
            </w: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 in England, following their victory at Hastings under William the Conqueror in 1066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the Saxons</w:t>
            </w: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 in England, following their victory at Hastings under William the Conqueror in 1066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Germans</w:t>
            </w: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 in England, following their victory at Hastings under William the Conqueror in 1066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2" w:name="q3881466"/>
      <w:bookmarkEnd w:id="30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309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After 1066, the language of the nobility, the government, the law and civilized life in England for the next two hundred years was: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89" name="صورة 308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88" name="صورة 308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87" name="صورة 308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Italian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Spanish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86" name="صورة 308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French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Latin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1D7288" w:rsidRDefault="001D7288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3" w:name="q3881468"/>
      <w:bookmarkEnd w:id="303"/>
    </w:p>
    <w:p w:rsidR="008749A1" w:rsidRPr="008749A1" w:rsidRDefault="008749A1" w:rsidP="001D7288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310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After 1066, the language of the peasants was: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84" name="صورة 308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83" name="صورة 308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82" name="صورة 308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Italian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81" name="صورة 308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English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French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German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4" w:name="q3881479"/>
      <w:bookmarkEnd w:id="30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311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 the two hundred years, from 1400 to 1600 the sounds of English underwent a substantial change known as the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79" name="صورة 307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78" name="صورة 307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77" name="صورة 307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474AE2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76" name="صورة 307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Great vowel shift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Minor vowel shift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Great consonant shift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Great shift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5" w:name="q3881486"/>
      <w:bookmarkEnd w:id="30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Influences from the outside, such as the borrowed words from Norman French or Old Norse are examples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74" name="صورة 307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73" name="صورة 307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72" name="صورة 307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71" name="صورة 307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External change in the language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Internal change in the language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Cognates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Majority principle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306" w:name="q3881490"/>
      <w:bookmarkEnd w:id="306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313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reversal in position of two sounds in a word for example:(frist → first),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69" name="صورة 306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68" name="صورة 306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67" name="صورة 306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Epenthesis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Synonymy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Cognates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66" name="صورة 306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Metathesis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7" w:name="q3881494"/>
      <w:bookmarkEnd w:id="307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314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addition of a sound to the middle of a word for example:(spinel → spindle),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64" name="صورة 306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63" name="صورة 306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62" name="صورة 306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Metathesis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61" name="صورة 306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Epenthesis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Cognates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Acronyms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8" w:name="q3881508"/>
      <w:bookmarkEnd w:id="308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315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addition of a sound to the beginning of a word is called: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59" name="صورة 305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58" name="صورة 305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57" name="صورة 305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Epenthesis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Metathesis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56" name="صورة 305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Prothesis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Cognates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09" w:name="q3881517"/>
      <w:bookmarkEnd w:id="309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316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correct word order in modern English is: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54" name="صورة 305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53" name="صورة 305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52" name="صورة 305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Object-verb-subject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Object-subject-verb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51" name="صورة 305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Subject-verb-object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Subject-object-verb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310" w:name="q3881522"/>
      <w:bookmarkEnd w:id="310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317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'Double negative' is possible in: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49" name="صورة 304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48" name="صورة 304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47" name="صورة 304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474AE2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46" name="صورة 304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Old English only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Modern English only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Old and modern English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Neither old nor modern English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11" w:name="q3881524"/>
      <w:bookmarkEnd w:id="311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lastRenderedPageBreak/>
        <w:t>Question 318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most sweeping change in the form of English sentences was the loss of a large number of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44" name="صورة 304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43" name="صورة 304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42" name="صورة 304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Nouns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Prepositions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Adjectives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41" name="صورة 304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Inflectional affixes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12" w:name="q3881528"/>
      <w:bookmarkEnd w:id="312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319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The change from holy day as a religious feast to the very general break from work called a holiday, is an example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39" name="صورة 303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38" name="صورة 303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37" name="صورة 303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Cognates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Narrowing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36" name="صورة 303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Broadening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Prothesis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13" w:name="q3881531"/>
      <w:bookmarkEnd w:id="313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320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Old English word "mete", once used for any kind of food, which has in its modern form meat become restricted to only some specific types. This is an example of: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34" name="صورة 303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33" name="صورة 303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32" name="صورة 303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Epenthesis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Prothesis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31" name="صورة 303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Narrowing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Broadening</w:t>
            </w:r>
          </w:p>
        </w:tc>
      </w:tr>
    </w:tbl>
    <w:p w:rsidR="008749A1" w:rsidRPr="001D7288" w:rsidRDefault="008749A1" w:rsidP="001D7288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  <w:bookmarkStart w:id="314" w:name="q3881539"/>
      <w:bookmarkEnd w:id="314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321</w:t>
      </w:r>
    </w:p>
    <w:p w:rsidR="008749A1" w:rsidRPr="00C03DA9" w:rsidRDefault="008749A1" w:rsidP="00C03DA9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differences resulting fro</w:t>
      </w:r>
      <w:r w:rsidR="00C03DA9">
        <w:rPr>
          <w:rFonts w:ascii="Arial" w:eastAsia="Times New Roman" w:hAnsi="Arial" w:cs="Arial"/>
          <w:color w:val="000000"/>
          <w:sz w:val="23"/>
          <w:szCs w:val="23"/>
        </w:rPr>
        <w:t>m change over a period of time: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29" name="صورة 3029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2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28" name="صورة 3028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3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27" name="صورة 3027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4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Broadening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Narrowing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Synchronic variation</w:t>
            </w:r>
          </w:p>
        </w:tc>
      </w:tr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26" name="صورة 3026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5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670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Diachronic variation</w:t>
            </w:r>
          </w:p>
        </w:tc>
      </w:tr>
    </w:tbl>
    <w:p w:rsidR="008749A1" w:rsidRPr="008749A1" w:rsidRDefault="008749A1" w:rsidP="008749A1">
      <w:pPr>
        <w:shd w:val="clear" w:color="auto" w:fill="FFFFFF"/>
        <w:bidi w:val="0"/>
        <w:spacing w:line="255" w:lineRule="atLeast"/>
        <w:rPr>
          <w:rFonts w:ascii="Arial" w:eastAsia="Times New Roman" w:hAnsi="Arial" w:cs="Arial"/>
          <w:color w:val="4D4D4D"/>
          <w:sz w:val="20"/>
          <w:szCs w:val="20"/>
        </w:rPr>
      </w:pPr>
    </w:p>
    <w:p w:rsidR="008749A1" w:rsidRPr="008749A1" w:rsidRDefault="008749A1" w:rsidP="008749A1">
      <w:pPr>
        <w:shd w:val="clear" w:color="auto" w:fill="FFFFFF"/>
        <w:bidi w:val="0"/>
        <w:spacing w:after="180" w:line="255" w:lineRule="atLeast"/>
        <w:outlineLvl w:val="3"/>
        <w:rPr>
          <w:rFonts w:ascii="Arial" w:eastAsia="Times New Roman" w:hAnsi="Arial" w:cs="Arial"/>
          <w:b/>
          <w:bCs/>
          <w:color w:val="000000"/>
          <w:sz w:val="25"/>
          <w:szCs w:val="25"/>
        </w:rPr>
      </w:pPr>
      <w:bookmarkStart w:id="315" w:name="q3881546"/>
      <w:bookmarkEnd w:id="315"/>
      <w:r w:rsidRPr="008749A1">
        <w:rPr>
          <w:rFonts w:ascii="Arial" w:eastAsia="Times New Roman" w:hAnsi="Arial" w:cs="Arial"/>
          <w:b/>
          <w:bCs/>
          <w:color w:val="000000"/>
          <w:sz w:val="25"/>
          <w:szCs w:val="25"/>
        </w:rPr>
        <w:t>Question 322</w:t>
      </w:r>
    </w:p>
    <w:p w:rsidR="008749A1" w:rsidRPr="008749A1" w:rsidRDefault="008749A1" w:rsidP="008749A1">
      <w:pPr>
        <w:shd w:val="clear" w:color="auto" w:fill="FFFFFF"/>
        <w:bidi w:val="0"/>
        <w:spacing w:after="288" w:line="255" w:lineRule="atLeast"/>
        <w:rPr>
          <w:rFonts w:ascii="Arial" w:eastAsia="Times New Roman" w:hAnsi="Arial" w:cs="Arial"/>
          <w:color w:val="000000"/>
          <w:sz w:val="23"/>
          <w:szCs w:val="23"/>
        </w:rPr>
      </w:pPr>
      <w:r w:rsidRPr="008749A1">
        <w:rPr>
          <w:rFonts w:ascii="Arial" w:eastAsia="Times New Roman" w:hAnsi="Arial" w:cs="Arial"/>
          <w:color w:val="000000"/>
          <w:sz w:val="23"/>
          <w:szCs w:val="23"/>
        </w:rPr>
        <w:t>Differences in language form found in different places at the same time</w:t>
      </w:r>
    </w:p>
    <w:tbl>
      <w:tblPr>
        <w:tblW w:w="9000" w:type="dxa"/>
        <w:tblCellSpacing w:w="0" w:type="dxa"/>
        <w:tblInd w:w="-300" w:type="dxa"/>
        <w:tblCellMar>
          <w:left w:w="0" w:type="dxa"/>
          <w:right w:w="0" w:type="dxa"/>
        </w:tblCellMar>
        <w:tblLook w:val="04A0"/>
      </w:tblPr>
      <w:tblGrid>
        <w:gridCol w:w="300"/>
        <w:gridCol w:w="442"/>
        <w:gridCol w:w="8258"/>
      </w:tblGrid>
      <w:tr w:rsidR="008749A1" w:rsidRPr="008749A1" w:rsidTr="008749A1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24" name="صورة 3024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7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90500" cy="9525"/>
                  <wp:effectExtent l="0" t="0" r="0" b="0"/>
                  <wp:docPr id="3023" name="صورة 3023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8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285750" cy="9525"/>
                  <wp:effectExtent l="0" t="0" r="0" b="0"/>
                  <wp:docPr id="3022" name="صورة 3022" descr="http://img.classmarker.com/a/i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9" descr="http://img.classmarker.com/a/i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noProof/>
                <w:sz w:val="27"/>
                <w:szCs w:val="27"/>
              </w:rPr>
              <w:drawing>
                <wp:inline distT="0" distB="0" distL="0" distR="0">
                  <wp:extent cx="142875" cy="133350"/>
                  <wp:effectExtent l="0" t="0" r="9525" b="0"/>
                  <wp:docPr id="3021" name="صورة 3021" descr="Corr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50" descr="Corr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Synchronic variation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Diachronic variation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Prothesis</w:t>
            </w:r>
          </w:p>
        </w:tc>
      </w:tr>
      <w:tr w:rsidR="008749A1" w:rsidRPr="008749A1" w:rsidTr="00C03DA9">
        <w:trPr>
          <w:tblCellSpacing w:w="0" w:type="dxa"/>
        </w:trPr>
        <w:tc>
          <w:tcPr>
            <w:tcW w:w="0" w:type="auto"/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  <w:tc>
          <w:tcPr>
            <w:tcW w:w="442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D)</w:t>
            </w:r>
          </w:p>
        </w:tc>
        <w:tc>
          <w:tcPr>
            <w:tcW w:w="8258" w:type="dxa"/>
            <w:tcMar>
              <w:top w:w="0" w:type="dxa"/>
              <w:left w:w="0" w:type="dxa"/>
              <w:bottom w:w="180" w:type="dxa"/>
              <w:right w:w="0" w:type="dxa"/>
            </w:tcMar>
            <w:hideMark/>
          </w:tcPr>
          <w:p w:rsidR="008749A1" w:rsidRPr="008749A1" w:rsidRDefault="008749A1" w:rsidP="008749A1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8749A1">
              <w:rPr>
                <w:rFonts w:ascii="Times New Roman" w:eastAsia="Times New Roman" w:hAnsi="Times New Roman" w:cs="Times New Roman"/>
                <w:sz w:val="27"/>
                <w:szCs w:val="27"/>
              </w:rPr>
              <w:t>Narrowing</w:t>
            </w:r>
          </w:p>
        </w:tc>
      </w:tr>
    </w:tbl>
    <w:p w:rsidR="005041A5" w:rsidRDefault="005041A5" w:rsidP="00B25ADB">
      <w:pPr>
        <w:rPr>
          <w:rtl/>
        </w:rPr>
      </w:pPr>
    </w:p>
    <w:p w:rsidR="005041A5" w:rsidRPr="005041A5" w:rsidRDefault="005041A5" w:rsidP="005041A5">
      <w:pPr>
        <w:rPr>
          <w:rtl/>
        </w:rPr>
      </w:pPr>
    </w:p>
    <w:p w:rsidR="005041A5" w:rsidRPr="005041A5" w:rsidRDefault="005041A5" w:rsidP="005041A5">
      <w:pPr>
        <w:rPr>
          <w:rtl/>
        </w:rPr>
      </w:pPr>
    </w:p>
    <w:p w:rsidR="005041A5" w:rsidRPr="005041A5" w:rsidRDefault="005041A5" w:rsidP="005041A5">
      <w:pPr>
        <w:rPr>
          <w:rtl/>
        </w:rPr>
      </w:pPr>
    </w:p>
    <w:p w:rsidR="005041A5" w:rsidRPr="005041A5" w:rsidRDefault="005041A5" w:rsidP="005041A5">
      <w:pPr>
        <w:rPr>
          <w:rtl/>
        </w:rPr>
      </w:pPr>
    </w:p>
    <w:p w:rsidR="005041A5" w:rsidRPr="005041A5" w:rsidRDefault="005041A5" w:rsidP="005041A5">
      <w:pPr>
        <w:rPr>
          <w:rtl/>
        </w:rPr>
      </w:pPr>
    </w:p>
    <w:p w:rsidR="005041A5" w:rsidRDefault="005041A5" w:rsidP="005041A5">
      <w:pPr>
        <w:rPr>
          <w:rtl/>
        </w:rPr>
      </w:pPr>
    </w:p>
    <w:p w:rsidR="005041A5" w:rsidRDefault="005041A5" w:rsidP="005041A5">
      <w:pPr>
        <w:rPr>
          <w:rtl/>
        </w:rPr>
      </w:pPr>
    </w:p>
    <w:p w:rsidR="00B805F8" w:rsidRPr="005041A5" w:rsidRDefault="005041A5" w:rsidP="005041A5">
      <w:pPr>
        <w:tabs>
          <w:tab w:val="left" w:pos="2099"/>
        </w:tabs>
        <w:rPr>
          <w:rtl/>
        </w:rPr>
      </w:pPr>
      <w:r>
        <w:rPr>
          <w:rtl/>
        </w:rPr>
        <w:tab/>
      </w:r>
    </w:p>
    <w:sectPr w:rsidR="00B805F8" w:rsidRPr="005041A5" w:rsidSect="007E4027"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61E0" w:rsidRDefault="00DC61E0" w:rsidP="005041A5">
      <w:pPr>
        <w:spacing w:after="0" w:line="240" w:lineRule="auto"/>
      </w:pPr>
      <w:r>
        <w:separator/>
      </w:r>
    </w:p>
  </w:endnote>
  <w:endnote w:type="continuationSeparator" w:id="1">
    <w:p w:rsidR="00DC61E0" w:rsidRDefault="00DC61E0" w:rsidP="00504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AE2" w:rsidRDefault="00474AE2" w:rsidP="005041A5">
    <w:pPr>
      <w:pStyle w:val="Footer"/>
      <w:jc w:val="right"/>
    </w:pPr>
    <w:r>
      <w:rPr>
        <w:rFonts w:hint="cs"/>
        <w:rtl/>
      </w:rPr>
      <w:t>رضوان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61E0" w:rsidRDefault="00DC61E0" w:rsidP="005041A5">
      <w:pPr>
        <w:spacing w:after="0" w:line="240" w:lineRule="auto"/>
      </w:pPr>
      <w:r>
        <w:separator/>
      </w:r>
    </w:p>
  </w:footnote>
  <w:footnote w:type="continuationSeparator" w:id="1">
    <w:p w:rsidR="00DC61E0" w:rsidRDefault="00DC61E0" w:rsidP="00504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1252"/>
    <w:rsid w:val="000F24EB"/>
    <w:rsid w:val="0016443D"/>
    <w:rsid w:val="001D7288"/>
    <w:rsid w:val="00340D0B"/>
    <w:rsid w:val="00474AE2"/>
    <w:rsid w:val="005041A5"/>
    <w:rsid w:val="00585C2B"/>
    <w:rsid w:val="007E4027"/>
    <w:rsid w:val="00821E7F"/>
    <w:rsid w:val="008749A1"/>
    <w:rsid w:val="008A2BC3"/>
    <w:rsid w:val="008A506B"/>
    <w:rsid w:val="009D5C0D"/>
    <w:rsid w:val="00A23984"/>
    <w:rsid w:val="00AC3A55"/>
    <w:rsid w:val="00AD1252"/>
    <w:rsid w:val="00AE3B60"/>
    <w:rsid w:val="00B25ADB"/>
    <w:rsid w:val="00B805F8"/>
    <w:rsid w:val="00BC217B"/>
    <w:rsid w:val="00C03DA9"/>
    <w:rsid w:val="00DC5B94"/>
    <w:rsid w:val="00DC61E0"/>
    <w:rsid w:val="00E06024"/>
    <w:rsid w:val="00EC7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24EB"/>
    <w:pPr>
      <w:bidi/>
    </w:pPr>
  </w:style>
  <w:style w:type="paragraph" w:styleId="Heading4">
    <w:name w:val="heading 4"/>
    <w:basedOn w:val="Normal"/>
    <w:link w:val="Heading4Char"/>
    <w:uiPriority w:val="9"/>
    <w:qFormat/>
    <w:rsid w:val="00B25ADB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25AD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5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AD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041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41A5"/>
  </w:style>
  <w:style w:type="paragraph" w:styleId="Footer">
    <w:name w:val="footer"/>
    <w:basedOn w:val="Normal"/>
    <w:link w:val="FooterChar"/>
    <w:uiPriority w:val="99"/>
    <w:unhideWhenUsed/>
    <w:rsid w:val="005041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41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4">
    <w:name w:val="heading 4"/>
    <w:basedOn w:val="a"/>
    <w:link w:val="4Char"/>
    <w:uiPriority w:val="9"/>
    <w:qFormat/>
    <w:rsid w:val="00B25ADB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عنوان 4 Char"/>
    <w:basedOn w:val="a0"/>
    <w:link w:val="4"/>
    <w:uiPriority w:val="9"/>
    <w:rsid w:val="00B25AD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B25A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25ADB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5041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5041A5"/>
  </w:style>
  <w:style w:type="paragraph" w:styleId="a5">
    <w:name w:val="footer"/>
    <w:basedOn w:val="a"/>
    <w:link w:val="Char1"/>
    <w:uiPriority w:val="99"/>
    <w:unhideWhenUsed/>
    <w:rsid w:val="005041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5041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99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7371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111906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69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34449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258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828464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7449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98568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33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730880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05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632960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9218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04213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67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757977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319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550050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239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104790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369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123894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52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998869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831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003807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89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60564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673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078683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03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308103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12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080028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86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04630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579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671706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76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990705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98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730819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914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553374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678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953617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70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71701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894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145590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57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933083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131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202103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14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343938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8291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486317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291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561971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491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766649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93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28880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0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224621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694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155426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3257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224679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9125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732967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316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708375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0197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41989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255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382857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07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865145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769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017389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186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955346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528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471164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507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868517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758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338011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844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387333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402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940588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17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470372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276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320750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900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021844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96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604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208705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815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139858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56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169031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22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275905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16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676801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43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12070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016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906142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12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064729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766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408756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636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975771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9110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352180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3419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14264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34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249138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304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821656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270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283482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053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449376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07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539962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52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278851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39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454221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63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574265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685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059150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210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139677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119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086211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822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500017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5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718180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10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54674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49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617387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5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10905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44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41957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2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236870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60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825322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995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076305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58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806293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3171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813782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35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262216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179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000656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78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719339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5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434856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9824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33619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45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803347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685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837465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57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126355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618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016078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4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221381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0268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954828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290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947875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55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98645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459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164064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79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5124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450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595395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8610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669719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269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93744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687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98509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26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326650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87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210808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24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137271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4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889533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458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396772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57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891688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749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080689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838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315256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35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453104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73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637484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9272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240353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36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218788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546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074281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999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330732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41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110294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3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46830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826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302099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308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475626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306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903499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612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030636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98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083224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995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0890186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817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679685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162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13569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89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9826616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90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929421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9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949088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85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394003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5405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31575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00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772820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6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266691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761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000208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9868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441628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89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711361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563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73946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36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133716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35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167231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81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833593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42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078009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217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647850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10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422609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806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4099555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6855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845738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61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782197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235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254109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59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288695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006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488270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0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8278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706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962990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958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162761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829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899617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9836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824102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82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942783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9959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691669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05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020915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282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126694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0653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695847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054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925814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808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067617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7116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845945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3201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314093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940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6449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78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104525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847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13946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598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604085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6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87377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5284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043867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95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322397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05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7892621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26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355442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798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929048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872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049073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90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149348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321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054478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6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02040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620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201042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05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981565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968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791218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12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062229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7809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241448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98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055273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004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289620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182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89123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417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296384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2975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697241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08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401560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65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631298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2919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777172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25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008964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678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023467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94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851407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61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315131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0569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750612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8960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933537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5011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479069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42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269098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2430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74470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88336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712827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594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948042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0710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896197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500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613762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60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104035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703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309888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83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527411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890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320249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514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289723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694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963981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074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004120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579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030566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057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184150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142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165351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1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870140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44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828286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70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4124882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85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248494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129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478840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745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799678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30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478692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099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370979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563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35067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49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734856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3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454855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377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765049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32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2118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84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825312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811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04489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0100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144595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45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497039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059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533148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67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591398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039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214901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19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317257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53614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168659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331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355204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0863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899632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227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127371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479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550721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6991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689205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711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85306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02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821777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434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773914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42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410891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3329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454654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30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809462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1628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170805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8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486850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799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593493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02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832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688881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35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615496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53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342980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865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60577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010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492874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177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631207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99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388675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098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136284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145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949968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478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08352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37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795228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124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902321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998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652084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903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88848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278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127394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692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364517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700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677140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981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638657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07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077918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7028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530276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31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974030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9853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558510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5873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9962375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961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819565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125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233604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2885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394947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972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731348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820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592435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16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081690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341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556442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770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248061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158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746811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59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413804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53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037184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635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52723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22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875793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5737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65799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05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054309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4985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145828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345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193827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8635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98372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29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592706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72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377202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40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811993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58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117617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452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14123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729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965007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40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540136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506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97390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102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464436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8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871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54494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16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5791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7243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121983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64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520262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6733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570672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09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172271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3118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84948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65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391914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626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290786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0004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431823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8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885720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184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388933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5712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567031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62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261876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715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819693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61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239683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3098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023641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5045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8623151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70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18022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3792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325938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388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30040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8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152626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71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7900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225457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90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295774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94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787964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42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879065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4887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85833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58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394295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7525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220763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347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466401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0186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767169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84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808596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176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466053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5341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17271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27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604123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80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033605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8801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17719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26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186326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017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394945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65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655439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758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838568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66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787711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1609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584965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193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8435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188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123670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805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397033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42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726010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5731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465392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431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97403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552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488574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20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052256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8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216601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920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076837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58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80431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218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0383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719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321479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885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759035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7188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93501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69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8393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09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021006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024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201950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110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597243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333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925951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044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614423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03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163942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03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643357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86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781024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947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51773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883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771835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111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935073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91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381919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79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094306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3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87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6432406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2367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607056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328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63032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403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048336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977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334682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1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607441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6270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951303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737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649327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574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097377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10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01353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3227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595482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022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54809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883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750770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62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705304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79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116049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52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836096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924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864092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9887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031001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33457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06291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20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821922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2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780015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9645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805927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616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882349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172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20445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84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966417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95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26215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360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578608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09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230983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220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602407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203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481983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6321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199295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215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250551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12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858046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24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523848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45568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752832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443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039409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83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303126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2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466481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4050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792912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053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618504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219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975842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0796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929998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34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775450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655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748748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392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716399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356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267085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420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464816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851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855294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302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5179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76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434739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9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202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726895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855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059071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463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188475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77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884369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13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31775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66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259909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15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289647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0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471763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771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096573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97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758708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64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962356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537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368188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06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285053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178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9827841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861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894413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852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539661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213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020376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64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006316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7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983957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428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24865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805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25563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698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480212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747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143268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326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602725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3476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051137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103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573453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364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055834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897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475218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9026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876890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598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002264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351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826974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372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730646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06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30195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466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933477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135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197605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70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605098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90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125507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21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108116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667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13054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28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12472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1045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700013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024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8027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11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155354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190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224223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407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671284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56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22221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33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067940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4269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70892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891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716137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630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695766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35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884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598884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90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182960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035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296558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022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386619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2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47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9200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658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454833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678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664021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17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808174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64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937884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61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926989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8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87530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243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8439780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17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746981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65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039212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231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569629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57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241964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1031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689643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61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267186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0655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563513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78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811195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743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71817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314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781744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3056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620880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6160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218715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41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42004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557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913477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29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810148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8620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463262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7874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02687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3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343652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433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738672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356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687778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0679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198878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517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71603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439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585626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862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532561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4358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641194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76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579467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15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3593025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16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720891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506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668385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50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086191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3149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722576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324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603293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234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433412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506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43250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621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931535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156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004810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651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40071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4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159185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119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91451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690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690909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878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930472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33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754047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8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3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17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586005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048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728314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690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035896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770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67597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78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578799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850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091458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518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535613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9740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916842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5820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306758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785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6152377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918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063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139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777307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52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593167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687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50110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66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156359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18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86014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45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61234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568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61704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4481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4784496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375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218130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031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165091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667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287969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242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132214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513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0231672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02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53423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1034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9892525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439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132018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9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213209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320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649331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124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76935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5166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305331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143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892354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352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946502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2771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486782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01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988593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4071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779680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047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260837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1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0105307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50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055212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497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903474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737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067093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3726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87576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8616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446416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1007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654027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7915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461136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497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935874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668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40290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0145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732282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090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705731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87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09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0590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8811690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02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286625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0733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433845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09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304967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527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551979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2787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7681168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550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80872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487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189783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430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892325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0886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667391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256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347440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6359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142665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0326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591068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421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5220138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707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343332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390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3053553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24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5018413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3902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254433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5538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2655301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960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199286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499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877744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344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6183424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3148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188180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26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580338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3065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4966093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552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342837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571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826314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6225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563031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0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3061608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2746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909878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535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12605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9664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78837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68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6635824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26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60757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0677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6934290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418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5244390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3313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44499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2713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7432803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21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181767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029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602590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3484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0796414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820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2723239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541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843878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03239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16963396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559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9000985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30511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9988788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3168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4758738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2249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8057790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7040">
          <w:marLeft w:val="-300"/>
          <w:marRight w:val="0"/>
          <w:marTop w:val="525"/>
          <w:marBottom w:val="180"/>
          <w:divBdr>
            <w:top w:val="single" w:sz="6" w:space="7" w:color="D0D2D2"/>
            <w:left w:val="single" w:sz="6" w:space="15" w:color="D0D2D2"/>
            <w:bottom w:val="single" w:sz="6" w:space="4" w:color="D0D2D2"/>
            <w:right w:val="single" w:sz="6" w:space="15" w:color="D0D2D2"/>
          </w:divBdr>
        </w:div>
        <w:div w:id="10495020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assmarker.com/a/tests/qb/manage/?&amp;start=150&amp;cat_id=2&amp;question_id=3829105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82</Pages>
  <Words>8532</Words>
  <Characters>48639</Characters>
  <Application>Microsoft Office Word</Application>
  <DocSecurity>0</DocSecurity>
  <Lines>405</Lines>
  <Paragraphs>114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رضوان</dc:creator>
  <cp:lastModifiedBy>Eyad</cp:lastModifiedBy>
  <cp:revision>2</cp:revision>
  <cp:lastPrinted>2012-04-23T19:31:00Z</cp:lastPrinted>
  <dcterms:created xsi:type="dcterms:W3CDTF">2012-05-08T23:28:00Z</dcterms:created>
  <dcterms:modified xsi:type="dcterms:W3CDTF">2012-05-08T23:28:00Z</dcterms:modified>
</cp:coreProperties>
</file>